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6825" w14:textId="4F2ECE8C" w:rsidR="0016660F" w:rsidRDefault="0016660F" w:rsidP="0016660F">
      <w:r w:rsidRPr="0016660F">
        <w:rPr>
          <w:noProof/>
        </w:rPr>
        <w:drawing>
          <wp:anchor distT="0" distB="0" distL="114300" distR="114300" simplePos="0" relativeHeight="251658240" behindDoc="0" locked="0" layoutInCell="1" allowOverlap="1" wp14:anchorId="54DA90C6" wp14:editId="338F6156">
            <wp:simplePos x="0" y="0"/>
            <wp:positionH relativeFrom="margin">
              <wp:posOffset>291465</wp:posOffset>
            </wp:positionH>
            <wp:positionV relativeFrom="paragraph">
              <wp:posOffset>-500380</wp:posOffset>
            </wp:positionV>
            <wp:extent cx="4905375" cy="1044065"/>
            <wp:effectExtent l="0" t="0" r="0" b="3810"/>
            <wp:wrapNone/>
            <wp:docPr id="889486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F30FC" w14:textId="4025581A" w:rsidR="0016660F" w:rsidRDefault="0016660F" w:rsidP="0016660F"/>
    <w:p w14:paraId="669D13C2" w14:textId="77777777" w:rsidR="0016660F" w:rsidRDefault="0016660F" w:rsidP="0016660F">
      <w:pPr>
        <w:spacing w:after="0"/>
        <w:jc w:val="center"/>
        <w:rPr>
          <w:b/>
          <w:bCs/>
          <w:sz w:val="28"/>
          <w:szCs w:val="28"/>
        </w:rPr>
      </w:pPr>
      <w:r w:rsidRPr="0016660F">
        <w:rPr>
          <w:b/>
          <w:bCs/>
          <w:sz w:val="28"/>
          <w:szCs w:val="28"/>
        </w:rPr>
        <w:t xml:space="preserve">TERMO ADITIVO Nº 01/2026, AO EDITAL DE LICITAÇÃO </w:t>
      </w:r>
    </w:p>
    <w:p w14:paraId="79791F36" w14:textId="51B6A321" w:rsidR="0016660F" w:rsidRPr="0016660F" w:rsidRDefault="0016660F" w:rsidP="0016660F">
      <w:pPr>
        <w:spacing w:after="0"/>
        <w:jc w:val="center"/>
        <w:rPr>
          <w:b/>
          <w:bCs/>
          <w:sz w:val="28"/>
          <w:szCs w:val="28"/>
        </w:rPr>
      </w:pPr>
      <w:r w:rsidRPr="0016660F">
        <w:rPr>
          <w:b/>
          <w:bCs/>
          <w:sz w:val="28"/>
          <w:szCs w:val="28"/>
        </w:rPr>
        <w:t>DA CANTINA ESCOLAR Nº 01/2024</w:t>
      </w:r>
    </w:p>
    <w:p w14:paraId="7CD9D0E2" w14:textId="3C6C810C" w:rsidR="00E33989" w:rsidRPr="00DC39C4" w:rsidRDefault="001666FE" w:rsidP="0016660F">
      <w:pPr>
        <w:jc w:val="both"/>
      </w:pPr>
      <w:r w:rsidRPr="00DC39C4">
        <w:t xml:space="preserve">De acordo com </w:t>
      </w:r>
      <w:r w:rsidR="00F16C75" w:rsidRPr="00DC39C4">
        <w:t xml:space="preserve">o Contrato e </w:t>
      </w:r>
      <w:r w:rsidRPr="00DC39C4">
        <w:t>a orientação da APM da EE PROFª NAIR SANTOS CUNHA, situada e com sede na Rua Antonio Lopes dos Santos, 500 – bairro Vila Toninho em São José do Rio Preto – SP, com CEP.: 15077-200, inscrita no CNPJ.: 49.985.308/0001-07, vinculada à EE Profª Nair Santos Cunha, que é mantida pelo Governo Do Estado De São Paulo</w:t>
      </w:r>
      <w:r w:rsidR="003B7A62" w:rsidRPr="00DC39C4">
        <w:t>,</w:t>
      </w:r>
      <w:r w:rsidRPr="00DC39C4">
        <w:t xml:space="preserve"> regulamentada por seu Estatuto</w:t>
      </w:r>
      <w:r w:rsidR="00F16C75" w:rsidRPr="00DC39C4">
        <w:t xml:space="preserve"> </w:t>
      </w:r>
      <w:r w:rsidR="003B7A62" w:rsidRPr="00DC39C4">
        <w:t xml:space="preserve">próprio </w:t>
      </w:r>
      <w:r w:rsidRPr="00DC39C4">
        <w:t xml:space="preserve">e pelo Decreto nº 8516/64, de 07 de julho de 1964, </w:t>
      </w:r>
      <w:r w:rsidR="003B7A62" w:rsidRPr="00DC39C4">
        <w:t>faz-se saber:</w:t>
      </w:r>
    </w:p>
    <w:p w14:paraId="4B2F6683" w14:textId="7A9D48BF" w:rsidR="00E33989" w:rsidRPr="00DC39C4" w:rsidRDefault="00E33989" w:rsidP="0016660F">
      <w:pPr>
        <w:jc w:val="both"/>
      </w:pPr>
      <w:r w:rsidRPr="00DC39C4">
        <w:t xml:space="preserve">TERMO ADITIVO Nº </w:t>
      </w:r>
      <w:r w:rsidR="003B7A62" w:rsidRPr="00DC39C4">
        <w:t>01/2026,</w:t>
      </w:r>
      <w:r w:rsidRPr="00DC39C4">
        <w:t xml:space="preserve"> AO </w:t>
      </w:r>
      <w:r w:rsidR="00DC39C4" w:rsidRPr="00DC39C4">
        <w:t>CONTRATO</w:t>
      </w:r>
      <w:r w:rsidRPr="00DC39C4">
        <w:t xml:space="preserve"> </w:t>
      </w:r>
      <w:r w:rsidR="003B7A62" w:rsidRPr="00DC39C4">
        <w:t>DE L</w:t>
      </w:r>
      <w:r w:rsidR="00DC39C4" w:rsidRPr="00DC39C4">
        <w:t>OCAÇÃO</w:t>
      </w:r>
      <w:r w:rsidR="003B7A62" w:rsidRPr="00DC39C4">
        <w:t xml:space="preserve"> DA CANTINA ESCOLAR </w:t>
      </w:r>
      <w:r w:rsidR="00DC39C4" w:rsidRPr="00DC39C4">
        <w:t>DA APM DA EE NAIR SANTOS CUNHA, DATADA DE 01 DE ABRIL DE 2024.</w:t>
      </w:r>
    </w:p>
    <w:p w14:paraId="2FAD835D" w14:textId="50A522CF" w:rsidR="00193FB0" w:rsidRPr="00DC39C4" w:rsidRDefault="00E33989" w:rsidP="0016660F">
      <w:pPr>
        <w:jc w:val="both"/>
      </w:pPr>
      <w:r w:rsidRPr="00DC39C4">
        <w:t xml:space="preserve">O presente Termo Aditivo tem por objetivo acrescentar as seguintes informações ao </w:t>
      </w:r>
      <w:r w:rsidR="00DC39C4" w:rsidRPr="00DC39C4">
        <w:t>Contrato de aluguel da cantina escolar, datada de 01/04/2024.</w:t>
      </w:r>
    </w:p>
    <w:p w14:paraId="2A294FF3" w14:textId="5F0484C5" w:rsidR="00E33989" w:rsidRPr="00DC39C4" w:rsidRDefault="00B263AE" w:rsidP="0016660F">
      <w:pPr>
        <w:jc w:val="both"/>
      </w:pPr>
      <w:r w:rsidRPr="00DC39C4">
        <w:t>Cláusula primeira: Acresce</w:t>
      </w:r>
      <w:r w:rsidR="006B79A0" w:rsidRPr="00DC39C4">
        <w:t>nte</w:t>
      </w:r>
      <w:r w:rsidRPr="00DC39C4">
        <w:t>-se no item 5, 5.1,</w:t>
      </w:r>
      <w:r w:rsidR="00DC39C4" w:rsidRPr="00DC39C4">
        <w:t xml:space="preserve"> </w:t>
      </w:r>
      <w:r w:rsidRPr="00DC39C4">
        <w:t>as seguintes informações</w:t>
      </w:r>
      <w:r w:rsidR="00DC39C4" w:rsidRPr="00DC39C4">
        <w:t xml:space="preserve"> subsequentes:</w:t>
      </w:r>
    </w:p>
    <w:p w14:paraId="22C7B5F5" w14:textId="743E7C6A" w:rsidR="000D2FC3" w:rsidRPr="00DC39C4" w:rsidRDefault="000D2FC3" w:rsidP="0016660F">
      <w:pPr>
        <w:jc w:val="both"/>
      </w:pPr>
      <w:r w:rsidRPr="00DC39C4">
        <w:t>“Contrato prorrogado</w:t>
      </w:r>
      <w:r w:rsidR="006B79A0" w:rsidRPr="00DC39C4">
        <w:t xml:space="preserve"> por mais 24 meses, de </w:t>
      </w:r>
      <w:r w:rsidR="00DC39C4" w:rsidRPr="00DC39C4">
        <w:t>01 de abril</w:t>
      </w:r>
      <w:r w:rsidR="006B79A0" w:rsidRPr="00DC39C4">
        <w:t xml:space="preserve"> de 2026 até </w:t>
      </w:r>
      <w:r w:rsidR="00DC39C4" w:rsidRPr="00DC39C4">
        <w:t xml:space="preserve">01 de abril de </w:t>
      </w:r>
      <w:r w:rsidR="006B79A0" w:rsidRPr="00DC39C4">
        <w:t>2028” mediante deliberação e aprovação do Conselho de Escola, registrado em Ata.</w:t>
      </w:r>
    </w:p>
    <w:p w14:paraId="538FAB17" w14:textId="1D680038" w:rsidR="006B79A0" w:rsidRPr="00DC39C4" w:rsidRDefault="006B79A0" w:rsidP="0016660F">
      <w:pPr>
        <w:jc w:val="both"/>
      </w:pPr>
      <w:r w:rsidRPr="00DC39C4">
        <w:t>“Serão aceitos como comprovantes de pagamentos</w:t>
      </w:r>
      <w:r w:rsidR="000D6122" w:rsidRPr="00DC39C4">
        <w:t xml:space="preserve"> da locação da cantina escolar, os depósitos feitos na conta corrente de recursos próprios no Banco do Brasil, AG. 0057-4/CC. 85580-4, com pix número do CNPJ da APM: </w:t>
      </w:r>
      <w:hyperlink r:id="rId5" w:history="1">
        <w:r w:rsidR="00FF6EA1" w:rsidRPr="00DC39C4">
          <w:rPr>
            <w:rStyle w:val="Hyperlink"/>
            <w:color w:val="auto"/>
            <w:u w:val="none"/>
          </w:rPr>
          <w:t>e028678a@educacao.sp.gov.br</w:t>
        </w:r>
      </w:hyperlink>
      <w:r w:rsidR="000D6122" w:rsidRPr="00DC39C4">
        <w:t>.</w:t>
      </w:r>
    </w:p>
    <w:p w14:paraId="14B446CE" w14:textId="4644DF99" w:rsidR="00FF6EA1" w:rsidRPr="00DC39C4" w:rsidRDefault="00FF6EA1" w:rsidP="0016660F">
      <w:pPr>
        <w:jc w:val="both"/>
      </w:pPr>
      <w:r w:rsidRPr="00DC39C4">
        <w:t>Acrescenta-se No contrato</w:t>
      </w:r>
      <w:r w:rsidR="00DC39C4" w:rsidRPr="00DC39C4">
        <w:t xml:space="preserve"> </w:t>
      </w:r>
      <w:r w:rsidRPr="00DC39C4">
        <w:t>da cantina escolar, como ite</w:t>
      </w:r>
      <w:r w:rsidR="00DC39C4" w:rsidRPr="00DC39C4">
        <w:t>m</w:t>
      </w:r>
      <w:r w:rsidRPr="00DC39C4">
        <w:t xml:space="preserve"> subsequente, </w:t>
      </w:r>
      <w:r w:rsidR="00DC39C4" w:rsidRPr="00DC39C4">
        <w:t>8</w:t>
      </w:r>
      <w:r w:rsidRPr="00DC39C4">
        <w:t xml:space="preserve">. PERMISSÃO PARA AUXÍLIO E TOMADAS DE DECISÕES NA CANTINA ESCOLAR, mediante ausência do locatário, a senhora Thamires dos Santos Camargo, com RG.: 41.839.973-6 e </w:t>
      </w:r>
      <w:r w:rsidR="0016660F" w:rsidRPr="00DC39C4">
        <w:t>CPF.: 355.729.868-01.</w:t>
      </w:r>
    </w:p>
    <w:p w14:paraId="60DAD56D" w14:textId="20180723" w:rsidR="00E33989" w:rsidRPr="00DC39C4" w:rsidRDefault="00E33989" w:rsidP="0016660F">
      <w:pPr>
        <w:jc w:val="both"/>
      </w:pPr>
      <w:r w:rsidRPr="00DC39C4">
        <w:t>CLÁUSULA SEGUNDA - VIGÊNCIA</w:t>
      </w:r>
    </w:p>
    <w:p w14:paraId="463A9096" w14:textId="77777777" w:rsidR="00E33989" w:rsidRDefault="00E33989" w:rsidP="0016660F">
      <w:pPr>
        <w:jc w:val="both"/>
      </w:pPr>
      <w:r w:rsidRPr="00DC39C4">
        <w:t>O presente Termo Aditivo entra em vigor na data de sua publicação.</w:t>
      </w:r>
    </w:p>
    <w:p w14:paraId="7B475682" w14:textId="77777777" w:rsidR="00895517" w:rsidRPr="00DC39C4" w:rsidRDefault="00895517" w:rsidP="0016660F">
      <w:pPr>
        <w:jc w:val="both"/>
      </w:pPr>
    </w:p>
    <w:p w14:paraId="068F7899" w14:textId="58384DF0" w:rsidR="00E33989" w:rsidRPr="00DC39C4" w:rsidRDefault="000D6122" w:rsidP="0016660F">
      <w:pPr>
        <w:jc w:val="right"/>
      </w:pPr>
      <w:r w:rsidRPr="00DC39C4">
        <w:t>São José do Rio Preto, 2</w:t>
      </w:r>
      <w:r w:rsidR="0016660F" w:rsidRPr="00DC39C4">
        <w:t>4</w:t>
      </w:r>
      <w:r w:rsidRPr="00DC39C4">
        <w:t xml:space="preserve"> de março de 2026.</w:t>
      </w:r>
    </w:p>
    <w:p w14:paraId="10927282" w14:textId="77777777" w:rsidR="00E33989" w:rsidRPr="00DC39C4" w:rsidRDefault="00E33989" w:rsidP="00E33989">
      <w:pPr>
        <w:rPr>
          <w:sz w:val="22"/>
          <w:szCs w:val="22"/>
        </w:rPr>
      </w:pPr>
    </w:p>
    <w:p w14:paraId="7FDF393D" w14:textId="35C75886" w:rsidR="0016660F" w:rsidRPr="00DC39C4" w:rsidRDefault="0016660F" w:rsidP="0016660F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DC39C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____________________________                </w:t>
      </w:r>
      <w:r w:rsidR="00FE1A5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r w:rsidRPr="00DC39C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</w:t>
      </w:r>
      <w:r w:rsidR="00FE1A5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DC39C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</w:t>
      </w:r>
    </w:p>
    <w:p w14:paraId="3FB1FB9B" w14:textId="4DB949CB" w:rsidR="0016660F" w:rsidRPr="00DC39C4" w:rsidRDefault="0016660F" w:rsidP="0016660F">
      <w:pPr>
        <w:spacing w:after="0" w:line="240" w:lineRule="auto"/>
        <w:rPr>
          <w:rFonts w:ascii="Times New Roman" w:hAnsi="Times New Roman" w:cs="Times New Roman"/>
        </w:rPr>
      </w:pPr>
      <w:r w:rsidRPr="00DC39C4">
        <w:rPr>
          <w:rFonts w:ascii="Times New Roman" w:hAnsi="Times New Roman" w:cs="Times New Roman"/>
        </w:rPr>
        <w:t>Érica Gonçalves de Souza Rocha</w:t>
      </w:r>
      <w:r w:rsidRPr="00DC39C4">
        <w:rPr>
          <w:rFonts w:ascii="Times New Roman" w:hAnsi="Times New Roman" w:cs="Times New Roman"/>
          <w:kern w:val="0"/>
          <w14:ligatures w14:val="none"/>
        </w:rPr>
        <w:t xml:space="preserve">           </w:t>
      </w:r>
      <w:r w:rsidR="00FE1A54">
        <w:rPr>
          <w:rFonts w:ascii="Times New Roman" w:hAnsi="Times New Roman" w:cs="Times New Roman"/>
          <w:kern w:val="0"/>
          <w14:ligatures w14:val="none"/>
        </w:rPr>
        <w:t xml:space="preserve">      </w:t>
      </w:r>
      <w:r w:rsidRPr="00DC39C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E1A54">
        <w:rPr>
          <w:rFonts w:ascii="Times New Roman" w:hAnsi="Times New Roman" w:cs="Times New Roman"/>
          <w:kern w:val="0"/>
          <w14:ligatures w14:val="none"/>
        </w:rPr>
        <w:t xml:space="preserve">     </w:t>
      </w:r>
      <w:r w:rsidRPr="00DC39C4">
        <w:rPr>
          <w:rFonts w:ascii="Times New Roman" w:hAnsi="Times New Roman" w:cs="Times New Roman"/>
          <w:kern w:val="0"/>
          <w14:ligatures w14:val="none"/>
        </w:rPr>
        <w:t xml:space="preserve">  Letícia Dantas Monteiro Tambori</w:t>
      </w:r>
    </w:p>
    <w:p w14:paraId="2A0E4F5D" w14:textId="046D81FB" w:rsidR="0016660F" w:rsidRPr="00DC39C4" w:rsidRDefault="0016660F" w:rsidP="0016660F">
      <w:pPr>
        <w:spacing w:after="0" w:line="240" w:lineRule="auto"/>
        <w:rPr>
          <w:rFonts w:ascii="Times New Roman" w:hAnsi="Times New Roman" w:cs="Times New Roman"/>
        </w:rPr>
      </w:pPr>
      <w:r w:rsidRPr="00DC39C4">
        <w:rPr>
          <w:rFonts w:ascii="Times New Roman" w:hAnsi="Times New Roman" w:cs="Times New Roman"/>
        </w:rPr>
        <w:t xml:space="preserve">           RG.: 30.431.430-4</w:t>
      </w:r>
      <w:r w:rsidRPr="00DC39C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C39C4">
        <w:rPr>
          <w:rFonts w:ascii="Times New Roman" w:hAnsi="Times New Roman" w:cs="Times New Roman"/>
          <w:kern w:val="0"/>
          <w14:ligatures w14:val="none"/>
        </w:rPr>
        <w:tab/>
      </w:r>
      <w:r w:rsidRPr="00DC39C4">
        <w:rPr>
          <w:rFonts w:ascii="Times New Roman" w:hAnsi="Times New Roman" w:cs="Times New Roman"/>
          <w:kern w:val="0"/>
          <w14:ligatures w14:val="none"/>
        </w:rPr>
        <w:tab/>
      </w:r>
      <w:r w:rsidRPr="00DC39C4">
        <w:rPr>
          <w:rFonts w:ascii="Times New Roman" w:hAnsi="Times New Roman" w:cs="Times New Roman"/>
          <w:kern w:val="0"/>
          <w14:ligatures w14:val="none"/>
        </w:rPr>
        <w:tab/>
      </w:r>
      <w:r w:rsidR="00FE1A54">
        <w:rPr>
          <w:rFonts w:ascii="Times New Roman" w:hAnsi="Times New Roman" w:cs="Times New Roman"/>
          <w:kern w:val="0"/>
          <w14:ligatures w14:val="none"/>
        </w:rPr>
        <w:t xml:space="preserve">                  </w:t>
      </w:r>
      <w:r w:rsidRPr="00DC39C4">
        <w:rPr>
          <w:rFonts w:ascii="Times New Roman" w:hAnsi="Times New Roman" w:cs="Times New Roman"/>
          <w:kern w:val="0"/>
          <w14:ligatures w14:val="none"/>
        </w:rPr>
        <w:t>RG.: 54.037.536-6</w:t>
      </w:r>
    </w:p>
    <w:p w14:paraId="31A3E294" w14:textId="01BE2DC6" w:rsidR="0016660F" w:rsidRPr="00DC39C4" w:rsidRDefault="0016660F" w:rsidP="0016660F">
      <w:pPr>
        <w:spacing w:after="0" w:line="240" w:lineRule="auto"/>
        <w:rPr>
          <w:rFonts w:ascii="Times New Roman" w:hAnsi="Times New Roman" w:cs="Times New Roman"/>
        </w:rPr>
      </w:pPr>
      <w:r w:rsidRPr="00DC39C4">
        <w:rPr>
          <w:rFonts w:ascii="Times New Roman" w:hAnsi="Times New Roman" w:cs="Times New Roman"/>
        </w:rPr>
        <w:t xml:space="preserve">           Diretora de Escola</w:t>
      </w:r>
      <w:bookmarkStart w:id="0" w:name="_Hlk203479948"/>
      <w:r w:rsidRPr="00DC39C4">
        <w:rPr>
          <w:rFonts w:ascii="Times New Roman" w:hAnsi="Times New Roman" w:cs="Times New Roman"/>
          <w:kern w:val="0"/>
          <w14:ligatures w14:val="none"/>
        </w:rPr>
        <w:t xml:space="preserve">  </w:t>
      </w:r>
      <w:bookmarkEnd w:id="0"/>
      <w:r w:rsidRPr="00DC39C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C39C4">
        <w:rPr>
          <w:rFonts w:ascii="Times New Roman" w:hAnsi="Times New Roman" w:cs="Times New Roman"/>
          <w:kern w:val="0"/>
          <w14:ligatures w14:val="none"/>
        </w:rPr>
        <w:tab/>
      </w:r>
      <w:r w:rsidRPr="00DC39C4">
        <w:rPr>
          <w:rFonts w:ascii="Times New Roman" w:hAnsi="Times New Roman" w:cs="Times New Roman"/>
          <w:kern w:val="0"/>
          <w14:ligatures w14:val="none"/>
        </w:rPr>
        <w:tab/>
      </w:r>
      <w:r w:rsidRPr="00DC39C4">
        <w:rPr>
          <w:rFonts w:ascii="Times New Roman" w:hAnsi="Times New Roman" w:cs="Times New Roman"/>
          <w:kern w:val="0"/>
          <w14:ligatures w14:val="none"/>
        </w:rPr>
        <w:tab/>
      </w:r>
      <w:r w:rsidR="00FE1A54">
        <w:rPr>
          <w:rFonts w:ascii="Times New Roman" w:hAnsi="Times New Roman" w:cs="Times New Roman"/>
          <w:kern w:val="0"/>
          <w14:ligatures w14:val="none"/>
        </w:rPr>
        <w:t xml:space="preserve">          </w:t>
      </w:r>
      <w:r w:rsidRPr="00DC39C4">
        <w:rPr>
          <w:rFonts w:ascii="Times New Roman" w:hAnsi="Times New Roman" w:cs="Times New Roman"/>
          <w:kern w:val="0"/>
          <w14:ligatures w14:val="none"/>
        </w:rPr>
        <w:t xml:space="preserve">  Diretora Executiva Da APM</w:t>
      </w:r>
    </w:p>
    <w:p w14:paraId="773826B2" w14:textId="52839101" w:rsidR="0016660F" w:rsidRPr="00DC39C4" w:rsidRDefault="0016660F" w:rsidP="0016660F">
      <w:pPr>
        <w:spacing w:after="0" w:line="240" w:lineRule="auto"/>
        <w:ind w:firstLine="708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DC39C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Pr="00DC39C4">
        <w:rPr>
          <w:kern w:val="0"/>
          <w:sz w:val="20"/>
          <w:szCs w:val="20"/>
          <w14:ligatures w14:val="none"/>
        </w:rPr>
        <w:t xml:space="preserve"> </w:t>
      </w:r>
      <w:r w:rsidRPr="00DC39C4">
        <w:rPr>
          <w:kern w:val="0"/>
          <w:sz w:val="20"/>
          <w:szCs w:val="20"/>
          <w14:ligatures w14:val="none"/>
        </w:rPr>
        <w:tab/>
      </w:r>
      <w:r w:rsidRPr="00DC39C4">
        <w:rPr>
          <w:kern w:val="0"/>
          <w:sz w:val="20"/>
          <w:szCs w:val="20"/>
          <w14:ligatures w14:val="none"/>
        </w:rPr>
        <w:tab/>
      </w:r>
      <w:r w:rsidRPr="00DC39C4">
        <w:rPr>
          <w:kern w:val="0"/>
          <w:sz w:val="20"/>
          <w:szCs w:val="20"/>
          <w14:ligatures w14:val="none"/>
        </w:rPr>
        <w:tab/>
        <w:t xml:space="preserve">                                                            </w:t>
      </w:r>
    </w:p>
    <w:p w14:paraId="76C2B133" w14:textId="065AC34C" w:rsidR="00E33989" w:rsidRPr="00E33989" w:rsidRDefault="0016660F" w:rsidP="00E33989">
      <w:r w:rsidRPr="00DC39C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</w:t>
      </w:r>
      <w:r w:rsidRPr="00DC39C4">
        <w:rPr>
          <w:kern w:val="0"/>
          <w:sz w:val="20"/>
          <w:szCs w:val="20"/>
          <w14:ligatures w14:val="none"/>
        </w:rPr>
        <w:t xml:space="preserve"> </w:t>
      </w:r>
      <w:r w:rsidRPr="00DC39C4">
        <w:rPr>
          <w:kern w:val="0"/>
          <w:sz w:val="20"/>
          <w:szCs w:val="20"/>
          <w14:ligatures w14:val="none"/>
        </w:rPr>
        <w:tab/>
      </w:r>
      <w:r w:rsidRPr="00DC39C4">
        <w:rPr>
          <w:kern w:val="0"/>
          <w:sz w:val="20"/>
          <w:szCs w:val="20"/>
          <w14:ligatures w14:val="none"/>
        </w:rPr>
        <w:tab/>
        <w:t xml:space="preserve">                                                                  </w:t>
      </w:r>
    </w:p>
    <w:sectPr w:rsidR="00E33989" w:rsidRPr="00E33989" w:rsidSect="00DC39C4">
      <w:pgSz w:w="11906" w:h="16838"/>
      <w:pgMar w:top="141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9"/>
    <w:rsid w:val="000D2FC3"/>
    <w:rsid w:val="000D6122"/>
    <w:rsid w:val="0016660F"/>
    <w:rsid w:val="001666FE"/>
    <w:rsid w:val="00193FB0"/>
    <w:rsid w:val="003B7A62"/>
    <w:rsid w:val="00557615"/>
    <w:rsid w:val="005E3AC2"/>
    <w:rsid w:val="006B79A0"/>
    <w:rsid w:val="00895517"/>
    <w:rsid w:val="00957203"/>
    <w:rsid w:val="00A43533"/>
    <w:rsid w:val="00B263AE"/>
    <w:rsid w:val="00B6317C"/>
    <w:rsid w:val="00DC39C4"/>
    <w:rsid w:val="00DD355F"/>
    <w:rsid w:val="00DD6F87"/>
    <w:rsid w:val="00DF34EE"/>
    <w:rsid w:val="00E03268"/>
    <w:rsid w:val="00E33989"/>
    <w:rsid w:val="00F0783C"/>
    <w:rsid w:val="00F16C75"/>
    <w:rsid w:val="00FE1A54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7317"/>
  <w15:chartTrackingRefBased/>
  <w15:docId w15:val="{58AD6733-766C-400A-8295-F13BEE13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9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9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39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9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39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9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39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D61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028678a@educacao.sp.gov.b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Nair Santos Cunha Profa - Administrativo</dc:creator>
  <cp:keywords/>
  <dc:description/>
  <cp:lastModifiedBy>Escola - Nair Santos Cunha Profa - Administrativo</cp:lastModifiedBy>
  <cp:revision>2</cp:revision>
  <dcterms:created xsi:type="dcterms:W3CDTF">2026-04-27T17:45:00Z</dcterms:created>
  <dcterms:modified xsi:type="dcterms:W3CDTF">2026-04-27T17:45:00Z</dcterms:modified>
</cp:coreProperties>
</file>