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0CD2" w14:textId="77777777" w:rsidR="00C56508" w:rsidRDefault="00C56508" w:rsidP="009C5B83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PLANO DE ATENDIMENTO EDUCACIONAL ESPECIALIZADO </w:t>
      </w:r>
      <w:r w:rsidR="009C5B83" w:rsidRPr="009C5B83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PAEE</w:t>
      </w:r>
    </w:p>
    <w:p w14:paraId="20EB4BA0" w14:textId="29191581" w:rsidR="009C5B83" w:rsidRDefault="00C56508" w:rsidP="00C5650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Objetivo do plano: </w:t>
      </w:r>
      <w:r>
        <w:rPr>
          <w:rFonts w:ascii="Arial" w:hAnsi="Arial" w:cs="Arial"/>
        </w:rPr>
        <w:t xml:space="preserve">Identificar, elaborar, organizar intervenções pedagógicas para promoção das aprendizagens dos estudantes de forma a eliminar barreiras para plena participação dos alunos com autonomia e independência. </w:t>
      </w:r>
      <w:r w:rsidR="009C5B83" w:rsidRPr="009C5B83">
        <w:rPr>
          <w:rFonts w:ascii="Arial" w:hAnsi="Arial" w:cs="Arial"/>
          <w:b/>
          <w:bCs/>
        </w:rPr>
        <w:t xml:space="preserve"> </w:t>
      </w:r>
    </w:p>
    <w:p w14:paraId="425AC031" w14:textId="77777777" w:rsidR="00C56508" w:rsidRPr="009C5B83" w:rsidRDefault="00C56508" w:rsidP="00C56508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comgrade"/>
        <w:tblW w:w="5003" w:type="pct"/>
        <w:tblLook w:val="04A0" w:firstRow="1" w:lastRow="0" w:firstColumn="1" w:lastColumn="0" w:noHBand="0" w:noVBand="1"/>
      </w:tblPr>
      <w:tblGrid>
        <w:gridCol w:w="2640"/>
        <w:gridCol w:w="3149"/>
        <w:gridCol w:w="30"/>
        <w:gridCol w:w="2354"/>
        <w:gridCol w:w="15"/>
        <w:gridCol w:w="2580"/>
      </w:tblGrid>
      <w:tr w:rsidR="009C5B83" w14:paraId="7C45B723" w14:textId="77777777" w:rsidTr="009C5B83">
        <w:trPr>
          <w:trHeight w:val="567"/>
        </w:trPr>
        <w:tc>
          <w:tcPr>
            <w:tcW w:w="5000" w:type="pct"/>
            <w:gridSpan w:val="6"/>
            <w:vAlign w:val="bottom"/>
          </w:tcPr>
          <w:p w14:paraId="22BB089A" w14:textId="4DCEF017" w:rsidR="009C5B83" w:rsidRPr="009C5B83" w:rsidRDefault="00C56508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9C5B83" w:rsidRPr="009C5B83">
              <w:rPr>
                <w:rFonts w:ascii="Arial" w:hAnsi="Arial" w:cs="Arial"/>
                <w:b/>
                <w:bCs/>
              </w:rPr>
              <w:t>)</w:t>
            </w:r>
            <w:r w:rsidR="009C5B8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INFORMAÇÕES REFERENTES AO ESTUDANTE</w:t>
            </w:r>
          </w:p>
        </w:tc>
      </w:tr>
      <w:tr w:rsidR="009C5B83" w14:paraId="65FDDA5A" w14:textId="7C7E7E53" w:rsidTr="009C5B83">
        <w:trPr>
          <w:trHeight w:val="567"/>
        </w:trPr>
        <w:tc>
          <w:tcPr>
            <w:tcW w:w="1226" w:type="pct"/>
            <w:vAlign w:val="bottom"/>
          </w:tcPr>
          <w:p w14:paraId="675FEC6C" w14:textId="4A8E33B5" w:rsidR="009C5B83" w:rsidRP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estudante:</w:t>
            </w:r>
          </w:p>
        </w:tc>
        <w:tc>
          <w:tcPr>
            <w:tcW w:w="3774" w:type="pct"/>
            <w:gridSpan w:val="5"/>
            <w:vAlign w:val="bottom"/>
          </w:tcPr>
          <w:p w14:paraId="1BC12C64" w14:textId="77777777" w:rsidR="009C5B83" w:rsidRP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C5B83" w14:paraId="7570A173" w14:textId="2C3633CA" w:rsidTr="009C5B83">
        <w:trPr>
          <w:trHeight w:val="567"/>
        </w:trPr>
        <w:tc>
          <w:tcPr>
            <w:tcW w:w="1226" w:type="pct"/>
            <w:vAlign w:val="bottom"/>
          </w:tcPr>
          <w:p w14:paraId="7A0037FB" w14:textId="1FC92183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de nascimento:</w:t>
            </w:r>
          </w:p>
        </w:tc>
        <w:tc>
          <w:tcPr>
            <w:tcW w:w="1462" w:type="pct"/>
            <w:vAlign w:val="bottom"/>
          </w:tcPr>
          <w:p w14:paraId="3E26F867" w14:textId="77777777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7" w:type="pct"/>
            <w:gridSpan w:val="2"/>
            <w:vAlign w:val="bottom"/>
          </w:tcPr>
          <w:p w14:paraId="7091392B" w14:textId="2EAA8678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Idade: </w:t>
            </w:r>
          </w:p>
        </w:tc>
        <w:tc>
          <w:tcPr>
            <w:tcW w:w="1205" w:type="pct"/>
            <w:gridSpan w:val="2"/>
            <w:vAlign w:val="bottom"/>
          </w:tcPr>
          <w:p w14:paraId="366D8867" w14:textId="77777777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C5B83" w14:paraId="50FE010E" w14:textId="4C6974D6" w:rsidTr="009C5B83">
        <w:trPr>
          <w:trHeight w:val="567"/>
        </w:trPr>
        <w:tc>
          <w:tcPr>
            <w:tcW w:w="1226" w:type="pct"/>
            <w:vAlign w:val="bottom"/>
          </w:tcPr>
          <w:p w14:paraId="54BF7BD2" w14:textId="16DD747B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Unidade Escolar</w:t>
            </w:r>
            <w:r w:rsidR="00C56508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774" w:type="pct"/>
            <w:gridSpan w:val="5"/>
            <w:vAlign w:val="bottom"/>
          </w:tcPr>
          <w:p w14:paraId="04B42324" w14:textId="77777777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C5B83" w14:paraId="61121C71" w14:textId="3210FCB3" w:rsidTr="009C5B83">
        <w:trPr>
          <w:trHeight w:val="567"/>
        </w:trPr>
        <w:tc>
          <w:tcPr>
            <w:tcW w:w="1226" w:type="pct"/>
            <w:vAlign w:val="bottom"/>
          </w:tcPr>
          <w:p w14:paraId="2C650CCE" w14:textId="506EB67C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Ano/série:</w:t>
            </w:r>
          </w:p>
        </w:tc>
        <w:tc>
          <w:tcPr>
            <w:tcW w:w="1476" w:type="pct"/>
            <w:gridSpan w:val="2"/>
            <w:vAlign w:val="bottom"/>
          </w:tcPr>
          <w:p w14:paraId="3BA91832" w14:textId="77777777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00" w:type="pct"/>
            <w:gridSpan w:val="2"/>
            <w:vAlign w:val="bottom"/>
          </w:tcPr>
          <w:p w14:paraId="4F1CD666" w14:textId="427DA103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Turno: </w:t>
            </w:r>
          </w:p>
        </w:tc>
        <w:tc>
          <w:tcPr>
            <w:tcW w:w="1198" w:type="pct"/>
            <w:vAlign w:val="bottom"/>
          </w:tcPr>
          <w:p w14:paraId="50BB31E6" w14:textId="77777777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C5B83" w14:paraId="5B19F355" w14:textId="77777777" w:rsidTr="009C5B83">
        <w:trPr>
          <w:trHeight w:val="567"/>
        </w:trPr>
        <w:tc>
          <w:tcPr>
            <w:tcW w:w="1226" w:type="pct"/>
            <w:vAlign w:val="bottom"/>
          </w:tcPr>
          <w:p w14:paraId="02194D80" w14:textId="6027C91D" w:rsidR="009C5B83" w:rsidRDefault="00C56508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Elegível por</w:t>
            </w:r>
            <w:r w:rsidR="009C5B83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3774" w:type="pct"/>
            <w:gridSpan w:val="5"/>
            <w:vAlign w:val="bottom"/>
          </w:tcPr>
          <w:p w14:paraId="13E1DE4D" w14:textId="77777777" w:rsidR="009C5B83" w:rsidRDefault="009C5B83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56508" w14:paraId="58FE6338" w14:textId="77777777" w:rsidTr="00C56508">
        <w:trPr>
          <w:trHeight w:val="567"/>
        </w:trPr>
        <w:tc>
          <w:tcPr>
            <w:tcW w:w="5000" w:type="pct"/>
            <w:gridSpan w:val="6"/>
            <w:vAlign w:val="bottom"/>
          </w:tcPr>
          <w:p w14:paraId="64C79DD2" w14:textId="79ABE9F0" w:rsidR="00C56508" w:rsidRDefault="00C56508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2) ORGANIZAÇÃO DO ATENDIMENTO </w:t>
            </w:r>
          </w:p>
        </w:tc>
      </w:tr>
      <w:tr w:rsidR="00A74C12" w14:paraId="0F90B539" w14:textId="491D7CC6" w:rsidTr="00A74C12">
        <w:trPr>
          <w:trHeight w:val="567"/>
        </w:trPr>
        <w:tc>
          <w:tcPr>
            <w:tcW w:w="3802" w:type="pct"/>
            <w:gridSpan w:val="5"/>
            <w:vAlign w:val="bottom"/>
          </w:tcPr>
          <w:p w14:paraId="077ADD84" w14:textId="3F8AD334" w:rsidR="00A74C12" w:rsidRPr="00C56508" w:rsidRDefault="00A74C12" w:rsidP="009C5B83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Frequência (número de vezes por semana para atendimento do estudante):</w:t>
            </w:r>
          </w:p>
        </w:tc>
        <w:tc>
          <w:tcPr>
            <w:tcW w:w="1198" w:type="pct"/>
            <w:vAlign w:val="bottom"/>
          </w:tcPr>
          <w:p w14:paraId="0B48A0D5" w14:textId="77777777" w:rsidR="00A74C12" w:rsidRPr="00C56508" w:rsidRDefault="00A74C12" w:rsidP="00A74C12">
            <w:pPr>
              <w:spacing w:before="240" w:line="480" w:lineRule="auto"/>
              <w:rPr>
                <w:rFonts w:ascii="Arial" w:hAnsi="Arial" w:cs="Arial"/>
              </w:rPr>
            </w:pPr>
          </w:p>
        </w:tc>
      </w:tr>
      <w:tr w:rsidR="00A74C12" w14:paraId="0BDC3DD4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6857D03A" w14:textId="58E95B75" w:rsidR="00A74C12" w:rsidRPr="00C56508" w:rsidRDefault="00A74C12" w:rsidP="00A74C12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Composição do atendimento: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 ) individual                      (   ) compartilhado </w:t>
            </w:r>
          </w:p>
        </w:tc>
      </w:tr>
      <w:tr w:rsidR="00A74C12" w14:paraId="33B8A013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735C370B" w14:textId="0D1D2CB4" w:rsidR="00A74C12" w:rsidRDefault="00A74C12" w:rsidP="00A74C12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 de atendimento: de ______________________(mês) a _________________ (mês) </w:t>
            </w:r>
          </w:p>
        </w:tc>
      </w:tr>
      <w:tr w:rsidR="00A74C12" w14:paraId="5CC40CA3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07016D20" w14:textId="7B68884F" w:rsidR="00A74C12" w:rsidRPr="00A74C12" w:rsidRDefault="00A74C12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3) ATIVIDADES A SEREM DESENVOLVIDAS PARA O ATENDIMENTO DO ESTUDANTE </w:t>
            </w:r>
          </w:p>
        </w:tc>
      </w:tr>
      <w:tr w:rsidR="00A74C12" w14:paraId="4C576481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2C517738" w14:textId="77777777" w:rsidR="00A74C12" w:rsidRDefault="00A74C12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74C12" w14:paraId="3205D98E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4C213BF4" w14:textId="31EEC83E" w:rsidR="00A74C12" w:rsidRDefault="00A74C12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4) RECURSOS A SEREM DISPONIBILIZADOS PARA O ESTUDANTE </w:t>
            </w:r>
          </w:p>
        </w:tc>
      </w:tr>
      <w:tr w:rsidR="00A74C12" w14:paraId="04AD7440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6FA41458" w14:textId="6F1F03B3" w:rsidR="00A74C12" w:rsidRPr="00A74C12" w:rsidRDefault="00A74C12" w:rsidP="00A74C12">
            <w:pPr>
              <w:spacing w:before="24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Listar materiais que favoreçam a acessibilidade, tendo por base o Currículo Paulista </w:t>
            </w:r>
          </w:p>
        </w:tc>
      </w:tr>
      <w:tr w:rsidR="00A74C12" w14:paraId="3E7527A6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3F5F19FF" w14:textId="77777777" w:rsidR="00A74C12" w:rsidRDefault="00A74C12" w:rsidP="00A74C12">
            <w:pPr>
              <w:spacing w:before="240" w:line="480" w:lineRule="auto"/>
              <w:rPr>
                <w:rFonts w:ascii="Arial" w:hAnsi="Arial" w:cs="Arial"/>
              </w:rPr>
            </w:pPr>
          </w:p>
        </w:tc>
      </w:tr>
      <w:tr w:rsidR="00A74C12" w14:paraId="0EF15CDE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327A0A7E" w14:textId="69CC5D46" w:rsidR="00A74C12" w:rsidRDefault="00A74C12" w:rsidP="00A74C1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Listar materiais que devam ser adaptados para promover a acessibilidade aos conteúdos curriculares (exemplo: engrossadores de lápis, papel com pautas espaçadas, material </w:t>
            </w:r>
            <w:proofErr w:type="gramStart"/>
            <w:r>
              <w:rPr>
                <w:rFonts w:ascii="Arial" w:hAnsi="Arial" w:cs="Arial"/>
              </w:rPr>
              <w:t>ampliado, etc.</w:t>
            </w:r>
            <w:proofErr w:type="gramEnd"/>
            <w:r>
              <w:rPr>
                <w:rFonts w:ascii="Arial" w:hAnsi="Arial" w:cs="Arial"/>
              </w:rPr>
              <w:t xml:space="preserve">) </w:t>
            </w:r>
          </w:p>
        </w:tc>
      </w:tr>
      <w:tr w:rsidR="00A74C12" w14:paraId="10DF3817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403D75DB" w14:textId="77777777" w:rsidR="00A74C12" w:rsidRDefault="00A74C12" w:rsidP="00A74C12">
            <w:pPr>
              <w:spacing w:before="240" w:line="480" w:lineRule="auto"/>
              <w:rPr>
                <w:rFonts w:ascii="Arial" w:hAnsi="Arial" w:cs="Arial"/>
              </w:rPr>
            </w:pPr>
          </w:p>
        </w:tc>
      </w:tr>
      <w:tr w:rsidR="00A74C12" w14:paraId="2E334A82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206718E8" w14:textId="0DEB2687" w:rsidR="00A74C12" w:rsidRPr="00A74C12" w:rsidRDefault="00A74C12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5) SERVIÇOS A SEREM DISPONIBILIZADOS PARA INCLUSÃO DO ESTUDANTE </w:t>
            </w:r>
          </w:p>
        </w:tc>
      </w:tr>
      <w:tr w:rsidR="00A74C12" w14:paraId="4DED6AFA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3E4A92C5" w14:textId="77777777" w:rsidR="00A74C12" w:rsidRDefault="00A74C12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74C12" w14:paraId="5C241EE3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046CC73D" w14:textId="213BCB81" w:rsidR="00A74C12" w:rsidRDefault="00A74C12" w:rsidP="00A74C12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6) SELEÇÃO DE MATERIAIS E EQUIPAMENTOS A SEREM ADQUIRIDOS PELA UNIDADE ESCOLAR, POR MEIO DOS RECURSOS DO PDDE-PAULISTA. </w:t>
            </w:r>
          </w:p>
        </w:tc>
      </w:tr>
      <w:tr w:rsidR="00A74C12" w14:paraId="6CDB4C3E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6D5B911F" w14:textId="77777777" w:rsidR="00A74C12" w:rsidRDefault="00A74C12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74C12" w14:paraId="6904EA6C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12C9F692" w14:textId="134ABFC2" w:rsidR="00A74C12" w:rsidRDefault="00A74C12" w:rsidP="00B9418A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7) PROFISSIONAIS DA ESCOLA QUE RECEBERÃO ORIENTAÇÃO </w:t>
            </w:r>
            <w:r w:rsidR="00B9418A">
              <w:rPr>
                <w:rFonts w:ascii="Arial" w:hAnsi="Arial" w:cs="Arial"/>
                <w:b/>
                <w:bCs/>
              </w:rPr>
              <w:t>DO PROFESSOR DE AEE SOBRE SERVIÇOS E RECURSOS OFERECIDOS AO ESTUDANTE, EM CONJUNTO COM O PROFESSOR DO PROJETO DO ENSINO COLABORATIVO.</w:t>
            </w:r>
          </w:p>
        </w:tc>
      </w:tr>
      <w:tr w:rsidR="00B9418A" w14:paraId="0075AAB3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04C4797F" w14:textId="77777777" w:rsidR="00B9418A" w:rsidRDefault="00B9418A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9418A" w14:paraId="12ADA001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0460DA91" w14:textId="7604D563" w:rsidR="00B9418A" w:rsidRDefault="00B9418A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8) REGISTRO DE PLANEJAMENTO E ESTRATÉGIAS QUE SERÃO ADOTADAS JUNTO AOS FAMILIARES.  </w:t>
            </w:r>
          </w:p>
        </w:tc>
      </w:tr>
      <w:tr w:rsidR="00B9418A" w14:paraId="23CA77E1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3AD54BD2" w14:textId="77777777" w:rsidR="00B9418A" w:rsidRDefault="00B9418A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9418A" w14:paraId="1D4144EA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3EF377A2" w14:textId="4FED8E3B" w:rsidR="00B9418A" w:rsidRDefault="00B9418A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9) ACOMPANHAMENTO E AVALIAÇÃO DOS RESULTADOS DO PLANO DE AEE: </w:t>
            </w:r>
          </w:p>
        </w:tc>
      </w:tr>
      <w:tr w:rsidR="00B9418A" w14:paraId="32A3C125" w14:textId="77777777" w:rsidTr="00A74C12">
        <w:trPr>
          <w:trHeight w:val="567"/>
        </w:trPr>
        <w:tc>
          <w:tcPr>
            <w:tcW w:w="5000" w:type="pct"/>
            <w:gridSpan w:val="6"/>
            <w:vAlign w:val="bottom"/>
          </w:tcPr>
          <w:p w14:paraId="3EBEA3EE" w14:textId="77777777" w:rsidR="00B9418A" w:rsidRDefault="00B9418A" w:rsidP="00A74C12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0C427B6" w14:textId="77777777" w:rsidR="00244D51" w:rsidRDefault="00244D51"/>
    <w:tbl>
      <w:tblPr>
        <w:tblStyle w:val="Tabelacomgrade"/>
        <w:tblW w:w="5003" w:type="pct"/>
        <w:tblLook w:val="04A0" w:firstRow="1" w:lastRow="0" w:firstColumn="1" w:lastColumn="0" w:noHBand="0" w:noVBand="1"/>
      </w:tblPr>
      <w:tblGrid>
        <w:gridCol w:w="5621"/>
        <w:gridCol w:w="5147"/>
      </w:tblGrid>
      <w:tr w:rsidR="00244D51" w14:paraId="3519FB22" w14:textId="24DD6F9C" w:rsidTr="00244D51">
        <w:trPr>
          <w:trHeight w:val="567"/>
        </w:trPr>
        <w:tc>
          <w:tcPr>
            <w:tcW w:w="2610" w:type="pct"/>
            <w:vAlign w:val="bottom"/>
          </w:tcPr>
          <w:p w14:paraId="445612BF" w14:textId="1CDF1859" w:rsidR="00244D51" w:rsidRDefault="00244D51" w:rsidP="00B9418A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realização </w:t>
            </w:r>
            <w:r w:rsidR="00B9418A">
              <w:rPr>
                <w:rFonts w:ascii="Arial" w:hAnsi="Arial" w:cs="Arial"/>
                <w:b/>
                <w:bCs/>
              </w:rPr>
              <w:t>do Plano de Atendimento Educacional Especializado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2390" w:type="pct"/>
            <w:vAlign w:val="bottom"/>
          </w:tcPr>
          <w:p w14:paraId="5E0F76A8" w14:textId="77777777" w:rsidR="00244D51" w:rsidRDefault="00244D51" w:rsidP="00244D51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0497AEF" w14:textId="77777777" w:rsidR="00244D51" w:rsidRDefault="00244D51"/>
    <w:tbl>
      <w:tblPr>
        <w:tblStyle w:val="Tabelacomgrade"/>
        <w:tblW w:w="5003" w:type="pct"/>
        <w:tblLook w:val="04A0" w:firstRow="1" w:lastRow="0" w:firstColumn="1" w:lastColumn="0" w:noHBand="0" w:noVBand="1"/>
      </w:tblPr>
      <w:tblGrid>
        <w:gridCol w:w="5621"/>
        <w:gridCol w:w="5147"/>
      </w:tblGrid>
      <w:tr w:rsidR="00244D51" w14:paraId="685D59C3" w14:textId="77777777" w:rsidTr="00244D51">
        <w:trPr>
          <w:trHeight w:val="567"/>
        </w:trPr>
        <w:tc>
          <w:tcPr>
            <w:tcW w:w="2610" w:type="pct"/>
            <w:vAlign w:val="bottom"/>
          </w:tcPr>
          <w:p w14:paraId="30018C50" w14:textId="12328745" w:rsidR="00244D51" w:rsidRDefault="00244D51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Assinatura do Professor Especializado:</w:t>
            </w:r>
          </w:p>
        </w:tc>
        <w:tc>
          <w:tcPr>
            <w:tcW w:w="2390" w:type="pct"/>
            <w:vAlign w:val="bottom"/>
          </w:tcPr>
          <w:p w14:paraId="467096FE" w14:textId="77777777" w:rsidR="00244D51" w:rsidRDefault="00244D51" w:rsidP="00244D51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44D51" w14:paraId="0D757F40" w14:textId="77777777" w:rsidTr="00244D51">
        <w:trPr>
          <w:trHeight w:val="567"/>
        </w:trPr>
        <w:tc>
          <w:tcPr>
            <w:tcW w:w="2610" w:type="pct"/>
            <w:vAlign w:val="bottom"/>
          </w:tcPr>
          <w:p w14:paraId="2152BD9A" w14:textId="5A6C3FFA" w:rsidR="00244D51" w:rsidRDefault="00244D51" w:rsidP="009C5B83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Nome completo do Professor Especializado:  </w:t>
            </w:r>
          </w:p>
        </w:tc>
        <w:tc>
          <w:tcPr>
            <w:tcW w:w="2390" w:type="pct"/>
            <w:vAlign w:val="bottom"/>
          </w:tcPr>
          <w:p w14:paraId="7E408D31" w14:textId="77777777" w:rsidR="00244D51" w:rsidRDefault="00244D51" w:rsidP="00244D51">
            <w:pPr>
              <w:spacing w:before="240" w:line="48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EB58C46" w14:textId="77777777" w:rsidR="009C5B83" w:rsidRPr="009C5B83" w:rsidRDefault="009C5B83" w:rsidP="009C5B83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sectPr w:rsidR="009C5B83" w:rsidRPr="009C5B83" w:rsidSect="009C5B83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F0D3" w14:textId="77777777" w:rsidR="009C5B83" w:rsidRDefault="009C5B83" w:rsidP="009C5B83">
      <w:pPr>
        <w:spacing w:after="0" w:line="240" w:lineRule="auto"/>
      </w:pPr>
      <w:r>
        <w:separator/>
      </w:r>
    </w:p>
  </w:endnote>
  <w:endnote w:type="continuationSeparator" w:id="0">
    <w:p w14:paraId="22283BC7" w14:textId="77777777" w:rsidR="009C5B83" w:rsidRDefault="009C5B83" w:rsidP="009C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84A29" w14:textId="77777777" w:rsidR="009C5B83" w:rsidRDefault="009C5B83" w:rsidP="009C5B83">
      <w:pPr>
        <w:spacing w:after="0" w:line="240" w:lineRule="auto"/>
      </w:pPr>
      <w:r>
        <w:separator/>
      </w:r>
    </w:p>
  </w:footnote>
  <w:footnote w:type="continuationSeparator" w:id="0">
    <w:p w14:paraId="5B0D0F74" w14:textId="77777777" w:rsidR="009C5B83" w:rsidRDefault="009C5B83" w:rsidP="009C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8571" w14:textId="7EBE7CFD" w:rsidR="009C5B83" w:rsidRDefault="009C5B83">
    <w:pPr>
      <w:pStyle w:val="Cabealho"/>
    </w:pPr>
    <w:r>
      <w:t xml:space="preserve">INSERIR TIMBRE/ IDENTIFICAÇÃO DA ESCOLA NO CABEÇALHO DO DOCUMENTO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76F"/>
    <w:multiLevelType w:val="hybridMultilevel"/>
    <w:tmpl w:val="9D52E7B0"/>
    <w:lvl w:ilvl="0" w:tplc="BEB82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458AE"/>
    <w:multiLevelType w:val="hybridMultilevel"/>
    <w:tmpl w:val="A222768A"/>
    <w:lvl w:ilvl="0" w:tplc="A9CC8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7317"/>
    <w:multiLevelType w:val="hybridMultilevel"/>
    <w:tmpl w:val="1F8ED758"/>
    <w:lvl w:ilvl="0" w:tplc="446094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580772">
    <w:abstractNumId w:val="0"/>
  </w:num>
  <w:num w:numId="2" w16cid:durableId="559480850">
    <w:abstractNumId w:val="1"/>
  </w:num>
  <w:num w:numId="3" w16cid:durableId="49155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83"/>
    <w:rsid w:val="00244D51"/>
    <w:rsid w:val="00557D37"/>
    <w:rsid w:val="00733D3E"/>
    <w:rsid w:val="009C5B83"/>
    <w:rsid w:val="00A74C12"/>
    <w:rsid w:val="00B9418A"/>
    <w:rsid w:val="00BD5712"/>
    <w:rsid w:val="00C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73FA"/>
  <w15:chartTrackingRefBased/>
  <w15:docId w15:val="{A28EA223-F7C6-4D78-95FD-90524AD7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5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5B83"/>
  </w:style>
  <w:style w:type="paragraph" w:styleId="Rodap">
    <w:name w:val="footer"/>
    <w:basedOn w:val="Normal"/>
    <w:link w:val="RodapChar"/>
    <w:uiPriority w:val="99"/>
    <w:unhideWhenUsed/>
    <w:rsid w:val="009C5B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5B83"/>
  </w:style>
  <w:style w:type="table" w:styleId="Tabelacomgrade">
    <w:name w:val="Table Grid"/>
    <w:basedOn w:val="Tabelanormal"/>
    <w:uiPriority w:val="39"/>
    <w:rsid w:val="009C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C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48B07-6B1A-4B9C-B934-5AD0A3B2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Da Silva Tosta</dc:creator>
  <cp:keywords/>
  <dc:description/>
  <cp:lastModifiedBy>Maria Roseli Da Silva Tosta</cp:lastModifiedBy>
  <cp:revision>3</cp:revision>
  <dcterms:created xsi:type="dcterms:W3CDTF">2023-10-11T19:10:00Z</dcterms:created>
  <dcterms:modified xsi:type="dcterms:W3CDTF">2023-10-18T17:32:00Z</dcterms:modified>
</cp:coreProperties>
</file>