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4423" w14:textId="06B89309" w:rsidR="00DD56B4" w:rsidRDefault="00000000" w:rsidP="00DD56B4">
      <w:pPr>
        <w:widowControl w:val="0"/>
        <w:spacing w:after="0" w:line="227" w:lineRule="auto"/>
        <w:ind w:right="3072"/>
        <w:jc w:val="center"/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</w:pPr>
      <w:r>
        <w:rPr>
          <w:rFonts w:ascii="Times New Roman" w:hAnsi="Times New Roman"/>
          <w:bCs/>
          <w:noProof/>
          <w:sz w:val="16"/>
          <w:szCs w:val="16"/>
        </w:rPr>
        <w:object w:dxaOrig="1440" w:dyaOrig="1440" w14:anchorId="5D5F0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85pt;margin-top:0;width:39.85pt;height:35.45pt;z-index:251658240" fillcolor="window">
            <v:imagedata r:id="rId4" o:title=""/>
            <w10:wrap type="square"/>
          </v:shape>
          <o:OLEObject Type="Embed" ProgID="PBrush" ShapeID="_x0000_s1026" DrawAspect="Content" ObjectID="_1741517320" r:id="rId5"/>
        </w:object>
      </w:r>
      <w:r w:rsidR="00DD56B4"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  <w:t xml:space="preserve">                           </w:t>
      </w:r>
    </w:p>
    <w:p w14:paraId="5A659C6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788E35CA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147D8A47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27C0B448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3613C17F" w14:textId="651CF29C" w:rsidR="00CD048A" w:rsidRPr="00EB1361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GOVERNO DO ESTADO DE SÃO PAULO</w:t>
      </w:r>
    </w:p>
    <w:p w14:paraId="2EF2F2EA" w14:textId="0C580F9E" w:rsidR="00CD048A" w:rsidRPr="00EB1361" w:rsidRDefault="00CD048A" w:rsidP="00CD048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SECRETARIA DE ESTADO DA EDUCAÇÃO</w:t>
      </w:r>
    </w:p>
    <w:p w14:paraId="49D6E12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CD048A">
        <w:rPr>
          <w:rFonts w:ascii="Times New Roman" w:hAnsi="Times New Roman" w:cs="Times New Roman"/>
          <w:b/>
          <w:sz w:val="16"/>
          <w:szCs w:val="16"/>
        </w:rPr>
        <w:t>DIRETORIA DE ENSINO – REGIÃO DE PINDAMONHANGABA</w:t>
      </w:r>
    </w:p>
    <w:p w14:paraId="743372A9" w14:textId="36613557" w:rsidR="00DD56B4" w:rsidRPr="00DD56B4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 xml:space="preserve"> 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.E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.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“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-1"/>
          <w:w w:val="103"/>
          <w:sz w:val="16"/>
          <w:szCs w:val="16"/>
          <w:lang w:eastAsia="pt-BR"/>
        </w:rPr>
        <w:t>P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rof. José Aylton Falcão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”</w:t>
      </w:r>
    </w:p>
    <w:p w14:paraId="22708454" w14:textId="23139FBF" w:rsidR="00CD048A" w:rsidRDefault="00CD048A" w:rsidP="00CD048A">
      <w:pPr>
        <w:widowControl w:val="0"/>
        <w:spacing w:after="0" w:line="225" w:lineRule="auto"/>
        <w:ind w:right="2396"/>
        <w:jc w:val="center"/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 xml:space="preserve">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>R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w w:val="103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9"/>
          <w:w w:val="101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Luiz Flávio Marcondes de Oliveira, s/nº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Araretama </w:t>
      </w:r>
    </w:p>
    <w:p w14:paraId="22B885EE" w14:textId="675A0624" w:rsidR="00DD56B4" w:rsidRPr="00241CE6" w:rsidRDefault="00332C70" w:rsidP="00CD048A">
      <w:pPr>
        <w:widowControl w:val="0"/>
        <w:spacing w:after="0" w:line="225" w:lineRule="auto"/>
        <w:ind w:right="2396"/>
        <w:jc w:val="center"/>
        <w:rPr>
          <w:rFonts w:ascii="Arial Nova" w:eastAsia="Calibri" w:hAnsi="Arial Nova" w:cstheme="majorHAnsi"/>
          <w:color w:val="000000"/>
          <w:spacing w:val="2586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88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113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93"/>
          <w:sz w:val="16"/>
          <w:szCs w:val="16"/>
          <w:lang w:eastAsia="pt-BR"/>
        </w:rPr>
        <w:t>.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(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1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-2"/>
          <w:w w:val="98"/>
          <w:sz w:val="16"/>
          <w:szCs w:val="16"/>
          <w:lang w:eastAsia="pt-BR"/>
        </w:rPr>
        <w:t>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)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3642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8"/>
          <w:sz w:val="16"/>
          <w:szCs w:val="16"/>
          <w:lang w:eastAsia="pt-BR"/>
        </w:rPr>
        <w:t>-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2045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i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7"/>
          <w:sz w:val="16"/>
          <w:szCs w:val="16"/>
          <w:lang w:eastAsia="pt-BR"/>
        </w:rPr>
        <w:t>m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nh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6"/>
          <w:sz w:val="16"/>
          <w:szCs w:val="16"/>
          <w:lang w:eastAsia="pt-BR"/>
        </w:rPr>
        <w:t>g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5"/>
          <w:sz w:val="16"/>
          <w:szCs w:val="16"/>
          <w:lang w:eastAsia="pt-BR"/>
        </w:rPr>
        <w:t>b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9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83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89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w w:val="92"/>
          <w:sz w:val="16"/>
          <w:szCs w:val="16"/>
          <w:lang w:eastAsia="pt-BR"/>
        </w:rPr>
        <w:t>ã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w w:val="95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</w:p>
    <w:p w14:paraId="3A0F6071" w14:textId="09627C13" w:rsidR="00DD56B4" w:rsidRPr="00241CE6" w:rsidRDefault="00DD56B4" w:rsidP="00CD048A">
      <w:pPr>
        <w:widowControl w:val="0"/>
        <w:spacing w:line="240" w:lineRule="auto"/>
        <w:ind w:right="-20"/>
        <w:jc w:val="center"/>
        <w:rPr>
          <w:rFonts w:ascii="Arial Nova" w:eastAsia="Segoe UI" w:hAnsi="Arial Nova" w:cs="Segoe UI"/>
          <w:b/>
          <w:bCs/>
          <w:color w:val="000000"/>
          <w:w w:val="103"/>
          <w:sz w:val="16"/>
          <w:szCs w:val="16"/>
          <w:lang w:eastAsia="pt-BR"/>
        </w:rPr>
      </w:pP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E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1"/>
          <w:sz w:val="16"/>
          <w:szCs w:val="16"/>
          <w:lang w:eastAsia="pt-BR"/>
        </w:rPr>
        <w:t>m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7"/>
          <w:sz w:val="16"/>
          <w:szCs w:val="16"/>
          <w:lang w:eastAsia="pt-BR"/>
        </w:rPr>
        <w:t>a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il</w:t>
      </w:r>
      <w:r w:rsidRPr="00DD56B4">
        <w:rPr>
          <w:rFonts w:ascii="Arial Nova" w:eastAsia="Calibri" w:hAnsi="Arial Nova" w:cstheme="majorHAnsi"/>
          <w:i/>
          <w:iCs/>
          <w:color w:val="000000"/>
          <w:spacing w:val="6"/>
          <w:sz w:val="16"/>
          <w:szCs w:val="16"/>
          <w:lang w:eastAsia="pt-BR"/>
        </w:rPr>
        <w:t xml:space="preserve"> </w:t>
      </w:r>
      <w:r w:rsidRPr="00DD56B4">
        <w:rPr>
          <w:rFonts w:ascii="Arial Nova" w:eastAsia="PCCKY+TimesNewRomanPSMT" w:hAnsi="Arial Nova" w:cstheme="majorHAnsi"/>
          <w:color w:val="000000"/>
          <w:w w:val="99"/>
          <w:sz w:val="16"/>
          <w:szCs w:val="16"/>
          <w:lang w:eastAsia="pt-BR"/>
        </w:rPr>
        <w:t>–</w:t>
      </w:r>
      <w:r w:rsidRPr="00DD56B4">
        <w:rPr>
          <w:rFonts w:ascii="Arial Nova" w:eastAsia="PCCKY+TimesNewRomanPSMT" w:hAnsi="Arial Nova" w:cstheme="majorHAnsi"/>
          <w:color w:val="000000"/>
          <w:sz w:val="16"/>
          <w:szCs w:val="16"/>
          <w:lang w:eastAsia="pt-BR"/>
        </w:rPr>
        <w:t xml:space="preserve"> </w:t>
      </w:r>
      <w:hyperlink r:id="rId6" w:history="1"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9</w:t>
        </w:r>
        <w:r w:rsidRPr="00241CE6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22626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2"/>
            <w:sz w:val="16"/>
            <w:szCs w:val="16"/>
            <w:lang w:eastAsia="pt-BR"/>
          </w:rPr>
          <w:t>@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du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.s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p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106"/>
            <w:sz w:val="16"/>
            <w:szCs w:val="16"/>
            <w:lang w:eastAsia="pt-BR"/>
          </w:rPr>
          <w:t>g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110"/>
            <w:sz w:val="16"/>
            <w:szCs w:val="16"/>
            <w:lang w:eastAsia="pt-BR"/>
          </w:rPr>
          <w:t>v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br</w:t>
        </w:r>
      </w:hyperlink>
    </w:p>
    <w:p w14:paraId="718EB9E4" w14:textId="77777777" w:rsidR="00DD56B4" w:rsidRDefault="00DD56B4" w:rsidP="00DD56B4">
      <w:pPr>
        <w:widowControl w:val="0"/>
        <w:spacing w:line="240" w:lineRule="auto"/>
        <w:ind w:right="-20"/>
        <w:rPr>
          <w:rFonts w:ascii="Segoe UI" w:eastAsia="Segoe UI" w:hAnsi="Segoe UI" w:cs="Segoe UI"/>
          <w:b/>
          <w:bCs/>
          <w:color w:val="000000"/>
          <w:w w:val="103"/>
          <w:sz w:val="17"/>
          <w:szCs w:val="17"/>
          <w:lang w:eastAsia="pt-BR"/>
        </w:rPr>
      </w:pPr>
    </w:p>
    <w:p w14:paraId="3B426ACC" w14:textId="03BBF289" w:rsidR="00DD56B4" w:rsidRDefault="00DD56B4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</w:pP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EDITAL</w:t>
      </w:r>
      <w:r w:rsidRPr="00241CE6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u w:val="single"/>
          <w:lang w:eastAsia="pt-BR"/>
        </w:rPr>
        <w:t>º</w:t>
      </w:r>
      <w:r w:rsidRPr="00241CE6">
        <w:rPr>
          <w:rFonts w:ascii="Arial Nova" w:eastAsia="Segoe UI" w:hAnsi="Arial Nova" w:cs="Segoe U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0</w:t>
      </w:r>
      <w:r w:rsidR="00E97BAF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6</w:t>
      </w:r>
      <w:r w:rsidR="00097BFE">
        <w:rPr>
          <w:rFonts w:ascii="Arial Nova" w:eastAsia="Segoe UI" w:hAnsi="Arial Nova" w:cs="Segoe UI"/>
          <w:b/>
          <w:bCs/>
          <w:color w:val="000000"/>
          <w:spacing w:val="47"/>
          <w:sz w:val="17"/>
          <w:szCs w:val="17"/>
          <w:lang w:eastAsia="pt-BR"/>
        </w:rPr>
        <w:t>/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2</w:t>
      </w:r>
      <w:r w:rsidRPr="00241CE6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023</w:t>
      </w:r>
    </w:p>
    <w:p w14:paraId="1FDE0B2A" w14:textId="77777777" w:rsidR="00332C70" w:rsidRPr="00DD56B4" w:rsidRDefault="00332C70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</w:p>
    <w:p w14:paraId="7E07E973" w14:textId="0130178E" w:rsidR="00DD56B4" w:rsidRPr="00241CE6" w:rsidRDefault="00DD56B4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rof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sso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José Aylton Falcão</w:t>
      </w:r>
      <w:r w:rsidRPr="00DD56B4">
        <w:rPr>
          <w:rFonts w:ascii="Arial Nova" w:eastAsia="Segoe UI" w:hAnsi="Arial Nova" w:cs="Segoe UI"/>
          <w:color w:val="000000"/>
          <w:spacing w:val="6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pede</w:t>
      </w:r>
      <w:r w:rsidRPr="00DD56B4">
        <w:rPr>
          <w:rFonts w:ascii="Arial Nova" w:eastAsia="Segoe UI" w:hAnsi="Arial Nova" w:cs="Segoe U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unicado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ciso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5º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Lei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Complementar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8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6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-12-1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99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7,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LC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74,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30-03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02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uc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52,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-06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-2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022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tornan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pública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ABERTURA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rece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prop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real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intere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xer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r</w:t>
      </w:r>
      <w:r w:rsidRPr="00241CE6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j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="00241CE6">
        <w:rPr>
          <w:rFonts w:ascii="Arial Nova" w:eastAsia="Segoe UI" w:hAnsi="Arial Nova" w:cs="Segoe UI"/>
          <w:color w:val="000000"/>
          <w:spacing w:val="31"/>
          <w:w w:val="103"/>
          <w:sz w:val="17"/>
          <w:szCs w:val="17"/>
          <w:lang w:eastAsia="pt-BR"/>
        </w:rPr>
        <w:t>o à</w:t>
      </w:r>
      <w:r w:rsidR="00241CE6"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esta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 xml:space="preserve">e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Escolar</w:t>
      </w:r>
      <w:r w:rsidRPr="00241CE6">
        <w:rPr>
          <w:rFonts w:ascii="Arial Nova" w:eastAsia="Segoe UI" w:hAnsi="Arial Nova" w:cs="Segoe UI"/>
          <w:color w:val="000000"/>
          <w:spacing w:val="32"/>
          <w:w w:val="103"/>
          <w:sz w:val="17"/>
          <w:szCs w:val="17"/>
          <w:lang w:eastAsia="pt-BR"/>
        </w:rPr>
        <w:t>,</w:t>
      </w:r>
      <w:r w:rsidRPr="00241CE6">
        <w:rPr>
          <w:rFonts w:ascii="Arial Nova" w:eastAsia="Segoe UI" w:hAnsi="Arial Nova" w:cs="Segoe UI"/>
          <w:color w:val="000000"/>
          <w:spacing w:val="36"/>
          <w:w w:val="103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rat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if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gica.</w:t>
      </w:r>
    </w:p>
    <w:p w14:paraId="17A784BB" w14:textId="77777777" w:rsidR="00241CE6" w:rsidRPr="00DD56B4" w:rsidRDefault="00241CE6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</w:p>
    <w:p w14:paraId="1093DCB6" w14:textId="77777777" w:rsidR="00DD56B4" w:rsidRPr="00DD56B4" w:rsidRDefault="00DD56B4" w:rsidP="00241CE6">
      <w:pPr>
        <w:widowControl w:val="0"/>
        <w:spacing w:before="80"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GA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FERECIDA:</w:t>
      </w:r>
    </w:p>
    <w:p w14:paraId="1386F661" w14:textId="77777777" w:rsidR="00DD56B4" w:rsidRPr="00DD56B4" w:rsidRDefault="00DD56B4" w:rsidP="00241CE6">
      <w:pPr>
        <w:spacing w:after="1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3BA6ACEC" w14:textId="77777777" w:rsidR="00DD56B4" w:rsidRPr="00DD56B4" w:rsidRDefault="00DD56B4" w:rsidP="00241CE6">
      <w:pPr>
        <w:widowControl w:val="0"/>
        <w:spacing w:after="0" w:line="240" w:lineRule="auto"/>
        <w:ind w:right="-20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a.</w:t>
      </w:r>
    </w:p>
    <w:p w14:paraId="0444B0BB" w14:textId="77777777" w:rsidR="00DD56B4" w:rsidRPr="00DD56B4" w:rsidRDefault="00DD56B4" w:rsidP="00241CE6">
      <w:pPr>
        <w:spacing w:after="33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5A3CA4FD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REQUISITOS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HABIL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AÇÃO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PREENCH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NÇÃO:</w:t>
      </w:r>
    </w:p>
    <w:p w14:paraId="63925A72" w14:textId="77777777" w:rsidR="00DD56B4" w:rsidRPr="00DD56B4" w:rsidRDefault="00DD56B4" w:rsidP="00241CE6">
      <w:pPr>
        <w:spacing w:after="2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00A4ADC5" w14:textId="51E42C04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req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função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ordenador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 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sco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lares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:</w:t>
      </w:r>
    </w:p>
    <w:p w14:paraId="48AB16B0" w14:textId="2A93B7B9" w:rsidR="00DD56B4" w:rsidRPr="00DD56B4" w:rsidRDefault="00DD56B4" w:rsidP="00241CE6">
      <w:pPr>
        <w:widowControl w:val="0"/>
        <w:spacing w:after="0" w:line="285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exercida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2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titu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ares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u w:val="single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u w:val="single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 xml:space="preserve"> cargo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cu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ão-at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ham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egu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:</w:t>
      </w:r>
    </w:p>
    <w:p w14:paraId="669239A6" w14:textId="77777777" w:rsidR="00DD56B4" w:rsidRPr="00DD56B4" w:rsidRDefault="00DD56B4" w:rsidP="00241CE6">
      <w:pPr>
        <w:widowControl w:val="0"/>
        <w:spacing w:before="96" w:after="0" w:line="251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Contar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ínimo,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eriência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tadual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;</w:t>
      </w:r>
    </w:p>
    <w:p w14:paraId="12BA8733" w14:textId="77777777" w:rsidR="00DD56B4" w:rsidRPr="00DD56B4" w:rsidRDefault="00DD56B4" w:rsidP="00241CE6">
      <w:pPr>
        <w:spacing w:after="8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18E1669A" w14:textId="77777777" w:rsidR="00DD56B4" w:rsidRPr="00DD56B4" w:rsidRDefault="00DD56B4" w:rsidP="00241CE6">
      <w:pPr>
        <w:widowControl w:val="0"/>
        <w:spacing w:after="0" w:line="247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rtador,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preferen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lmente,</w:t>
      </w:r>
      <w:r w:rsidRPr="00DD56B4">
        <w:rPr>
          <w:rFonts w:ascii="Arial Nova" w:eastAsia="Segoe UI" w:hAnsi="Arial Nova" w:cs="Segoe UI"/>
          <w:color w:val="000000"/>
          <w:spacing w:val="9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loma</w:t>
      </w:r>
      <w:r w:rsidRPr="00DD56B4">
        <w:rPr>
          <w:rFonts w:ascii="Arial Nova" w:eastAsia="Segoe UI" w:hAnsi="Arial Nova" w:cs="Segoe UI"/>
          <w:color w:val="000000"/>
          <w:spacing w:val="9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icenciatura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a;</w:t>
      </w:r>
    </w:p>
    <w:p w14:paraId="1A29E8D5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54D5E069" w14:textId="7B666DF1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ific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scol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orid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esigna</w:t>
      </w:r>
      <w:r w:rsidR="00241CE6" w:rsidRPr="00241CE6">
        <w:rPr>
          <w:rFonts w:ascii="Arial Nova" w:eastAsia="Segoe UI" w:hAnsi="Arial Nova" w:cs="Segoe UI"/>
          <w:color w:val="000000"/>
          <w:spacing w:val="-3"/>
          <w:w w:val="103"/>
          <w:sz w:val="17"/>
          <w:szCs w:val="17"/>
          <w:lang w:eastAsia="pt-BR"/>
        </w:rPr>
        <w:t>ç</w:t>
      </w:r>
      <w:r w:rsidR="00241CE6"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="00241CE6" w:rsidRPr="00241CE6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c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ica.</w:t>
      </w:r>
    </w:p>
    <w:p w14:paraId="2C0EFC5B" w14:textId="0F7877E8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2º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ndi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não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assi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ma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tabe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ções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refere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ência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super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mediato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ocente</w:t>
      </w:r>
      <w:r w:rsidRPr="00DD56B4">
        <w:rPr>
          <w:rFonts w:ascii="Arial Nova" w:eastAsia="Segoe UI" w:hAnsi="Arial Nova" w:cs="Segoe U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ato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</w:p>
    <w:p w14:paraId="55F3EB3A" w14:textId="6941909C" w:rsidR="00DD56B4" w:rsidRPr="00DD56B4" w:rsidRDefault="00DD56B4" w:rsidP="00241CE6">
      <w:pPr>
        <w:widowControl w:val="0"/>
        <w:spacing w:before="99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nação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uar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Pedagó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ret</w:t>
      </w:r>
      <w:r w:rsidRPr="00DD56B4">
        <w:rPr>
          <w:rFonts w:ascii="Arial Nova" w:eastAsia="Segoe UI" w:hAnsi="Arial Nova" w:cs="Segoe UI"/>
          <w:color w:val="000000"/>
          <w:spacing w:val="-5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tituto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horária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="00241CE6" w:rsidRPr="00241CE6">
        <w:rPr>
          <w:rFonts w:ascii="Arial Nova" w:eastAsia="Segoe UI" w:hAnsi="Arial Nova" w:cs="Segoe UI"/>
          <w:color w:val="000000"/>
          <w:spacing w:val="-9"/>
          <w:sz w:val="17"/>
          <w:szCs w:val="17"/>
          <w:lang w:eastAsia="pt-BR"/>
        </w:rPr>
        <w:t>s docentes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desi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do.</w:t>
      </w:r>
    </w:p>
    <w:p w14:paraId="0993E471" w14:textId="77777777" w:rsidR="00DD56B4" w:rsidRPr="00DD56B4" w:rsidRDefault="00DD56B4" w:rsidP="00241CE6">
      <w:pPr>
        <w:spacing w:after="29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09AF8AC3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UI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S:</w:t>
      </w:r>
    </w:p>
    <w:p w14:paraId="6BCB60F4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</w:p>
    <w:p w14:paraId="74535DF5" w14:textId="7777777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esig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nção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ratificada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a:</w:t>
      </w:r>
    </w:p>
    <w:p w14:paraId="3D4880CE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ico,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competên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lanejar,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acompan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penho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18241F8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entes,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vad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sequên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D29867C" w14:textId="0FB93FE3" w:rsidR="00DD56B4" w:rsidRPr="00DD56B4" w:rsidRDefault="00DD56B4" w:rsidP="00241CE6">
      <w:pPr>
        <w:widowControl w:val="0"/>
        <w:spacing w:before="96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jam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4"/>
          <w:w w:val="103"/>
          <w:sz w:val="17"/>
          <w:szCs w:val="17"/>
          <w:lang w:eastAsia="pt-BR"/>
        </w:rPr>
        <w:t>s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gógi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utilizando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eria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lóg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retu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dispo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ilizados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Secretar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5D191026" w14:textId="0B7F7049" w:rsidR="00DD56B4" w:rsidRPr="00DD56B4" w:rsidRDefault="00DD56B4" w:rsidP="00241CE6">
      <w:pPr>
        <w:widowControl w:val="0"/>
        <w:spacing w:before="94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dores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uênci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toma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sões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aprendiza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.</w:t>
      </w:r>
    </w:p>
    <w:p w14:paraId="258D5820" w14:textId="77777777" w:rsidR="00DD56B4" w:rsidRPr="00DD56B4" w:rsidRDefault="00DD56B4" w:rsidP="00241CE6">
      <w:pPr>
        <w:widowControl w:val="0"/>
        <w:spacing w:before="2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denar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dades</w:t>
      </w:r>
      <w:r w:rsidRPr="00DD56B4">
        <w:rPr>
          <w:rFonts w:ascii="Arial Nova" w:eastAsia="Segoe UI" w:hAnsi="Arial Nova" w:cstheme="majorHAnsi"/>
          <w:color w:val="000000"/>
          <w:spacing w:val="8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aneja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ltados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A7A80B1" w14:textId="77777777" w:rsidR="00DD56B4" w:rsidRPr="00DD56B4" w:rsidRDefault="00DD56B4" w:rsidP="00241CE6">
      <w:pPr>
        <w:widowControl w:val="0"/>
        <w:spacing w:before="99" w:after="0" w:line="284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proofErr w:type="gramEnd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tamente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equi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docentes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onentes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iê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oportunid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diatas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sanar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ediante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meca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lastRenderedPageBreak/>
        <w:t>es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rmação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ontínua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a;</w:t>
      </w:r>
    </w:p>
    <w:p w14:paraId="08A7E191" w14:textId="74C3A4C5" w:rsidR="00DD56B4" w:rsidRPr="00DD56B4" w:rsidRDefault="00DD56B4" w:rsidP="00241CE6">
      <w:pPr>
        <w:widowControl w:val="0"/>
        <w:spacing w:before="97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uanto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="00241CE6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e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pativa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ertinentes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ponent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 curri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lares</w:t>
      </w:r>
      <w:r w:rsid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>e</w:t>
      </w:r>
      <w:r w:rsidR="00241CE6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,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 xml:space="preserve">m 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urrícu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erentes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B85344B" w14:textId="08AA3950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enar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Gestores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ompa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9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gica,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="00241CE6" w:rsidRPr="00DD56B4">
        <w:rPr>
          <w:rFonts w:ascii="Arial Nova" w:eastAsia="Segoe UI" w:hAnsi="Arial Nova" w:cstheme="majorHAnsi"/>
          <w:color w:val="000000"/>
          <w:spacing w:val="32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rofessor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s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 d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ais</w:t>
      </w:r>
      <w:r w:rsid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estores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sonân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7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ipativa</w:t>
      </w:r>
      <w:r w:rsidRPr="00DD56B4">
        <w:rPr>
          <w:rFonts w:ascii="Arial Nova" w:eastAsia="Segoe UI" w:hAnsi="Arial Nova" w:cstheme="majorHAnsi"/>
          <w:color w:val="000000"/>
          <w:spacing w:val="6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6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033F910" w14:textId="77777777" w:rsidR="00DD56B4" w:rsidRPr="00DD56B4" w:rsidRDefault="00DD56B4" w:rsidP="00241CE6">
      <w:pPr>
        <w:widowControl w:val="0"/>
        <w:spacing w:before="95" w:after="0" w:line="28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tornar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ações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um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borat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gure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:</w:t>
      </w:r>
    </w:p>
    <w:p w14:paraId="2ED43F7D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  <w:bookmarkStart w:id="0" w:name="_page_82_0"/>
    </w:p>
    <w:p w14:paraId="1F946D03" w14:textId="055F2BF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oativa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bre</w:t>
      </w:r>
      <w:r w:rsidRPr="00DD56B4">
        <w:rPr>
          <w:rFonts w:ascii="Arial Nova" w:eastAsia="Segoe UI" w:hAnsi="Arial Nova" w:cstheme="majorHAnsi"/>
          <w:color w:val="000000"/>
          <w:spacing w:val="1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prop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progr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adas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C26D453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vên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aj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stadas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nteú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sores;</w:t>
      </w:r>
    </w:p>
    <w:p w14:paraId="18AC2B87" w14:textId="77777777" w:rsidR="00DD56B4" w:rsidRPr="00DD56B4" w:rsidRDefault="00DD56B4" w:rsidP="00241CE6">
      <w:pPr>
        <w:widowControl w:val="0"/>
        <w:spacing w:before="96" w:after="0" w:line="24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00E9670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6AAE0999" w14:textId="5045A09A" w:rsidR="00DD56B4" w:rsidRPr="00241CE6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â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mbi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práticas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1B3144A" w14:textId="77777777" w:rsidR="00DD56B4" w:rsidRPr="00DD56B4" w:rsidRDefault="00DD56B4" w:rsidP="00241CE6">
      <w:pPr>
        <w:spacing w:after="32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3E1E2F54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PERÍODO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SCR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ÃO:</w:t>
      </w:r>
    </w:p>
    <w:p w14:paraId="270A7831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57B1BF00" w14:textId="7356F4ED" w:rsidR="00DD56B4" w:rsidRPr="003E37F4" w:rsidRDefault="00DD56B4" w:rsidP="00241CE6">
      <w:pPr>
        <w:widowControl w:val="0"/>
        <w:tabs>
          <w:tab w:val="left" w:pos="1491"/>
          <w:tab w:val="left" w:pos="2019"/>
        </w:tabs>
        <w:spacing w:after="0" w:line="285" w:lineRule="auto"/>
        <w:jc w:val="both"/>
        <w:rPr>
          <w:rFonts w:ascii="Arial Nova" w:eastAsia="Segoe UI" w:hAnsi="Arial Nova" w:cstheme="majorHAnsi"/>
          <w:b/>
          <w:bCs/>
          <w:color w:val="000000"/>
          <w:sz w:val="17"/>
          <w:szCs w:val="17"/>
          <w:u w:val="single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lho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eríodo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="005E0010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</w:t>
      </w:r>
      <w:r w:rsidR="00E97BAF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7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="005E0010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/2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u w:val="single"/>
          <w:lang w:eastAsia="pt-BR"/>
        </w:rPr>
        <w:t>0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="005E0010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</w:t>
      </w:r>
      <w:r w:rsidR="00E97BAF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9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0</w:t>
      </w:r>
      <w:r w:rsidR="003C2CD7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/2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2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10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ab/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</w:t>
      </w:r>
      <w:r w:rsidR="00E97BAF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4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="0081521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Rua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Luiz Flávio Marcondes de Oliveira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 xml:space="preserve">Araretama.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/SP.</w:t>
      </w:r>
    </w:p>
    <w:p w14:paraId="58F93C9D" w14:textId="77777777" w:rsidR="00DD56B4" w:rsidRPr="00DD56B4" w:rsidRDefault="00DD56B4" w:rsidP="00241CE6">
      <w:pPr>
        <w:spacing w:after="6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6C97362A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APRESE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TAÇÃ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CONT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0005CF04" w14:textId="77777777" w:rsidR="00DD56B4" w:rsidRPr="00DD56B4" w:rsidRDefault="00DD56B4" w:rsidP="00241CE6">
      <w:pPr>
        <w:spacing w:after="16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79E37356" w14:textId="2AF61A48" w:rsidR="00DD56B4" w:rsidRPr="00DD56B4" w:rsidRDefault="00DD56B4" w:rsidP="00241CE6">
      <w:pPr>
        <w:widowControl w:val="0"/>
        <w:spacing w:after="0" w:line="278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1"/>
          <w:w w:val="101"/>
          <w:sz w:val="19"/>
          <w:szCs w:val="19"/>
          <w:lang w:eastAsia="pt-BR"/>
        </w:rPr>
        <w:t>a</w:t>
      </w: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6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perfe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mentado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eiam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dicadores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externos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SP,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EB);</w:t>
      </w:r>
    </w:p>
    <w:p w14:paraId="25CCB4DD" w14:textId="612D0DEE" w:rsidR="00DD56B4" w:rsidRPr="00DD56B4" w:rsidRDefault="00DD56B4" w:rsidP="00241CE6">
      <w:pPr>
        <w:widowControl w:val="0"/>
        <w:spacing w:before="49" w:after="0" w:line="269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b)</w:t>
      </w:r>
      <w:r w:rsidRPr="00DD56B4">
        <w:rPr>
          <w:rFonts w:ascii="Arial Nova" w:eastAsia="Segoe UI" w:hAnsi="Arial Nova" w:cstheme="majorHAnsi"/>
          <w:color w:val="446FC4"/>
          <w:spacing w:val="-7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7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8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7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ido</w:t>
      </w:r>
      <w:r w:rsidR="00241CE6"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pela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SEDUC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o;</w:t>
      </w:r>
    </w:p>
    <w:p w14:paraId="7B64A605" w14:textId="5F41F61D" w:rsidR="00CD048A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c)</w:t>
      </w:r>
      <w:r w:rsidRPr="00DD56B4">
        <w:rPr>
          <w:rFonts w:ascii="Arial Nova" w:eastAsia="Segoe UI" w:hAnsi="Arial Nova" w:cstheme="majorHAnsi"/>
          <w:color w:val="446FC4"/>
          <w:spacing w:val="12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issional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área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ação.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</w:p>
    <w:p w14:paraId="3943450C" w14:textId="1F6C14A2" w:rsidR="00DD56B4" w:rsidRPr="00DD56B4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JO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RN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TRABALHO:</w:t>
      </w:r>
    </w:p>
    <w:p w14:paraId="64BCB121" w14:textId="77777777" w:rsidR="00DD56B4" w:rsidRPr="00DD56B4" w:rsidRDefault="00DD56B4" w:rsidP="00241CE6">
      <w:pPr>
        <w:widowControl w:val="0"/>
        <w:spacing w:before="68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cumpr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cíci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Prof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40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ras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emana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(8h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everá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istribuída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turnos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cion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5E41BAD" w14:textId="77777777" w:rsidR="00DD56B4" w:rsidRPr="00DD56B4" w:rsidRDefault="00DD56B4" w:rsidP="00241CE6">
      <w:pPr>
        <w:spacing w:after="28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0B0689C7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IAÇ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14E0472D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032937E3" w14:textId="15A7635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446FC4"/>
          <w:spacing w:val="9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ará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idato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seu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tór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obre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c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unção</w:t>
      </w:r>
      <w:bookmarkEnd w:id="0"/>
      <w:r w:rsidRPr="00241CE6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ógica;</w:t>
      </w:r>
    </w:p>
    <w:p w14:paraId="5F51C260" w14:textId="626FF5C5" w:rsidR="00DD56B4" w:rsidRPr="00DD56B4" w:rsidRDefault="00DD56B4" w:rsidP="00241CE6">
      <w:pPr>
        <w:widowControl w:val="0"/>
        <w:spacing w:before="42" w:after="0" w:line="28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446FC4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resp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nsável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ola;</w:t>
      </w:r>
    </w:p>
    <w:p w14:paraId="5E9ABE95" w14:textId="7405D4B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10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ntará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</w:t>
      </w:r>
      <w:r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Sup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rv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ar.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mará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a.</w:t>
      </w:r>
    </w:p>
    <w:p w14:paraId="718E4593" w14:textId="77777777" w:rsidR="00DD56B4" w:rsidRPr="00DD56B4" w:rsidRDefault="00DD56B4" w:rsidP="00241CE6">
      <w:pPr>
        <w:spacing w:after="27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7A10045F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SIÇÕES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FI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AIS:</w:t>
      </w:r>
    </w:p>
    <w:p w14:paraId="5384A6F9" w14:textId="77777777" w:rsidR="00DD56B4" w:rsidRPr="00DD56B4" w:rsidRDefault="00DD56B4" w:rsidP="00241CE6">
      <w:pPr>
        <w:spacing w:after="5" w:line="140" w:lineRule="exact"/>
        <w:rPr>
          <w:rFonts w:ascii="Arial Nova" w:eastAsia="Segoe UI" w:hAnsi="Arial Nova" w:cstheme="majorHAnsi"/>
          <w:sz w:val="14"/>
          <w:szCs w:val="14"/>
          <w:lang w:eastAsia="pt-BR"/>
        </w:rPr>
      </w:pPr>
    </w:p>
    <w:p w14:paraId="23067F0B" w14:textId="6B25FCEB" w:rsidR="00DD56B4" w:rsidRDefault="00DD56B4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mplicará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aceit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sente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tal.</w:t>
      </w:r>
    </w:p>
    <w:p w14:paraId="2B64AC6C" w14:textId="77777777" w:rsidR="005E0010" w:rsidRPr="00DD56B4" w:rsidRDefault="005E0010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</w:p>
    <w:p w14:paraId="1E2E56B5" w14:textId="77777777" w:rsidR="00DD56B4" w:rsidRPr="00DD56B4" w:rsidRDefault="00DD56B4" w:rsidP="00241CE6">
      <w:pPr>
        <w:spacing w:after="0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15E38D87" w14:textId="440AD92D" w:rsidR="0090743E" w:rsidRPr="00DD56B4" w:rsidRDefault="005E0010" w:rsidP="0090743E">
      <w:pPr>
        <w:spacing w:after="0" w:line="240" w:lineRule="auto"/>
        <w:jc w:val="center"/>
        <w:rPr>
          <w:rFonts w:asciiTheme="majorHAnsi" w:eastAsia="Calibri" w:hAnsiTheme="majorHAnsi" w:cstheme="majorHAnsi"/>
          <w:sz w:val="16"/>
          <w:szCs w:val="16"/>
          <w:lang w:eastAsia="pt-BR"/>
        </w:rPr>
      </w:pPr>
      <w:r>
        <w:rPr>
          <w:noProof/>
        </w:rPr>
        <w:drawing>
          <wp:inline distT="0" distB="0" distL="0" distR="0" wp14:anchorId="6F3A74FA" wp14:editId="1728699E">
            <wp:extent cx="2564166" cy="752475"/>
            <wp:effectExtent l="0" t="0" r="7620" b="0"/>
            <wp:docPr id="1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, Email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78" cy="76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43E" w:rsidRPr="00DD56B4" w:rsidSect="005E0010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WYJCX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PCCKY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4"/>
    <w:rsid w:val="00097BFE"/>
    <w:rsid w:val="00241CE6"/>
    <w:rsid w:val="00332C70"/>
    <w:rsid w:val="003C2CD7"/>
    <w:rsid w:val="003E37F4"/>
    <w:rsid w:val="005E0010"/>
    <w:rsid w:val="00686FAB"/>
    <w:rsid w:val="00756CB8"/>
    <w:rsid w:val="007A4185"/>
    <w:rsid w:val="00815214"/>
    <w:rsid w:val="0090743E"/>
    <w:rsid w:val="009430D0"/>
    <w:rsid w:val="00A85912"/>
    <w:rsid w:val="00AE3C68"/>
    <w:rsid w:val="00CD048A"/>
    <w:rsid w:val="00DD56B4"/>
    <w:rsid w:val="00E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24ABC"/>
  <w15:chartTrackingRefBased/>
  <w15:docId w15:val="{624D4B54-37A9-47F6-AA2E-EFCFE7B4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DD56B4"/>
  </w:style>
  <w:style w:type="character" w:styleId="Hyperlink">
    <w:name w:val="Hyperlink"/>
    <w:basedOn w:val="Fontepargpadro"/>
    <w:uiPriority w:val="99"/>
    <w:unhideWhenUsed/>
    <w:rsid w:val="00DD56B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922626a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Jose Aylton Falcao Prof - Administrativo</dc:creator>
  <cp:keywords/>
  <dc:description/>
  <cp:lastModifiedBy>Escola - Jose Aylton Falcao Prof - Administrativo</cp:lastModifiedBy>
  <cp:revision>2</cp:revision>
  <dcterms:created xsi:type="dcterms:W3CDTF">2023-03-28T17:02:00Z</dcterms:created>
  <dcterms:modified xsi:type="dcterms:W3CDTF">2023-03-28T17:02:00Z</dcterms:modified>
</cp:coreProperties>
</file>