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7"/>
        <w:gridCol w:w="6796"/>
      </w:tblGrid>
      <w:tr w:rsidR="001C4A67" w14:paraId="6F8FAA0D" w14:textId="77777777" w:rsidTr="003719F9">
        <w:tc>
          <w:tcPr>
            <w:tcW w:w="1547" w:type="dxa"/>
            <w:shd w:val="clear" w:color="auto" w:fill="A6A6A6" w:themeFill="background1" w:themeFillShade="A6"/>
          </w:tcPr>
          <w:bookmarkStart w:id="0" w:name="_Hlk42086242"/>
          <w:bookmarkStart w:id="1" w:name="_GoBack"/>
          <w:bookmarkEnd w:id="1"/>
          <w:p w14:paraId="6CA11C57" w14:textId="792A8362" w:rsidR="001C4A67" w:rsidRPr="00F90F1D" w:rsidRDefault="00432F71">
            <w:pPr>
              <w:rPr>
                <w:b/>
                <w:bCs/>
                <w:sz w:val="24"/>
                <w:szCs w:val="24"/>
              </w:rPr>
            </w:pPr>
            <w:r w:rsidRPr="00F90F1D">
              <w:rPr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F35F1" wp14:editId="3A0277FE">
                      <wp:simplePos x="0" y="0"/>
                      <wp:positionH relativeFrom="column">
                        <wp:posOffset>-73717</wp:posOffset>
                      </wp:positionH>
                      <wp:positionV relativeFrom="paragraph">
                        <wp:posOffset>-442121</wp:posOffset>
                      </wp:positionV>
                      <wp:extent cx="5335734" cy="405442"/>
                      <wp:effectExtent l="0" t="0" r="17780" b="1397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5734" cy="405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7BBF27" w14:textId="79CE6A36" w:rsidR="00432F71" w:rsidRPr="00432F71" w:rsidRDefault="00432F71" w:rsidP="00432F7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32F7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Tutorial para preenchimento do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material: </w:t>
                                  </w:r>
                                  <w:r w:rsidR="004B19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MMR</w:t>
                                  </w:r>
                                  <w:r w:rsidR="00F10DF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_MES_N3_NomeDaEscola</w:t>
                                  </w:r>
                                </w:p>
                                <w:p w14:paraId="3671DA7F" w14:textId="48D8006B" w:rsidR="00432F71" w:rsidRPr="00432F71" w:rsidRDefault="00432F71" w:rsidP="00432F7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94F140" w14:textId="77777777" w:rsidR="00432F71" w:rsidRDefault="00432F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6EFF35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-5.8pt;margin-top:-34.8pt;width:420.1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" fillcolor="#ed7d31 [3205]" strokeweight=".5pt">
                      <v:textbox>
                        <w:txbxContent>
                          <w:p w14:paraId="267BBF27" w14:textId="79CE6A36" w:rsidR="00432F71" w:rsidRPr="00432F71" w:rsidRDefault="00432F71" w:rsidP="00432F7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2F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Tutorial para preenchimento do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material: </w:t>
                            </w:r>
                            <w:r w:rsidR="004B194B">
                              <w:rPr>
                                <w:b/>
                                <w:sz w:val="24"/>
                                <w:szCs w:val="24"/>
                              </w:rPr>
                              <w:t>MMR</w:t>
                            </w:r>
                            <w:r w:rsidR="00F10DF7">
                              <w:rPr>
                                <w:b/>
                                <w:sz w:val="24"/>
                                <w:szCs w:val="24"/>
                              </w:rPr>
                              <w:t>_MES_N3_NomeDaEscola</w:t>
                            </w:r>
                          </w:p>
                          <w:p w14:paraId="3671DA7F" w14:textId="48D8006B" w:rsidR="00432F71" w:rsidRPr="00432F71" w:rsidRDefault="00432F71" w:rsidP="00432F7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94F140" w14:textId="77777777" w:rsidR="00432F71" w:rsidRDefault="00432F71"/>
                        </w:txbxContent>
                      </v:textbox>
                    </v:shape>
                  </w:pict>
                </mc:Fallback>
              </mc:AlternateContent>
            </w:r>
            <w:r w:rsidR="001C4A67" w:rsidRPr="00F90F1D">
              <w:rPr>
                <w:b/>
                <w:bCs/>
                <w:sz w:val="24"/>
                <w:szCs w:val="24"/>
              </w:rPr>
              <w:t>Numeração das páginas dos slides</w:t>
            </w:r>
          </w:p>
        </w:tc>
        <w:tc>
          <w:tcPr>
            <w:tcW w:w="6796" w:type="dxa"/>
            <w:shd w:val="clear" w:color="auto" w:fill="BFBFBF" w:themeFill="background1" w:themeFillShade="BF"/>
          </w:tcPr>
          <w:p w14:paraId="7BC92B51" w14:textId="3E2EC5FF" w:rsidR="001C4A67" w:rsidRPr="00050587" w:rsidRDefault="001C4A67">
            <w:pPr>
              <w:rPr>
                <w:b/>
                <w:bCs/>
                <w:sz w:val="24"/>
                <w:szCs w:val="24"/>
              </w:rPr>
            </w:pPr>
            <w:r w:rsidRPr="00050587">
              <w:rPr>
                <w:b/>
                <w:bCs/>
                <w:sz w:val="24"/>
                <w:szCs w:val="24"/>
              </w:rPr>
              <w:t xml:space="preserve">Descrição das informações que deverão ser inseridas nos slides </w:t>
            </w:r>
            <w:r w:rsidR="00F659EB">
              <w:rPr>
                <w:b/>
                <w:bCs/>
                <w:sz w:val="24"/>
                <w:szCs w:val="24"/>
              </w:rPr>
              <w:t xml:space="preserve">referentes à Reunião de Nível </w:t>
            </w:r>
            <w:r w:rsidR="00FB4DBC">
              <w:rPr>
                <w:b/>
                <w:bCs/>
                <w:sz w:val="24"/>
                <w:szCs w:val="24"/>
              </w:rPr>
              <w:t>3</w:t>
            </w:r>
            <w:r w:rsidR="00F659EB">
              <w:rPr>
                <w:b/>
                <w:bCs/>
                <w:sz w:val="24"/>
                <w:szCs w:val="24"/>
              </w:rPr>
              <w:t xml:space="preserve"> (N</w:t>
            </w:r>
            <w:r w:rsidR="00FB4DBC">
              <w:rPr>
                <w:b/>
                <w:bCs/>
                <w:sz w:val="24"/>
                <w:szCs w:val="24"/>
              </w:rPr>
              <w:t>3</w:t>
            </w:r>
            <w:r w:rsidRPr="00050587">
              <w:rPr>
                <w:b/>
                <w:bCs/>
                <w:sz w:val="24"/>
                <w:szCs w:val="24"/>
              </w:rPr>
              <w:t>).</w:t>
            </w:r>
          </w:p>
        </w:tc>
      </w:tr>
      <w:tr w:rsidR="001C4A67" w14:paraId="3C22A413" w14:textId="77777777" w:rsidTr="003719F9">
        <w:tc>
          <w:tcPr>
            <w:tcW w:w="1547" w:type="dxa"/>
          </w:tcPr>
          <w:p w14:paraId="757B96A7" w14:textId="77777777" w:rsidR="009033C0" w:rsidRPr="00F90F1D" w:rsidRDefault="009033C0" w:rsidP="00FD3EA4">
            <w:pPr>
              <w:jc w:val="center"/>
              <w:rPr>
                <w:b/>
                <w:bCs/>
              </w:rPr>
            </w:pPr>
          </w:p>
          <w:p w14:paraId="214F6E18" w14:textId="77777777" w:rsidR="001C4A67" w:rsidRPr="00F90F1D" w:rsidRDefault="001C4A67" w:rsidP="00FD3EA4">
            <w:pPr>
              <w:jc w:val="center"/>
              <w:rPr>
                <w:b/>
                <w:bCs/>
              </w:rPr>
            </w:pPr>
            <w:r w:rsidRPr="00F90F1D">
              <w:rPr>
                <w:b/>
                <w:bCs/>
              </w:rPr>
              <w:t>1</w:t>
            </w:r>
          </w:p>
        </w:tc>
        <w:tc>
          <w:tcPr>
            <w:tcW w:w="6796" w:type="dxa"/>
          </w:tcPr>
          <w:p w14:paraId="7F3F5812" w14:textId="01107EBF" w:rsidR="001C4A67" w:rsidRDefault="001C4A67" w:rsidP="004D1354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>Preencha</w:t>
            </w:r>
            <w:r w:rsidR="00B712D3">
              <w:t>m</w:t>
            </w:r>
            <w:r>
              <w:t xml:space="preserve"> os campos com o </w:t>
            </w:r>
            <w:r w:rsidR="00F659EB">
              <w:rPr>
                <w:b/>
                <w:bCs/>
              </w:rPr>
              <w:t xml:space="preserve">nome da </w:t>
            </w:r>
            <w:r w:rsidR="00B712D3">
              <w:rPr>
                <w:b/>
                <w:bCs/>
              </w:rPr>
              <w:t>e</w:t>
            </w:r>
            <w:r w:rsidR="00FB4DBC">
              <w:rPr>
                <w:b/>
                <w:bCs/>
              </w:rPr>
              <w:t>scola</w:t>
            </w:r>
            <w:r>
              <w:t xml:space="preserve">, a </w:t>
            </w:r>
            <w:r w:rsidRPr="00F103E9">
              <w:rPr>
                <w:b/>
                <w:bCs/>
              </w:rPr>
              <w:t xml:space="preserve">data </w:t>
            </w:r>
            <w:r>
              <w:t>em que ocor</w:t>
            </w:r>
            <w:r w:rsidR="0059642D">
              <w:t>rerá a apresentação dos slides,</w:t>
            </w:r>
            <w:r>
              <w:t xml:space="preserve"> </w:t>
            </w:r>
            <w:r w:rsidRPr="00F103E9">
              <w:rPr>
                <w:b/>
                <w:bCs/>
              </w:rPr>
              <w:t>a plataforma</w:t>
            </w:r>
            <w:r>
              <w:t xml:space="preserve"> (ambiente o</w:t>
            </w:r>
            <w:r w:rsidR="0059642D">
              <w:t xml:space="preserve">nline) em que se dará a reunião e </w:t>
            </w:r>
            <w:r w:rsidR="0059642D" w:rsidRPr="00FD3EA4">
              <w:rPr>
                <w:b/>
              </w:rPr>
              <w:t>total de participantes</w:t>
            </w:r>
            <w:r w:rsidR="0059642D">
              <w:t xml:space="preserve"> da reunião.</w:t>
            </w:r>
            <w:r w:rsidR="00F03B08">
              <w:t xml:space="preserve"> Caso a reunião</w:t>
            </w:r>
            <w:r w:rsidR="0053766F">
              <w:t xml:space="preserve"> aconteça de forma presencial inserir o local da reunião.</w:t>
            </w:r>
          </w:p>
        </w:tc>
      </w:tr>
      <w:tr w:rsidR="001C4A67" w14:paraId="193BCCDF" w14:textId="77777777" w:rsidTr="003719F9">
        <w:tc>
          <w:tcPr>
            <w:tcW w:w="1547" w:type="dxa"/>
          </w:tcPr>
          <w:p w14:paraId="6AC1E661" w14:textId="1FA9FC20" w:rsidR="001C4A67" w:rsidRPr="00F90F1D" w:rsidRDefault="0059642D" w:rsidP="00FD3EA4">
            <w:pPr>
              <w:jc w:val="center"/>
              <w:rPr>
                <w:b/>
                <w:bCs/>
              </w:rPr>
            </w:pPr>
            <w:r w:rsidRPr="00F90F1D">
              <w:rPr>
                <w:b/>
                <w:bCs/>
              </w:rPr>
              <w:t>2</w:t>
            </w:r>
          </w:p>
        </w:tc>
        <w:tc>
          <w:tcPr>
            <w:tcW w:w="6796" w:type="dxa"/>
          </w:tcPr>
          <w:p w14:paraId="2BAFFAF8" w14:textId="70DB1078" w:rsidR="001C4A67" w:rsidRPr="00BC1FA1" w:rsidRDefault="003719F9" w:rsidP="004D1354">
            <w:pPr>
              <w:numPr>
                <w:ilvl w:val="0"/>
                <w:numId w:val="16"/>
              </w:numPr>
              <w:jc w:val="both"/>
            </w:pPr>
            <w:r>
              <w:t>Realize</w:t>
            </w:r>
            <w:r w:rsidR="00B712D3">
              <w:t>m</w:t>
            </w:r>
            <w:r>
              <w:t xml:space="preserve"> a leitura </w:t>
            </w:r>
            <w:r w:rsidR="009764BD">
              <w:t xml:space="preserve">da </w:t>
            </w:r>
            <w:r w:rsidR="009764BD" w:rsidRPr="00F00F8F">
              <w:rPr>
                <w:b/>
              </w:rPr>
              <w:t>pauta</w:t>
            </w:r>
            <w:r w:rsidR="009764BD">
              <w:t xml:space="preserve"> da reunião</w:t>
            </w:r>
            <w:r w:rsidR="009203CD" w:rsidRPr="00BC1FA1">
              <w:t>.</w:t>
            </w:r>
          </w:p>
        </w:tc>
      </w:tr>
      <w:tr w:rsidR="009764BD" w14:paraId="3B11F8E2" w14:textId="77777777" w:rsidTr="003719F9">
        <w:tc>
          <w:tcPr>
            <w:tcW w:w="1547" w:type="dxa"/>
          </w:tcPr>
          <w:p w14:paraId="195BAD4D" w14:textId="3B85CF7E" w:rsidR="009764BD" w:rsidRPr="00F90F1D" w:rsidRDefault="009764BD" w:rsidP="009764BD">
            <w:pPr>
              <w:jc w:val="center"/>
              <w:rPr>
                <w:b/>
                <w:bCs/>
              </w:rPr>
            </w:pPr>
            <w:r w:rsidRPr="00F90F1D">
              <w:rPr>
                <w:b/>
                <w:bCs/>
              </w:rPr>
              <w:t>3</w:t>
            </w:r>
          </w:p>
        </w:tc>
        <w:tc>
          <w:tcPr>
            <w:tcW w:w="6796" w:type="dxa"/>
          </w:tcPr>
          <w:p w14:paraId="29227A63" w14:textId="1F13B672" w:rsidR="003E10E8" w:rsidRDefault="003E10E8" w:rsidP="003E10E8">
            <w:pPr>
              <w:numPr>
                <w:ilvl w:val="0"/>
                <w:numId w:val="16"/>
              </w:numPr>
              <w:jc w:val="both"/>
            </w:pPr>
            <w:r>
              <w:t>Insira</w:t>
            </w:r>
            <w:r w:rsidR="00B712D3">
              <w:t>m</w:t>
            </w:r>
            <w:r>
              <w:t xml:space="preserve"> na segunda coluna </w:t>
            </w:r>
            <w:r w:rsidRPr="003E10E8">
              <w:rPr>
                <w:b/>
                <w:bCs/>
              </w:rPr>
              <w:t>“Resultado 2019”</w:t>
            </w:r>
            <w:r>
              <w:t xml:space="preserve"> o resultado do </w:t>
            </w:r>
            <w:r w:rsidRPr="003E10E8">
              <w:rPr>
                <w:b/>
                <w:bCs/>
              </w:rPr>
              <w:t>IDEB</w:t>
            </w:r>
            <w:r w:rsidR="007572EA">
              <w:rPr>
                <w:b/>
                <w:bCs/>
              </w:rPr>
              <w:t xml:space="preserve"> 2019</w:t>
            </w:r>
            <w:r>
              <w:t xml:space="preserve"> nos campos correspondentes (Anos Iniciais, Anos Finais e Ensino Médio)</w:t>
            </w:r>
            <w:r w:rsidR="0053766F">
              <w:t xml:space="preserve">, caso a unidade escolar não tenha o resultado do </w:t>
            </w:r>
            <w:r w:rsidR="0053766F" w:rsidRPr="007C4BB9">
              <w:rPr>
                <w:b/>
                <w:bCs/>
              </w:rPr>
              <w:t>IDEB</w:t>
            </w:r>
            <w:r w:rsidR="007C4BB9">
              <w:rPr>
                <w:b/>
                <w:bCs/>
              </w:rPr>
              <w:t xml:space="preserve"> 2019</w:t>
            </w:r>
            <w:r w:rsidR="0053766F">
              <w:t xml:space="preserve"> para algum segmento, o campo deverá ficar em branco.</w:t>
            </w:r>
          </w:p>
          <w:p w14:paraId="2ABDE662" w14:textId="592F07F8" w:rsidR="003E10E8" w:rsidRDefault="003E10E8" w:rsidP="003E10E8">
            <w:pPr>
              <w:numPr>
                <w:ilvl w:val="0"/>
                <w:numId w:val="16"/>
              </w:numPr>
              <w:jc w:val="both"/>
            </w:pPr>
            <w:r>
              <w:t xml:space="preserve">Na terceira coluna </w:t>
            </w:r>
            <w:r w:rsidRPr="00F819A5">
              <w:rPr>
                <w:b/>
                <w:bCs/>
              </w:rPr>
              <w:t>“Meta 202</w:t>
            </w:r>
            <w:r w:rsidR="007572EA">
              <w:rPr>
                <w:b/>
                <w:bCs/>
              </w:rPr>
              <w:t>1</w:t>
            </w:r>
            <w:r w:rsidRPr="00F819A5">
              <w:rPr>
                <w:b/>
                <w:bCs/>
              </w:rPr>
              <w:t>”</w:t>
            </w:r>
            <w:r>
              <w:t xml:space="preserve"> insira as proposições de metas para o ano de 202</w:t>
            </w:r>
            <w:r w:rsidR="007572EA">
              <w:t>1</w:t>
            </w:r>
            <w:r>
              <w:t xml:space="preserve">, encaminhadas pela </w:t>
            </w:r>
            <w:r w:rsidRPr="00F90F1D">
              <w:rPr>
                <w:b/>
                <w:bCs/>
              </w:rPr>
              <w:t>SEDUC</w:t>
            </w:r>
            <w:r>
              <w:t>, nos campos correspondentes (Anos Iniciais, Anos Finais e Ensino Médio).</w:t>
            </w:r>
          </w:p>
          <w:p w14:paraId="6D1433BE" w14:textId="2BC98D4E" w:rsidR="009764BD" w:rsidRDefault="003E10E8" w:rsidP="004A2DA6">
            <w:pPr>
              <w:ind w:left="720"/>
              <w:jc w:val="both"/>
            </w:pPr>
            <w:r w:rsidRPr="004A2DA6">
              <w:rPr>
                <w:b/>
                <w:bCs/>
              </w:rPr>
              <w:t>Obs.:</w:t>
            </w:r>
            <w:r>
              <w:t xml:space="preserve"> Caso a escola não tenha algum segmento, o campo deverá ficar em branco. </w:t>
            </w:r>
          </w:p>
        </w:tc>
      </w:tr>
      <w:tr w:rsidR="003E10E8" w14:paraId="71B44FD2" w14:textId="77777777" w:rsidTr="003719F9">
        <w:tc>
          <w:tcPr>
            <w:tcW w:w="1547" w:type="dxa"/>
          </w:tcPr>
          <w:p w14:paraId="1FC5B6C5" w14:textId="2D671D1B" w:rsidR="003E10E8" w:rsidRPr="00F90F1D" w:rsidRDefault="003E10E8" w:rsidP="009764BD">
            <w:pPr>
              <w:jc w:val="center"/>
              <w:rPr>
                <w:b/>
                <w:bCs/>
              </w:rPr>
            </w:pPr>
            <w:r w:rsidRPr="00F90F1D">
              <w:rPr>
                <w:b/>
                <w:bCs/>
              </w:rPr>
              <w:t>4</w:t>
            </w:r>
          </w:p>
        </w:tc>
        <w:tc>
          <w:tcPr>
            <w:tcW w:w="6796" w:type="dxa"/>
          </w:tcPr>
          <w:p w14:paraId="7F0158B0" w14:textId="524AF32D" w:rsidR="003E10E8" w:rsidRDefault="003E10E8" w:rsidP="003E10E8">
            <w:pPr>
              <w:pStyle w:val="PargrafodaLista"/>
              <w:numPr>
                <w:ilvl w:val="0"/>
                <w:numId w:val="16"/>
              </w:numPr>
            </w:pPr>
            <w:r w:rsidRPr="003E10E8">
              <w:t>Apresente</w:t>
            </w:r>
            <w:r w:rsidR="00B712D3">
              <w:t>m</w:t>
            </w:r>
            <w:r w:rsidRPr="003E10E8">
              <w:t xml:space="preserve"> o próximo item da </w:t>
            </w:r>
            <w:r w:rsidRPr="00F90F1D">
              <w:rPr>
                <w:b/>
                <w:bCs/>
              </w:rPr>
              <w:t>pauta.</w:t>
            </w:r>
          </w:p>
        </w:tc>
      </w:tr>
      <w:tr w:rsidR="00F90F1D" w14:paraId="1F86B767" w14:textId="77777777" w:rsidTr="003719F9">
        <w:tc>
          <w:tcPr>
            <w:tcW w:w="1547" w:type="dxa"/>
          </w:tcPr>
          <w:p w14:paraId="480533D8" w14:textId="0E369D13" w:rsidR="00F90F1D" w:rsidRPr="00F90F1D" w:rsidRDefault="00F90F1D" w:rsidP="009764BD">
            <w:pPr>
              <w:jc w:val="center"/>
              <w:rPr>
                <w:b/>
                <w:bCs/>
              </w:rPr>
            </w:pPr>
            <w:r w:rsidRPr="00F90F1D">
              <w:rPr>
                <w:b/>
                <w:bCs/>
              </w:rPr>
              <w:t>5</w:t>
            </w:r>
          </w:p>
        </w:tc>
        <w:tc>
          <w:tcPr>
            <w:tcW w:w="6796" w:type="dxa"/>
          </w:tcPr>
          <w:p w14:paraId="0AA2B858" w14:textId="1C51FFF6" w:rsidR="00F90F1D" w:rsidRPr="003E10E8" w:rsidRDefault="00F90F1D" w:rsidP="003E10E8">
            <w:pPr>
              <w:pStyle w:val="PargrafodaLista"/>
              <w:numPr>
                <w:ilvl w:val="0"/>
                <w:numId w:val="16"/>
              </w:numPr>
            </w:pPr>
            <w:r>
              <w:t>Atualize</w:t>
            </w:r>
            <w:r w:rsidR="00B712D3">
              <w:t>m</w:t>
            </w:r>
            <w:r>
              <w:t xml:space="preserve"> o</w:t>
            </w:r>
            <w:r w:rsidR="007572EA">
              <w:t>s</w:t>
            </w:r>
            <w:r>
              <w:t xml:space="preserve"> gráfico</w:t>
            </w:r>
            <w:r w:rsidR="007572EA">
              <w:t>s</w:t>
            </w:r>
            <w:r>
              <w:t xml:space="preserve"> com o status das ações</w:t>
            </w:r>
            <w:r w:rsidR="0053766F">
              <w:t xml:space="preserve"> e etapas</w:t>
            </w:r>
            <w:r>
              <w:t xml:space="preserve"> da escola e preencha</w:t>
            </w:r>
            <w:r w:rsidR="00B712D3">
              <w:t>m</w:t>
            </w:r>
            <w:r>
              <w:t xml:space="preserve"> a data base</w:t>
            </w:r>
            <w:r w:rsidR="007572EA">
              <w:t xml:space="preserve"> referente a data a</w:t>
            </w:r>
            <w:r w:rsidR="0053766F">
              <w:t>tualização na SED.</w:t>
            </w:r>
          </w:p>
        </w:tc>
      </w:tr>
      <w:tr w:rsidR="00F90F1D" w14:paraId="4E67B63D" w14:textId="77777777" w:rsidTr="003719F9">
        <w:tc>
          <w:tcPr>
            <w:tcW w:w="1547" w:type="dxa"/>
          </w:tcPr>
          <w:p w14:paraId="72766C9F" w14:textId="3DBFB9C0" w:rsidR="00F90F1D" w:rsidRPr="00F90F1D" w:rsidRDefault="00192AC5" w:rsidP="00976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96" w:type="dxa"/>
          </w:tcPr>
          <w:p w14:paraId="443207F2" w14:textId="17A66008" w:rsidR="00F90F1D" w:rsidRPr="00F90F1D" w:rsidRDefault="00F90F1D" w:rsidP="00192AC5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>Pro</w:t>
            </w:r>
            <w:r w:rsidR="00362AD8">
              <w:t>mova</w:t>
            </w:r>
            <w:r w:rsidR="00B712D3">
              <w:t>m</w:t>
            </w:r>
            <w:r w:rsidR="00192AC5">
              <w:t xml:space="preserve"> a</w:t>
            </w:r>
            <w:r>
              <w:t xml:space="preserve"> ref</w:t>
            </w:r>
            <w:r w:rsidR="00192AC5">
              <w:t xml:space="preserve">lexão </w:t>
            </w:r>
            <w:r w:rsidR="00273F0C">
              <w:t>e a análise</w:t>
            </w:r>
            <w:r w:rsidR="00B712D3">
              <w:t xml:space="preserve"> acerca das</w:t>
            </w:r>
            <w:r w:rsidR="00192AC5">
              <w:t xml:space="preserve"> definições e aplicações dos termos </w:t>
            </w:r>
            <w:r w:rsidR="00192AC5" w:rsidRPr="00192AC5">
              <w:rPr>
                <w:b/>
              </w:rPr>
              <w:t xml:space="preserve">“ações corretivas e </w:t>
            </w:r>
            <w:r w:rsidR="00B712D3">
              <w:rPr>
                <w:b/>
              </w:rPr>
              <w:t xml:space="preserve">ações </w:t>
            </w:r>
            <w:r w:rsidR="00192AC5" w:rsidRPr="00192AC5">
              <w:rPr>
                <w:b/>
              </w:rPr>
              <w:t>complementares”</w:t>
            </w:r>
            <w:r w:rsidR="00192AC5">
              <w:rPr>
                <w:b/>
              </w:rPr>
              <w:t>.</w:t>
            </w:r>
          </w:p>
        </w:tc>
      </w:tr>
      <w:tr w:rsidR="00F90F1D" w14:paraId="1D9C60BC" w14:textId="77777777" w:rsidTr="003719F9">
        <w:tc>
          <w:tcPr>
            <w:tcW w:w="1547" w:type="dxa"/>
          </w:tcPr>
          <w:p w14:paraId="4EC5B3F1" w14:textId="46815D28" w:rsidR="00F90F1D" w:rsidRPr="00F90F1D" w:rsidRDefault="00192AC5" w:rsidP="00976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96" w:type="dxa"/>
          </w:tcPr>
          <w:p w14:paraId="1195098F" w14:textId="64BED810" w:rsidR="00F90F1D" w:rsidRPr="00F90F1D" w:rsidRDefault="00192AC5" w:rsidP="00192AC5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>Promo</w:t>
            </w:r>
            <w:r w:rsidR="00F11540">
              <w:t>va</w:t>
            </w:r>
            <w:r w:rsidR="00B712D3">
              <w:t>m</w:t>
            </w:r>
            <w:r w:rsidR="00F11540">
              <w:t xml:space="preserve"> uma análise sistemática</w:t>
            </w:r>
            <w:r w:rsidR="001C239C">
              <w:t xml:space="preserve"> sobre</w:t>
            </w:r>
            <w:r>
              <w:t xml:space="preserve"> 6º passo de método </w:t>
            </w:r>
            <w:r w:rsidRPr="00192AC5">
              <w:rPr>
                <w:b/>
              </w:rPr>
              <w:t>“Acompanhando o plano de melhoria</w:t>
            </w:r>
            <w:r w:rsidR="00F11540">
              <w:rPr>
                <w:b/>
              </w:rPr>
              <w:t xml:space="preserve">”. </w:t>
            </w:r>
            <w:r w:rsidR="00F11540" w:rsidRPr="00F11540">
              <w:t>Sendo assim</w:t>
            </w:r>
            <w:r w:rsidR="00F11540">
              <w:rPr>
                <w:b/>
              </w:rPr>
              <w:t xml:space="preserve">, </w:t>
            </w:r>
            <w:r w:rsidR="00F11540">
              <w:t xml:space="preserve"> analisem o resultados e indicativos </w:t>
            </w:r>
            <w:r w:rsidR="001C239C">
              <w:t xml:space="preserve">educacionais, </w:t>
            </w:r>
            <w:r w:rsidR="00F11540" w:rsidRPr="00273F0C">
              <w:rPr>
                <w:b/>
              </w:rPr>
              <w:t>que a es</w:t>
            </w:r>
            <w:r w:rsidR="001C239C" w:rsidRPr="00273F0C">
              <w:rPr>
                <w:b/>
              </w:rPr>
              <w:t>cola tem em mãos</w:t>
            </w:r>
            <w:r w:rsidR="001C239C">
              <w:t>, a fim de</w:t>
            </w:r>
            <w:r w:rsidR="00F11540">
              <w:t xml:space="preserve"> verificar a necessidade   da inserção de ações corretivas e/ou complementares ao plano.</w:t>
            </w:r>
          </w:p>
        </w:tc>
      </w:tr>
      <w:tr w:rsidR="00F90F1D" w14:paraId="6F18F706" w14:textId="77777777" w:rsidTr="003719F9">
        <w:tc>
          <w:tcPr>
            <w:tcW w:w="1547" w:type="dxa"/>
          </w:tcPr>
          <w:p w14:paraId="276F9452" w14:textId="5DEF0BB8" w:rsidR="00F90F1D" w:rsidRPr="00F90F1D" w:rsidRDefault="001C239C" w:rsidP="00976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96" w:type="dxa"/>
          </w:tcPr>
          <w:p w14:paraId="35B7BB69" w14:textId="0873D0C2" w:rsidR="00F90F1D" w:rsidRDefault="00273F0C" w:rsidP="00B05E49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>Assinale</w:t>
            </w:r>
            <w:r w:rsidR="00B712D3">
              <w:t>m</w:t>
            </w:r>
            <w:r>
              <w:t xml:space="preserve"> as duas últimas colunas da tabela</w:t>
            </w:r>
            <w:r w:rsidR="00D44F91">
              <w:t xml:space="preserve">, com vistas na inserção de </w:t>
            </w:r>
            <w:r w:rsidR="00D44F91" w:rsidRPr="00B712D3">
              <w:rPr>
                <w:b/>
              </w:rPr>
              <w:t>ações complementares e/ou corretivas por segmento</w:t>
            </w:r>
            <w:r w:rsidR="00D44F91">
              <w:t>.</w:t>
            </w:r>
          </w:p>
          <w:p w14:paraId="7E99D8A4" w14:textId="432ED8A8" w:rsidR="00D44F91" w:rsidRPr="00F90F1D" w:rsidRDefault="00D44F91" w:rsidP="00274E67">
            <w:pPr>
              <w:pStyle w:val="PargrafodaLista"/>
              <w:jc w:val="both"/>
            </w:pPr>
            <w:r>
              <w:t>Obs.: Esse slide deverá ser preenchido com base na análise dos indicativos. Caso decidam pela não elaboração de ações complementares e/ou corretivas, ocultar o slide.</w:t>
            </w:r>
          </w:p>
        </w:tc>
      </w:tr>
      <w:tr w:rsidR="00B05E49" w14:paraId="72500EDA" w14:textId="77777777" w:rsidTr="003719F9">
        <w:tc>
          <w:tcPr>
            <w:tcW w:w="1547" w:type="dxa"/>
          </w:tcPr>
          <w:p w14:paraId="475C752E" w14:textId="335B4D72" w:rsidR="00B05E49" w:rsidRPr="00F90F1D" w:rsidRDefault="00D44F91" w:rsidP="00976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796" w:type="dxa"/>
          </w:tcPr>
          <w:p w14:paraId="41083117" w14:textId="58F55FCF" w:rsidR="0053766F" w:rsidRPr="00707291" w:rsidRDefault="00D44F91" w:rsidP="00274E67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>Faça</w:t>
            </w:r>
            <w:r w:rsidR="008405AF">
              <w:t>m</w:t>
            </w:r>
            <w:r>
              <w:t xml:space="preserve"> uma análise dos indicativos e resultados disponíveis</w:t>
            </w:r>
            <w:r w:rsidR="00274E67">
              <w:t xml:space="preserve">, referentes aos </w:t>
            </w:r>
            <w:r w:rsidR="00274E67" w:rsidRPr="00274E67">
              <w:rPr>
                <w:b/>
              </w:rPr>
              <w:t>Anos Iniciais</w:t>
            </w:r>
            <w:r w:rsidR="00274E67">
              <w:t xml:space="preserve">, observando </w:t>
            </w:r>
            <w:r>
              <w:t>aquele (s)</w:t>
            </w:r>
            <w:r w:rsidR="00274E67">
              <w:t xml:space="preserve"> que, na visão da equipe</w:t>
            </w:r>
            <w:r>
              <w:t>,</w:t>
            </w:r>
            <w:r w:rsidR="00274E67">
              <w:t xml:space="preserve"> foram considerados</w:t>
            </w:r>
            <w:r>
              <w:t xml:space="preserve"> não satisfatório (s</w:t>
            </w:r>
            <w:r w:rsidR="00274E67">
              <w:t xml:space="preserve">) para o desenvolvimento dos estudantes. </w:t>
            </w:r>
          </w:p>
        </w:tc>
      </w:tr>
      <w:tr w:rsidR="00DF7FEA" w14:paraId="70C26415" w14:textId="77777777" w:rsidTr="003719F9">
        <w:tc>
          <w:tcPr>
            <w:tcW w:w="1547" w:type="dxa"/>
          </w:tcPr>
          <w:p w14:paraId="2005F54F" w14:textId="1F7D8F51" w:rsidR="00DF7FEA" w:rsidRPr="00F90F1D" w:rsidRDefault="00274E67" w:rsidP="00976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796" w:type="dxa"/>
          </w:tcPr>
          <w:p w14:paraId="1218FED5" w14:textId="76817824" w:rsidR="00274E67" w:rsidRDefault="00274E67" w:rsidP="004A2DA6">
            <w:pPr>
              <w:pStyle w:val="PargrafodaLista"/>
              <w:jc w:val="both"/>
              <w:rPr>
                <w:b/>
              </w:rPr>
            </w:pPr>
            <w:r>
              <w:t>Justifiquem cada indicativo selecionado no slide anterior</w:t>
            </w:r>
            <w:r w:rsidR="00CE4A34">
              <w:t xml:space="preserve"> (para os </w:t>
            </w:r>
            <w:r w:rsidR="00CE4A34" w:rsidRPr="00026CC9">
              <w:rPr>
                <w:b/>
                <w:bCs/>
              </w:rPr>
              <w:t>Anos Iniciais</w:t>
            </w:r>
            <w:r w:rsidR="00CE4A34">
              <w:t>)</w:t>
            </w:r>
            <w:r>
              <w:t xml:space="preserve">, apontando o que motivou a escolha de um </w:t>
            </w:r>
            <w:r w:rsidRPr="00274E67">
              <w:rPr>
                <w:b/>
              </w:rPr>
              <w:t>novo problema (</w:t>
            </w:r>
            <w:r>
              <w:rPr>
                <w:b/>
              </w:rPr>
              <w:t xml:space="preserve">elaboração de </w:t>
            </w:r>
            <w:r w:rsidRPr="00274E67">
              <w:rPr>
                <w:b/>
              </w:rPr>
              <w:t>ações corretivas)</w:t>
            </w:r>
            <w:r>
              <w:rPr>
                <w:b/>
              </w:rPr>
              <w:t xml:space="preserve">. </w:t>
            </w:r>
          </w:p>
          <w:p w14:paraId="1FA0A40E" w14:textId="026AF1DB" w:rsidR="00CF2C2F" w:rsidRPr="00707291" w:rsidRDefault="00274E67" w:rsidP="004A2DA6">
            <w:pPr>
              <w:pStyle w:val="PargrafodaLista"/>
              <w:jc w:val="both"/>
            </w:pPr>
            <w:r>
              <w:rPr>
                <w:b/>
              </w:rPr>
              <w:t xml:space="preserve">Obs.: </w:t>
            </w:r>
            <w:r w:rsidRPr="00CE4A34">
              <w:t>a)</w:t>
            </w:r>
            <w:r w:rsidR="00CE4A34">
              <w:t xml:space="preserve"> E</w:t>
            </w:r>
            <w:r w:rsidRPr="00274E67">
              <w:t>sse slide só deverá ser</w:t>
            </w:r>
            <w:r>
              <w:t xml:space="preserve"> preenchido, caso </w:t>
            </w:r>
            <w:r w:rsidRPr="00274E67">
              <w:t xml:space="preserve">um novo problema </w:t>
            </w:r>
            <w:r>
              <w:t xml:space="preserve">seja inserido </w:t>
            </w:r>
            <w:r w:rsidR="00CE4A34">
              <w:t>ao plano;</w:t>
            </w:r>
            <w:r w:rsidRPr="00274E67">
              <w:t xml:space="preserve"> </w:t>
            </w:r>
            <w:r w:rsidR="00CE4A34">
              <w:t>b) As a</w:t>
            </w:r>
            <w:r w:rsidRPr="00CE4A34">
              <w:t>ções complem</w:t>
            </w:r>
            <w:r w:rsidR="00CE4A34">
              <w:t xml:space="preserve">entares deverão ser inseridas no plano, porém, não farão parte da apresentação dos slides da N3. </w:t>
            </w:r>
          </w:p>
        </w:tc>
      </w:tr>
      <w:tr w:rsidR="00DF7FEA" w14:paraId="77C09043" w14:textId="77777777" w:rsidTr="003719F9">
        <w:tc>
          <w:tcPr>
            <w:tcW w:w="1547" w:type="dxa"/>
          </w:tcPr>
          <w:p w14:paraId="1EFFE9CA" w14:textId="360CBD21" w:rsidR="00DF7FEA" w:rsidRPr="00F90F1D" w:rsidRDefault="00CE4A34" w:rsidP="00976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796" w:type="dxa"/>
          </w:tcPr>
          <w:p w14:paraId="5AB89F35" w14:textId="2BBAC702" w:rsidR="00DF7FEA" w:rsidRPr="00707291" w:rsidRDefault="00CE4A34" w:rsidP="00B05E49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 xml:space="preserve">A partir da análise dos indicativos </w:t>
            </w:r>
            <w:r w:rsidR="0048125D">
              <w:t>(</w:t>
            </w:r>
            <w:r w:rsidR="0048125D" w:rsidRPr="00026CC9">
              <w:rPr>
                <w:b/>
                <w:bCs/>
              </w:rPr>
              <w:t>Anos Iniciais</w:t>
            </w:r>
            <w:r w:rsidR="0048125D">
              <w:t xml:space="preserve">) </w:t>
            </w:r>
            <w:r>
              <w:t>e com vistas no que</w:t>
            </w:r>
            <w:r w:rsidR="008405AF">
              <w:t xml:space="preserve"> foi definido em reunião (</w:t>
            </w:r>
            <w:r w:rsidRPr="00CE4A34">
              <w:rPr>
                <w:i/>
              </w:rPr>
              <w:t>brainstorming</w:t>
            </w:r>
            <w:r>
              <w:rPr>
                <w:i/>
              </w:rPr>
              <w:t xml:space="preserve">, espinha de peixe, priorização de causas e análise dos 5 porquês) preencham as filipetas verdes com as </w:t>
            </w:r>
            <w:r w:rsidR="00026CC9">
              <w:rPr>
                <w:i/>
              </w:rPr>
              <w:t>informações coletadas</w:t>
            </w:r>
            <w:r>
              <w:rPr>
                <w:i/>
              </w:rPr>
              <w:t>.</w:t>
            </w:r>
          </w:p>
        </w:tc>
      </w:tr>
      <w:tr w:rsidR="0048125D" w14:paraId="6E74FCE2" w14:textId="77777777" w:rsidTr="003719F9">
        <w:tc>
          <w:tcPr>
            <w:tcW w:w="1547" w:type="dxa"/>
          </w:tcPr>
          <w:p w14:paraId="571F37E3" w14:textId="53E33A2B" w:rsidR="0048125D" w:rsidRPr="00F90F1D" w:rsidRDefault="0048125D" w:rsidP="00481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</w:p>
        </w:tc>
        <w:tc>
          <w:tcPr>
            <w:tcW w:w="6796" w:type="dxa"/>
          </w:tcPr>
          <w:p w14:paraId="63AFE870" w14:textId="774AF61F" w:rsidR="0048125D" w:rsidRPr="00707291" w:rsidRDefault="0048125D" w:rsidP="0048125D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>Faça</w:t>
            </w:r>
            <w:r w:rsidR="008405AF">
              <w:t>m</w:t>
            </w:r>
            <w:r>
              <w:t xml:space="preserve"> uma análise dos indicativos e resultados disponíveis, referentes aos </w:t>
            </w:r>
            <w:r>
              <w:rPr>
                <w:b/>
              </w:rPr>
              <w:t>Anos Finais</w:t>
            </w:r>
            <w:r>
              <w:t xml:space="preserve">, observando aquele (s) que, na visão da equipe, foram considerados não satisfatório (s) para o desenvolvimento dos estudantes. </w:t>
            </w:r>
          </w:p>
        </w:tc>
      </w:tr>
      <w:tr w:rsidR="0048125D" w14:paraId="33215104" w14:textId="77777777" w:rsidTr="003719F9">
        <w:tc>
          <w:tcPr>
            <w:tcW w:w="1547" w:type="dxa"/>
          </w:tcPr>
          <w:p w14:paraId="1016C84C" w14:textId="72DB9E1C" w:rsidR="0048125D" w:rsidRPr="00F90F1D" w:rsidRDefault="0048125D" w:rsidP="00481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796" w:type="dxa"/>
          </w:tcPr>
          <w:p w14:paraId="09F0331F" w14:textId="7FBE5268" w:rsidR="0048125D" w:rsidRDefault="0048125D" w:rsidP="0048125D">
            <w:pPr>
              <w:pStyle w:val="PargrafodaLista"/>
              <w:jc w:val="both"/>
              <w:rPr>
                <w:b/>
              </w:rPr>
            </w:pPr>
            <w:r>
              <w:t xml:space="preserve">Justifiquem cada indicativo selecionado no slide anterior (para os </w:t>
            </w:r>
            <w:r w:rsidRPr="00026CC9">
              <w:rPr>
                <w:b/>
                <w:bCs/>
              </w:rPr>
              <w:t>Anos Finais</w:t>
            </w:r>
            <w:r>
              <w:t xml:space="preserve">), apontando o que motivou a escolha de um </w:t>
            </w:r>
            <w:r w:rsidRPr="00274E67">
              <w:rPr>
                <w:b/>
              </w:rPr>
              <w:t>novo problema (</w:t>
            </w:r>
            <w:r>
              <w:rPr>
                <w:b/>
              </w:rPr>
              <w:t xml:space="preserve">elaboração de </w:t>
            </w:r>
            <w:r w:rsidRPr="00274E67">
              <w:rPr>
                <w:b/>
              </w:rPr>
              <w:t>ações corretivas)</w:t>
            </w:r>
            <w:r>
              <w:rPr>
                <w:b/>
              </w:rPr>
              <w:t xml:space="preserve">. </w:t>
            </w:r>
          </w:p>
          <w:p w14:paraId="550EC827" w14:textId="5EE5ECD9" w:rsidR="0048125D" w:rsidRPr="00707291" w:rsidRDefault="0048125D" w:rsidP="0048125D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rPr>
                <w:b/>
              </w:rPr>
              <w:t xml:space="preserve">Obs.: </w:t>
            </w:r>
            <w:r w:rsidRPr="00CE4A34">
              <w:t>a)</w:t>
            </w:r>
            <w:r>
              <w:t xml:space="preserve"> E</w:t>
            </w:r>
            <w:r w:rsidRPr="00274E67">
              <w:t>sse slide só deverá ser</w:t>
            </w:r>
            <w:r>
              <w:t xml:space="preserve"> preenchido, caso </w:t>
            </w:r>
            <w:r w:rsidRPr="00274E67">
              <w:t xml:space="preserve">um novo problema </w:t>
            </w:r>
            <w:r>
              <w:t>seja inserido ao plano;</w:t>
            </w:r>
            <w:r w:rsidRPr="00274E67">
              <w:t xml:space="preserve"> </w:t>
            </w:r>
            <w:r>
              <w:t>b) As a</w:t>
            </w:r>
            <w:r w:rsidRPr="00CE4A34">
              <w:t>ções complem</w:t>
            </w:r>
            <w:r>
              <w:t xml:space="preserve">entares deverão ser inseridas no plano, porém, não farão parte da apresentação dos slides da N3. </w:t>
            </w:r>
          </w:p>
        </w:tc>
      </w:tr>
      <w:tr w:rsidR="0048125D" w14:paraId="1D9D5391" w14:textId="77777777" w:rsidTr="00296053">
        <w:tc>
          <w:tcPr>
            <w:tcW w:w="1547" w:type="dxa"/>
            <w:shd w:val="clear" w:color="auto" w:fill="FFFFFF" w:themeFill="background1"/>
          </w:tcPr>
          <w:p w14:paraId="1CFDC1A4" w14:textId="381983DF" w:rsidR="0048125D" w:rsidRPr="00F90F1D" w:rsidRDefault="0048125D" w:rsidP="00481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796" w:type="dxa"/>
            <w:shd w:val="clear" w:color="auto" w:fill="FFFFFF" w:themeFill="background1"/>
          </w:tcPr>
          <w:p w14:paraId="4DFA7D14" w14:textId="68268964" w:rsidR="0048125D" w:rsidRPr="00707291" w:rsidRDefault="0048125D" w:rsidP="0048125D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>A partir da análise dos indicativos (</w:t>
            </w:r>
            <w:r w:rsidRPr="00026CC9">
              <w:rPr>
                <w:b/>
                <w:bCs/>
              </w:rPr>
              <w:t>Anos Finais</w:t>
            </w:r>
            <w:r>
              <w:t>) e com vistas no que</w:t>
            </w:r>
            <w:r w:rsidR="008405AF">
              <w:t xml:space="preserve"> foi definido em reunião (</w:t>
            </w:r>
            <w:r w:rsidRPr="00CE4A34">
              <w:rPr>
                <w:i/>
              </w:rPr>
              <w:t>brainstorming</w:t>
            </w:r>
            <w:r>
              <w:rPr>
                <w:i/>
              </w:rPr>
              <w:t xml:space="preserve">, espinha de peixe, priorização de causas e análise dos 5 porquês) preencham as filipetas verdes com as </w:t>
            </w:r>
            <w:r w:rsidR="00026CC9">
              <w:rPr>
                <w:i/>
              </w:rPr>
              <w:t>informações coletadas</w:t>
            </w:r>
            <w:r>
              <w:rPr>
                <w:i/>
              </w:rPr>
              <w:t>.</w:t>
            </w:r>
          </w:p>
        </w:tc>
      </w:tr>
      <w:tr w:rsidR="0048125D" w14:paraId="3F8299CF" w14:textId="77777777" w:rsidTr="00296053">
        <w:tc>
          <w:tcPr>
            <w:tcW w:w="1547" w:type="dxa"/>
            <w:shd w:val="clear" w:color="auto" w:fill="FFFFFF" w:themeFill="background1"/>
          </w:tcPr>
          <w:p w14:paraId="2B04B480" w14:textId="16F40451" w:rsidR="0048125D" w:rsidRDefault="0048125D" w:rsidP="00481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796" w:type="dxa"/>
            <w:shd w:val="clear" w:color="auto" w:fill="FFFFFF" w:themeFill="background1"/>
          </w:tcPr>
          <w:p w14:paraId="6E8D5855" w14:textId="11995265" w:rsidR="0048125D" w:rsidRPr="00707291" w:rsidRDefault="0048125D" w:rsidP="0048125D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>Faça</w:t>
            </w:r>
            <w:r w:rsidR="008405AF">
              <w:t>m</w:t>
            </w:r>
            <w:r>
              <w:t xml:space="preserve"> uma análise dos indicativos e resultados disponíveis, referentes ao </w:t>
            </w:r>
            <w:r w:rsidRPr="00026CC9">
              <w:rPr>
                <w:b/>
                <w:bCs/>
              </w:rPr>
              <w:t>Ensino Médio</w:t>
            </w:r>
            <w:r>
              <w:t xml:space="preserve">, observando aquele (s) que, na visão da equipe, foram considerados não satisfatório (s) para o desenvolvimento dos estudantes. </w:t>
            </w:r>
          </w:p>
        </w:tc>
      </w:tr>
      <w:tr w:rsidR="0048125D" w14:paraId="24D8BADF" w14:textId="77777777" w:rsidTr="00296053">
        <w:tc>
          <w:tcPr>
            <w:tcW w:w="1547" w:type="dxa"/>
            <w:shd w:val="clear" w:color="auto" w:fill="FFFFFF" w:themeFill="background1"/>
          </w:tcPr>
          <w:p w14:paraId="2B468D18" w14:textId="14A2F043" w:rsidR="0048125D" w:rsidRDefault="0048125D" w:rsidP="00481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796" w:type="dxa"/>
            <w:shd w:val="clear" w:color="auto" w:fill="FFFFFF" w:themeFill="background1"/>
          </w:tcPr>
          <w:p w14:paraId="26DF90B2" w14:textId="06F00B92" w:rsidR="0048125D" w:rsidRDefault="0048125D" w:rsidP="0048125D">
            <w:pPr>
              <w:pStyle w:val="PargrafodaLista"/>
              <w:jc w:val="both"/>
              <w:rPr>
                <w:b/>
              </w:rPr>
            </w:pPr>
            <w:r>
              <w:t xml:space="preserve">Justifiquem cada indicativo selecionado no slide anterior (para o </w:t>
            </w:r>
            <w:r w:rsidR="00026CC9" w:rsidRPr="00026CC9">
              <w:rPr>
                <w:b/>
                <w:bCs/>
              </w:rPr>
              <w:t>E</w:t>
            </w:r>
            <w:r w:rsidRPr="00026CC9">
              <w:rPr>
                <w:b/>
                <w:bCs/>
              </w:rPr>
              <w:t>nsino Médio</w:t>
            </w:r>
            <w:r>
              <w:t xml:space="preserve">), apontando o que motivou a escolha de um </w:t>
            </w:r>
            <w:r w:rsidRPr="00274E67">
              <w:rPr>
                <w:b/>
              </w:rPr>
              <w:t>novo problema (</w:t>
            </w:r>
            <w:r>
              <w:rPr>
                <w:b/>
              </w:rPr>
              <w:t xml:space="preserve">elaboração de </w:t>
            </w:r>
            <w:r w:rsidRPr="00274E67">
              <w:rPr>
                <w:b/>
              </w:rPr>
              <w:t>ações corretivas)</w:t>
            </w:r>
            <w:r>
              <w:rPr>
                <w:b/>
              </w:rPr>
              <w:t xml:space="preserve">. </w:t>
            </w:r>
          </w:p>
          <w:p w14:paraId="4C9FADBB" w14:textId="69BEC1AC" w:rsidR="0048125D" w:rsidRPr="00707291" w:rsidRDefault="0048125D" w:rsidP="0048125D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rPr>
                <w:b/>
              </w:rPr>
              <w:t xml:space="preserve">Obs.: </w:t>
            </w:r>
            <w:r w:rsidRPr="00CE4A34">
              <w:t>a)</w:t>
            </w:r>
            <w:r>
              <w:t xml:space="preserve"> E</w:t>
            </w:r>
            <w:r w:rsidRPr="00274E67">
              <w:t>sse slide só deverá ser</w:t>
            </w:r>
            <w:r>
              <w:t xml:space="preserve"> preenchido, caso </w:t>
            </w:r>
            <w:r w:rsidRPr="00274E67">
              <w:t xml:space="preserve">um novo problema </w:t>
            </w:r>
            <w:r>
              <w:t>seja inserido ao plano;</w:t>
            </w:r>
            <w:r w:rsidRPr="00274E67">
              <w:t xml:space="preserve"> </w:t>
            </w:r>
            <w:r>
              <w:t>b) As a</w:t>
            </w:r>
            <w:r w:rsidRPr="00CE4A34">
              <w:t>ções complem</w:t>
            </w:r>
            <w:r>
              <w:t xml:space="preserve">entares deverão ser inseridas no plano, porém, não farão parte da apresentação dos slides da N3. </w:t>
            </w:r>
          </w:p>
        </w:tc>
      </w:tr>
      <w:tr w:rsidR="0048125D" w14:paraId="6973BDB0" w14:textId="77777777" w:rsidTr="00296053">
        <w:tc>
          <w:tcPr>
            <w:tcW w:w="1547" w:type="dxa"/>
            <w:shd w:val="clear" w:color="auto" w:fill="FFFFFF" w:themeFill="background1"/>
          </w:tcPr>
          <w:p w14:paraId="4E4E4D25" w14:textId="65CB6C5B" w:rsidR="0048125D" w:rsidRDefault="0048125D" w:rsidP="00481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796" w:type="dxa"/>
            <w:shd w:val="clear" w:color="auto" w:fill="FFFFFF" w:themeFill="background1"/>
          </w:tcPr>
          <w:p w14:paraId="2CF260AE" w14:textId="070E08FF" w:rsidR="0048125D" w:rsidRPr="00707291" w:rsidRDefault="0048125D" w:rsidP="0048125D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>A partir da análise dos indicativos (</w:t>
            </w:r>
            <w:r w:rsidRPr="00026CC9">
              <w:rPr>
                <w:b/>
                <w:bCs/>
              </w:rPr>
              <w:t>Ensino Médio</w:t>
            </w:r>
            <w:r>
              <w:t>) e com vistas no que foi d</w:t>
            </w:r>
            <w:r w:rsidR="008405AF">
              <w:t>efinido em reunião (</w:t>
            </w:r>
            <w:r w:rsidRPr="00CE4A34">
              <w:rPr>
                <w:i/>
              </w:rPr>
              <w:t>brainstorming</w:t>
            </w:r>
            <w:r>
              <w:rPr>
                <w:i/>
              </w:rPr>
              <w:t xml:space="preserve">, espinha de peixe, priorização de causas e análise dos 5 porquês) preencham as filipetas verdes com as </w:t>
            </w:r>
            <w:r w:rsidR="00026CC9">
              <w:rPr>
                <w:i/>
              </w:rPr>
              <w:t>informações coletadas</w:t>
            </w:r>
            <w:r>
              <w:rPr>
                <w:i/>
              </w:rPr>
              <w:t>.</w:t>
            </w:r>
          </w:p>
        </w:tc>
      </w:tr>
      <w:tr w:rsidR="0048125D" w14:paraId="37E62D23" w14:textId="77777777" w:rsidTr="00296053">
        <w:tc>
          <w:tcPr>
            <w:tcW w:w="1547" w:type="dxa"/>
            <w:shd w:val="clear" w:color="auto" w:fill="FFFFFF" w:themeFill="background1"/>
          </w:tcPr>
          <w:p w14:paraId="6A43DA61" w14:textId="773BA4D1" w:rsidR="0048125D" w:rsidRDefault="0038715E" w:rsidP="00481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796" w:type="dxa"/>
            <w:shd w:val="clear" w:color="auto" w:fill="FFFFFF" w:themeFill="background1"/>
          </w:tcPr>
          <w:p w14:paraId="5C28A4CA" w14:textId="7EDE0242" w:rsidR="0048125D" w:rsidRDefault="008A23B1" w:rsidP="0048125D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>Preencha</w:t>
            </w:r>
            <w:r w:rsidR="008405AF">
              <w:t>m</w:t>
            </w:r>
            <w:r>
              <w:t xml:space="preserve"> os dados solicitados de acordo com a ação selecionada pela equipe.</w:t>
            </w:r>
          </w:p>
          <w:p w14:paraId="481DBCF0" w14:textId="30361CE0" w:rsidR="008A23B1" w:rsidRDefault="008A23B1" w:rsidP="0048125D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 xml:space="preserve">Obs.: </w:t>
            </w:r>
            <w:r w:rsidR="001719EA">
              <w:t xml:space="preserve">Mesmo que a escola tenha mais que um segmento, </w:t>
            </w:r>
            <w:r w:rsidR="001719EA" w:rsidRPr="001719EA">
              <w:rPr>
                <w:b/>
              </w:rPr>
              <w:t>selecionem apenas uma ação destaque</w:t>
            </w:r>
            <w:r w:rsidR="001719EA">
              <w:t xml:space="preserve"> para representar a UE. </w:t>
            </w:r>
          </w:p>
        </w:tc>
      </w:tr>
      <w:tr w:rsidR="0038715E" w14:paraId="05100BD4" w14:textId="77777777" w:rsidTr="00296053">
        <w:tc>
          <w:tcPr>
            <w:tcW w:w="1547" w:type="dxa"/>
            <w:shd w:val="clear" w:color="auto" w:fill="FFFFFF" w:themeFill="background1"/>
          </w:tcPr>
          <w:p w14:paraId="463824D3" w14:textId="419EA931" w:rsidR="0038715E" w:rsidRDefault="0038715E" w:rsidP="00481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796" w:type="dxa"/>
            <w:shd w:val="clear" w:color="auto" w:fill="FFFFFF" w:themeFill="background1"/>
          </w:tcPr>
          <w:p w14:paraId="72E98E96" w14:textId="26098AC6" w:rsidR="0038715E" w:rsidRDefault="001719EA" w:rsidP="001719EA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>Preencha</w:t>
            </w:r>
            <w:r w:rsidR="008405AF">
              <w:t>m</w:t>
            </w:r>
            <w:r>
              <w:t xml:space="preserve"> os dados solicitados de acordo com a </w:t>
            </w:r>
            <w:r w:rsidRPr="00E73979">
              <w:rPr>
                <w:b/>
              </w:rPr>
              <w:t>ação selecionada pela equipe.</w:t>
            </w:r>
          </w:p>
        </w:tc>
      </w:tr>
      <w:tr w:rsidR="0038715E" w14:paraId="0FC4D39E" w14:textId="77777777" w:rsidTr="00296053">
        <w:tc>
          <w:tcPr>
            <w:tcW w:w="1547" w:type="dxa"/>
            <w:shd w:val="clear" w:color="auto" w:fill="FFFFFF" w:themeFill="background1"/>
          </w:tcPr>
          <w:p w14:paraId="1D6B15AE" w14:textId="53C8AB25" w:rsidR="0038715E" w:rsidRDefault="0038715E" w:rsidP="00481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796" w:type="dxa"/>
            <w:shd w:val="clear" w:color="auto" w:fill="FFFFFF" w:themeFill="background1"/>
          </w:tcPr>
          <w:p w14:paraId="302B7F71" w14:textId="571D9DE1" w:rsidR="0038715E" w:rsidRDefault="001719EA" w:rsidP="001719EA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>Preencha</w:t>
            </w:r>
            <w:r w:rsidR="008405AF">
              <w:t>m</w:t>
            </w:r>
            <w:r>
              <w:t xml:space="preserve"> os dados solicitados de acordo com a </w:t>
            </w:r>
            <w:r w:rsidRPr="00E73979">
              <w:rPr>
                <w:b/>
              </w:rPr>
              <w:t>ação selecionada pela equipe.</w:t>
            </w:r>
          </w:p>
        </w:tc>
      </w:tr>
      <w:tr w:rsidR="0038715E" w14:paraId="2B711979" w14:textId="77777777" w:rsidTr="00296053">
        <w:tc>
          <w:tcPr>
            <w:tcW w:w="1547" w:type="dxa"/>
            <w:shd w:val="clear" w:color="auto" w:fill="FFFFFF" w:themeFill="background1"/>
          </w:tcPr>
          <w:p w14:paraId="6DA6755B" w14:textId="31439C4D" w:rsidR="0038715E" w:rsidRDefault="0038715E" w:rsidP="003871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796" w:type="dxa"/>
            <w:shd w:val="clear" w:color="auto" w:fill="FFFFFF" w:themeFill="background1"/>
          </w:tcPr>
          <w:p w14:paraId="25F10C49" w14:textId="388CFE14" w:rsidR="0038715E" w:rsidRDefault="0038715E" w:rsidP="0048125D">
            <w:pPr>
              <w:pStyle w:val="PargrafodaLista"/>
              <w:numPr>
                <w:ilvl w:val="0"/>
                <w:numId w:val="16"/>
              </w:numPr>
              <w:jc w:val="both"/>
            </w:pPr>
            <w:r w:rsidRPr="007B03B7">
              <w:t>Apresente</w:t>
            </w:r>
            <w:r w:rsidR="00B712D3">
              <w:t>m</w:t>
            </w:r>
            <w:r w:rsidRPr="007B03B7">
              <w:t xml:space="preserve"> o próximo item da </w:t>
            </w:r>
            <w:r w:rsidRPr="007B03B7">
              <w:rPr>
                <w:b/>
                <w:bCs/>
              </w:rPr>
              <w:t>pauta.</w:t>
            </w:r>
          </w:p>
        </w:tc>
      </w:tr>
      <w:tr w:rsidR="0038715E" w14:paraId="771B1444" w14:textId="77777777" w:rsidTr="00296053">
        <w:tc>
          <w:tcPr>
            <w:tcW w:w="1547" w:type="dxa"/>
            <w:shd w:val="clear" w:color="auto" w:fill="FFFFFF" w:themeFill="background1"/>
          </w:tcPr>
          <w:p w14:paraId="4BE8F885" w14:textId="0CA55FA1" w:rsidR="0038715E" w:rsidRDefault="0038715E" w:rsidP="00481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796" w:type="dxa"/>
            <w:shd w:val="clear" w:color="auto" w:fill="FFFFFF" w:themeFill="background1"/>
          </w:tcPr>
          <w:p w14:paraId="4392F057" w14:textId="6EB40241" w:rsidR="0038715E" w:rsidRDefault="0038715E" w:rsidP="0048125D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>Esse campo es</w:t>
            </w:r>
            <w:r w:rsidR="001719EA">
              <w:t>tá destinado à devolutiva da DE,</w:t>
            </w:r>
            <w:r>
              <w:t xml:space="preserve"> frente as </w:t>
            </w:r>
            <w:r w:rsidRPr="00B712D3">
              <w:rPr>
                <w:b/>
              </w:rPr>
              <w:t>demandas levantadas por todas as escolas</w:t>
            </w:r>
            <w:r>
              <w:t xml:space="preserve"> na N3 anterior.</w:t>
            </w:r>
          </w:p>
        </w:tc>
      </w:tr>
      <w:tr w:rsidR="0038715E" w14:paraId="4CE1DDB8" w14:textId="77777777" w:rsidTr="00296053">
        <w:tc>
          <w:tcPr>
            <w:tcW w:w="1547" w:type="dxa"/>
            <w:shd w:val="clear" w:color="auto" w:fill="FFFFFF" w:themeFill="background1"/>
          </w:tcPr>
          <w:p w14:paraId="5425FEED" w14:textId="538EC288" w:rsidR="0038715E" w:rsidRDefault="0038715E" w:rsidP="00481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796" w:type="dxa"/>
            <w:shd w:val="clear" w:color="auto" w:fill="FFFFFF" w:themeFill="background1"/>
          </w:tcPr>
          <w:p w14:paraId="50B1B7B8" w14:textId="113687F1" w:rsidR="0038715E" w:rsidRDefault="0038715E" w:rsidP="0038715E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>Aponte</w:t>
            </w:r>
            <w:r w:rsidR="00B712D3">
              <w:t>m</w:t>
            </w:r>
            <w:r>
              <w:t xml:space="preserve"> de forma clara e objetiva </w:t>
            </w:r>
            <w:r w:rsidR="00B712D3">
              <w:t xml:space="preserve">as </w:t>
            </w:r>
            <w:r w:rsidR="00B712D3" w:rsidRPr="00B712D3">
              <w:rPr>
                <w:b/>
              </w:rPr>
              <w:t>demandas</w:t>
            </w:r>
            <w:r w:rsidRPr="00B712D3">
              <w:rPr>
                <w:b/>
              </w:rPr>
              <w:t xml:space="preserve"> da UE</w:t>
            </w:r>
            <w:r>
              <w:t xml:space="preserve"> que  necessitam de </w:t>
            </w:r>
            <w:r w:rsidRPr="00B712D3">
              <w:rPr>
                <w:b/>
              </w:rPr>
              <w:t>apoio da diretoria de ensino</w:t>
            </w:r>
            <w:r w:rsidR="00B712D3">
              <w:t>.</w:t>
            </w:r>
          </w:p>
        </w:tc>
      </w:tr>
      <w:tr w:rsidR="0048125D" w14:paraId="3B909E84" w14:textId="77777777" w:rsidTr="003719F9">
        <w:tc>
          <w:tcPr>
            <w:tcW w:w="1547" w:type="dxa"/>
          </w:tcPr>
          <w:p w14:paraId="76266F3F" w14:textId="1D67E745" w:rsidR="0048125D" w:rsidRPr="00F90F1D" w:rsidRDefault="0038715E" w:rsidP="00481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796" w:type="dxa"/>
          </w:tcPr>
          <w:p w14:paraId="0B5CD595" w14:textId="77777777" w:rsidR="001719EA" w:rsidRDefault="0038715E" w:rsidP="0048125D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>Preencha</w:t>
            </w:r>
            <w:r w:rsidR="00B712D3">
              <w:t>m</w:t>
            </w:r>
            <w:r>
              <w:t xml:space="preserve"> </w:t>
            </w:r>
            <w:r w:rsidRPr="004275F9">
              <w:t>o</w:t>
            </w:r>
            <w:r w:rsidR="008A23B1">
              <w:t>s</w:t>
            </w:r>
            <w:r w:rsidRPr="004275F9">
              <w:t xml:space="preserve"> </w:t>
            </w:r>
            <w:r w:rsidR="00B712D3">
              <w:rPr>
                <w:bCs/>
              </w:rPr>
              <w:t>campo</w:t>
            </w:r>
            <w:r w:rsidR="008A23B1">
              <w:rPr>
                <w:bCs/>
              </w:rPr>
              <w:t>s</w:t>
            </w:r>
            <w:r w:rsidR="00B712D3">
              <w:rPr>
                <w:bCs/>
              </w:rPr>
              <w:t xml:space="preserve"> </w:t>
            </w:r>
            <w:r w:rsidR="00B712D3" w:rsidRPr="008A23B1">
              <w:rPr>
                <w:b/>
                <w:bCs/>
              </w:rPr>
              <w:t>“Nome da escola</w:t>
            </w:r>
            <w:r w:rsidR="008A23B1" w:rsidRPr="008A23B1">
              <w:rPr>
                <w:b/>
                <w:bCs/>
              </w:rPr>
              <w:t xml:space="preserve"> e link do painel virtual”</w:t>
            </w:r>
            <w:r w:rsidR="001719EA">
              <w:t xml:space="preserve">. </w:t>
            </w:r>
          </w:p>
          <w:p w14:paraId="3B86C06B" w14:textId="037A7F16" w:rsidR="0048125D" w:rsidRPr="00707291" w:rsidRDefault="001719EA" w:rsidP="0048125D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>I</w:t>
            </w:r>
            <w:r w:rsidR="0038715E">
              <w:t>nsira</w:t>
            </w:r>
            <w:r w:rsidR="00B712D3">
              <w:t>m</w:t>
            </w:r>
            <w:r w:rsidR="0038715E">
              <w:t xml:space="preserve"> no campo </w:t>
            </w:r>
            <w:r w:rsidR="0038715E" w:rsidRPr="00F00F8F">
              <w:rPr>
                <w:b/>
                <w:bCs/>
              </w:rPr>
              <w:t>“Foto do Gestão à Vista”</w:t>
            </w:r>
            <w:r w:rsidR="008A23B1">
              <w:t xml:space="preserve"> as evidências do painel.</w:t>
            </w:r>
          </w:p>
        </w:tc>
      </w:tr>
      <w:tr w:rsidR="0048125D" w14:paraId="141AC0AF" w14:textId="77777777" w:rsidTr="003719F9">
        <w:tc>
          <w:tcPr>
            <w:tcW w:w="1547" w:type="dxa"/>
          </w:tcPr>
          <w:p w14:paraId="57861D3D" w14:textId="10CC0091" w:rsidR="0048125D" w:rsidRDefault="0038715E" w:rsidP="00481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796" w:type="dxa"/>
          </w:tcPr>
          <w:p w14:paraId="4F1C84AD" w14:textId="6030C86A" w:rsidR="0048125D" w:rsidRPr="007B03B7" w:rsidRDefault="00B712D3" w:rsidP="0048125D">
            <w:pPr>
              <w:pStyle w:val="PargrafodaLista"/>
              <w:numPr>
                <w:ilvl w:val="0"/>
                <w:numId w:val="16"/>
              </w:numPr>
              <w:jc w:val="both"/>
            </w:pPr>
            <w:r>
              <w:t xml:space="preserve">Preencham o campo </w:t>
            </w:r>
            <w:r w:rsidRPr="00B712D3">
              <w:rPr>
                <w:b/>
              </w:rPr>
              <w:t>“Nome da escola”</w:t>
            </w:r>
            <w:r>
              <w:t xml:space="preserve"> e insiram uma </w:t>
            </w:r>
            <w:r w:rsidRPr="00B712D3">
              <w:rPr>
                <w:b/>
              </w:rPr>
              <w:t>evidência</w:t>
            </w:r>
            <w:r w:rsidR="00E73979">
              <w:rPr>
                <w:b/>
              </w:rPr>
              <w:t xml:space="preserve"> da</w:t>
            </w:r>
            <w:r>
              <w:t xml:space="preserve"> realização </w:t>
            </w:r>
            <w:r w:rsidR="008A23B1">
              <w:t>da reunião de nível 3.</w:t>
            </w:r>
          </w:p>
        </w:tc>
      </w:tr>
      <w:tr w:rsidR="0048125D" w14:paraId="51089190" w14:textId="77777777" w:rsidTr="003719F9">
        <w:tc>
          <w:tcPr>
            <w:tcW w:w="1547" w:type="dxa"/>
          </w:tcPr>
          <w:p w14:paraId="1B3921ED" w14:textId="17E3ABDE" w:rsidR="0048125D" w:rsidRPr="00F90F1D" w:rsidRDefault="0048125D" w:rsidP="0048125D">
            <w:pPr>
              <w:jc w:val="center"/>
              <w:rPr>
                <w:b/>
                <w:bCs/>
              </w:rPr>
            </w:pPr>
            <w:r w:rsidRPr="00F90F1D">
              <w:rPr>
                <w:b/>
                <w:bCs/>
              </w:rPr>
              <w:t>2</w:t>
            </w:r>
            <w:r w:rsidR="0038715E">
              <w:rPr>
                <w:b/>
                <w:bCs/>
              </w:rPr>
              <w:t>6</w:t>
            </w:r>
          </w:p>
        </w:tc>
        <w:tc>
          <w:tcPr>
            <w:tcW w:w="6796" w:type="dxa"/>
          </w:tcPr>
          <w:p w14:paraId="79D73B3D" w14:textId="176B844C" w:rsidR="0048125D" w:rsidRDefault="0038715E" w:rsidP="0048125D">
            <w:pPr>
              <w:pStyle w:val="PargrafodaLista"/>
              <w:numPr>
                <w:ilvl w:val="0"/>
                <w:numId w:val="19"/>
              </w:numPr>
              <w:jc w:val="both"/>
            </w:pPr>
            <w:r>
              <w:t xml:space="preserve">Os campos </w:t>
            </w:r>
            <w:r w:rsidRPr="00DB4066">
              <w:rPr>
                <w:b/>
                <w:bCs/>
              </w:rPr>
              <w:t>“Imagem para encerramento e Frase para encerramento”</w:t>
            </w:r>
            <w:r>
              <w:t xml:space="preserve"> são opcionais.</w:t>
            </w:r>
          </w:p>
        </w:tc>
      </w:tr>
      <w:bookmarkEnd w:id="0"/>
    </w:tbl>
    <w:p w14:paraId="503CCCD1" w14:textId="77777777" w:rsidR="001C4A67" w:rsidRDefault="001C4A67"/>
    <w:sectPr w:rsidR="001C4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AF3"/>
    <w:multiLevelType w:val="hybridMultilevel"/>
    <w:tmpl w:val="135C20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58F7"/>
    <w:multiLevelType w:val="hybridMultilevel"/>
    <w:tmpl w:val="EA92A9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1709"/>
    <w:multiLevelType w:val="hybridMultilevel"/>
    <w:tmpl w:val="BB10D950"/>
    <w:lvl w:ilvl="0" w:tplc="7F52C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EE46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E65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8DF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2C7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410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52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507F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46D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A06AE"/>
    <w:multiLevelType w:val="hybridMultilevel"/>
    <w:tmpl w:val="FF2A9A8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EA7A4D"/>
    <w:multiLevelType w:val="hybridMultilevel"/>
    <w:tmpl w:val="7C02E5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9265C"/>
    <w:multiLevelType w:val="hybridMultilevel"/>
    <w:tmpl w:val="CE3A0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115B4"/>
    <w:multiLevelType w:val="hybridMultilevel"/>
    <w:tmpl w:val="8F005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A572A"/>
    <w:multiLevelType w:val="hybridMultilevel"/>
    <w:tmpl w:val="91F023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700AD"/>
    <w:multiLevelType w:val="hybridMultilevel"/>
    <w:tmpl w:val="CFAC8A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56736"/>
    <w:multiLevelType w:val="hybridMultilevel"/>
    <w:tmpl w:val="7F0440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9491D"/>
    <w:multiLevelType w:val="hybridMultilevel"/>
    <w:tmpl w:val="F40E7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A1AEC"/>
    <w:multiLevelType w:val="hybridMultilevel"/>
    <w:tmpl w:val="3162CE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97B82"/>
    <w:multiLevelType w:val="hybridMultilevel"/>
    <w:tmpl w:val="E320D9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54F5E"/>
    <w:multiLevelType w:val="hybridMultilevel"/>
    <w:tmpl w:val="2DBAAD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12AC7"/>
    <w:multiLevelType w:val="hybridMultilevel"/>
    <w:tmpl w:val="1F3E15D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209F6"/>
    <w:multiLevelType w:val="hybridMultilevel"/>
    <w:tmpl w:val="7C5071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62417"/>
    <w:multiLevelType w:val="hybridMultilevel"/>
    <w:tmpl w:val="6F908B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47838"/>
    <w:multiLevelType w:val="hybridMultilevel"/>
    <w:tmpl w:val="BE46F3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E0103"/>
    <w:multiLevelType w:val="hybridMultilevel"/>
    <w:tmpl w:val="A48644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877ED"/>
    <w:multiLevelType w:val="hybridMultilevel"/>
    <w:tmpl w:val="0AD83B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5F5B"/>
    <w:multiLevelType w:val="hybridMultilevel"/>
    <w:tmpl w:val="066486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5"/>
  </w:num>
  <w:num w:numId="5">
    <w:abstractNumId w:val="10"/>
  </w:num>
  <w:num w:numId="6">
    <w:abstractNumId w:val="6"/>
  </w:num>
  <w:num w:numId="7">
    <w:abstractNumId w:val="16"/>
  </w:num>
  <w:num w:numId="8">
    <w:abstractNumId w:val="11"/>
  </w:num>
  <w:num w:numId="9">
    <w:abstractNumId w:val="18"/>
  </w:num>
  <w:num w:numId="10">
    <w:abstractNumId w:val="17"/>
  </w:num>
  <w:num w:numId="11">
    <w:abstractNumId w:val="4"/>
  </w:num>
  <w:num w:numId="12">
    <w:abstractNumId w:val="20"/>
  </w:num>
  <w:num w:numId="13">
    <w:abstractNumId w:val="0"/>
  </w:num>
  <w:num w:numId="14">
    <w:abstractNumId w:val="19"/>
  </w:num>
  <w:num w:numId="15">
    <w:abstractNumId w:val="12"/>
  </w:num>
  <w:num w:numId="16">
    <w:abstractNumId w:val="13"/>
  </w:num>
  <w:num w:numId="17">
    <w:abstractNumId w:val="5"/>
  </w:num>
  <w:num w:numId="18">
    <w:abstractNumId w:val="7"/>
  </w:num>
  <w:num w:numId="19">
    <w:abstractNumId w:val="9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67"/>
    <w:rsid w:val="00021BF8"/>
    <w:rsid w:val="00021CC3"/>
    <w:rsid w:val="00025724"/>
    <w:rsid w:val="00026CC9"/>
    <w:rsid w:val="0003649F"/>
    <w:rsid w:val="000424DF"/>
    <w:rsid w:val="000441F6"/>
    <w:rsid w:val="00050587"/>
    <w:rsid w:val="00051D7C"/>
    <w:rsid w:val="00090A7B"/>
    <w:rsid w:val="000A266D"/>
    <w:rsid w:val="000A3CA3"/>
    <w:rsid w:val="000B1FAD"/>
    <w:rsid w:val="000B7A2E"/>
    <w:rsid w:val="000C7864"/>
    <w:rsid w:val="000E138A"/>
    <w:rsid w:val="000F5A14"/>
    <w:rsid w:val="00103F5D"/>
    <w:rsid w:val="00116106"/>
    <w:rsid w:val="00133622"/>
    <w:rsid w:val="001450A9"/>
    <w:rsid w:val="001719EA"/>
    <w:rsid w:val="00185666"/>
    <w:rsid w:val="00192AC5"/>
    <w:rsid w:val="00195E33"/>
    <w:rsid w:val="001C239C"/>
    <w:rsid w:val="001C4A67"/>
    <w:rsid w:val="001C719C"/>
    <w:rsid w:val="002072A7"/>
    <w:rsid w:val="002108F2"/>
    <w:rsid w:val="00211F08"/>
    <w:rsid w:val="00227CDE"/>
    <w:rsid w:val="0023246F"/>
    <w:rsid w:val="00236771"/>
    <w:rsid w:val="00241A5D"/>
    <w:rsid w:val="00265C17"/>
    <w:rsid w:val="00270A22"/>
    <w:rsid w:val="00272644"/>
    <w:rsid w:val="00273F0C"/>
    <w:rsid w:val="00274E67"/>
    <w:rsid w:val="00294356"/>
    <w:rsid w:val="0029603E"/>
    <w:rsid w:val="00296053"/>
    <w:rsid w:val="002D6EF7"/>
    <w:rsid w:val="002E5239"/>
    <w:rsid w:val="002F20F4"/>
    <w:rsid w:val="002F4CF7"/>
    <w:rsid w:val="0031380D"/>
    <w:rsid w:val="00316043"/>
    <w:rsid w:val="003423F2"/>
    <w:rsid w:val="00344387"/>
    <w:rsid w:val="003527BD"/>
    <w:rsid w:val="00362AD8"/>
    <w:rsid w:val="003719F9"/>
    <w:rsid w:val="00376C11"/>
    <w:rsid w:val="00377BE1"/>
    <w:rsid w:val="003846A4"/>
    <w:rsid w:val="0038715E"/>
    <w:rsid w:val="00395500"/>
    <w:rsid w:val="003D1902"/>
    <w:rsid w:val="003E10E8"/>
    <w:rsid w:val="003E6E20"/>
    <w:rsid w:val="00415821"/>
    <w:rsid w:val="004275F9"/>
    <w:rsid w:val="00432EF0"/>
    <w:rsid w:val="00432F71"/>
    <w:rsid w:val="0046701D"/>
    <w:rsid w:val="00474117"/>
    <w:rsid w:val="0048125D"/>
    <w:rsid w:val="00494018"/>
    <w:rsid w:val="00497C84"/>
    <w:rsid w:val="004A2DA6"/>
    <w:rsid w:val="004B194B"/>
    <w:rsid w:val="004D1354"/>
    <w:rsid w:val="004D5379"/>
    <w:rsid w:val="004E140A"/>
    <w:rsid w:val="004F3331"/>
    <w:rsid w:val="0053766F"/>
    <w:rsid w:val="00553EC5"/>
    <w:rsid w:val="005641CE"/>
    <w:rsid w:val="00570B88"/>
    <w:rsid w:val="00595200"/>
    <w:rsid w:val="00595965"/>
    <w:rsid w:val="0059642D"/>
    <w:rsid w:val="005A606B"/>
    <w:rsid w:val="005F5A0B"/>
    <w:rsid w:val="0060354E"/>
    <w:rsid w:val="00684064"/>
    <w:rsid w:val="00687164"/>
    <w:rsid w:val="006A0030"/>
    <w:rsid w:val="006A0597"/>
    <w:rsid w:val="006C12F4"/>
    <w:rsid w:val="006C202D"/>
    <w:rsid w:val="006D1A13"/>
    <w:rsid w:val="006F44B5"/>
    <w:rsid w:val="00704E76"/>
    <w:rsid w:val="00705362"/>
    <w:rsid w:val="00707291"/>
    <w:rsid w:val="0072548F"/>
    <w:rsid w:val="00725F11"/>
    <w:rsid w:val="00726E7B"/>
    <w:rsid w:val="007421A5"/>
    <w:rsid w:val="00744F05"/>
    <w:rsid w:val="007474A1"/>
    <w:rsid w:val="007572EA"/>
    <w:rsid w:val="00762B78"/>
    <w:rsid w:val="007807A7"/>
    <w:rsid w:val="007A66BA"/>
    <w:rsid w:val="007B03B7"/>
    <w:rsid w:val="007B6271"/>
    <w:rsid w:val="007C0AD1"/>
    <w:rsid w:val="007C4BB9"/>
    <w:rsid w:val="0080116E"/>
    <w:rsid w:val="008013BF"/>
    <w:rsid w:val="00813F81"/>
    <w:rsid w:val="00814347"/>
    <w:rsid w:val="008405AF"/>
    <w:rsid w:val="00842827"/>
    <w:rsid w:val="00847529"/>
    <w:rsid w:val="00895ABD"/>
    <w:rsid w:val="008A23B1"/>
    <w:rsid w:val="008B16A6"/>
    <w:rsid w:val="008C0F03"/>
    <w:rsid w:val="008C15C5"/>
    <w:rsid w:val="008C7972"/>
    <w:rsid w:val="008E02BC"/>
    <w:rsid w:val="009027E4"/>
    <w:rsid w:val="009033C0"/>
    <w:rsid w:val="00913A99"/>
    <w:rsid w:val="009203CD"/>
    <w:rsid w:val="00926BB6"/>
    <w:rsid w:val="00956D7A"/>
    <w:rsid w:val="009764BD"/>
    <w:rsid w:val="0099389A"/>
    <w:rsid w:val="009C2D36"/>
    <w:rsid w:val="009E423C"/>
    <w:rsid w:val="009F4B08"/>
    <w:rsid w:val="009F7B08"/>
    <w:rsid w:val="00A02857"/>
    <w:rsid w:val="00A12B6C"/>
    <w:rsid w:val="00A613AC"/>
    <w:rsid w:val="00A86204"/>
    <w:rsid w:val="00AA48E3"/>
    <w:rsid w:val="00AD4DAB"/>
    <w:rsid w:val="00AE47AB"/>
    <w:rsid w:val="00AE64CA"/>
    <w:rsid w:val="00B05E49"/>
    <w:rsid w:val="00B105DA"/>
    <w:rsid w:val="00B6149C"/>
    <w:rsid w:val="00B712D3"/>
    <w:rsid w:val="00B75B32"/>
    <w:rsid w:val="00B91392"/>
    <w:rsid w:val="00BB20AF"/>
    <w:rsid w:val="00BB38A9"/>
    <w:rsid w:val="00BB61C7"/>
    <w:rsid w:val="00BC1FA1"/>
    <w:rsid w:val="00BC7E37"/>
    <w:rsid w:val="00BD1F44"/>
    <w:rsid w:val="00BD3D22"/>
    <w:rsid w:val="00BE1278"/>
    <w:rsid w:val="00BE1883"/>
    <w:rsid w:val="00BE3C76"/>
    <w:rsid w:val="00C01379"/>
    <w:rsid w:val="00C10A98"/>
    <w:rsid w:val="00C1201E"/>
    <w:rsid w:val="00C450AF"/>
    <w:rsid w:val="00C63F3F"/>
    <w:rsid w:val="00C86A10"/>
    <w:rsid w:val="00C959AD"/>
    <w:rsid w:val="00CA6507"/>
    <w:rsid w:val="00CB2D2C"/>
    <w:rsid w:val="00CE3E91"/>
    <w:rsid w:val="00CE4A34"/>
    <w:rsid w:val="00CF2C2F"/>
    <w:rsid w:val="00CF6F29"/>
    <w:rsid w:val="00D10E01"/>
    <w:rsid w:val="00D123C2"/>
    <w:rsid w:val="00D134D8"/>
    <w:rsid w:val="00D15475"/>
    <w:rsid w:val="00D4478F"/>
    <w:rsid w:val="00D44F91"/>
    <w:rsid w:val="00D5652E"/>
    <w:rsid w:val="00DA7BBF"/>
    <w:rsid w:val="00DB20BC"/>
    <w:rsid w:val="00DB4066"/>
    <w:rsid w:val="00DB5434"/>
    <w:rsid w:val="00DD6E0F"/>
    <w:rsid w:val="00DF7FEA"/>
    <w:rsid w:val="00E04DC7"/>
    <w:rsid w:val="00E07AA5"/>
    <w:rsid w:val="00E734D1"/>
    <w:rsid w:val="00E73979"/>
    <w:rsid w:val="00E973D5"/>
    <w:rsid w:val="00EC0B4E"/>
    <w:rsid w:val="00EF074E"/>
    <w:rsid w:val="00F00F8F"/>
    <w:rsid w:val="00F03B08"/>
    <w:rsid w:val="00F04A0A"/>
    <w:rsid w:val="00F103E9"/>
    <w:rsid w:val="00F10DF7"/>
    <w:rsid w:val="00F11540"/>
    <w:rsid w:val="00F375F4"/>
    <w:rsid w:val="00F43193"/>
    <w:rsid w:val="00F46350"/>
    <w:rsid w:val="00F659EB"/>
    <w:rsid w:val="00F77390"/>
    <w:rsid w:val="00F819A5"/>
    <w:rsid w:val="00F84B92"/>
    <w:rsid w:val="00F90F1D"/>
    <w:rsid w:val="00FB4DBC"/>
    <w:rsid w:val="00F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88DE"/>
  <w15:chartTrackingRefBased/>
  <w15:docId w15:val="{06A6CE5A-BEA3-4789-9279-995A6907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0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apple-converted-space">
    <w:name w:val="x_xapple-converted-space"/>
    <w:basedOn w:val="Fontepargpadro"/>
    <w:rsid w:val="00211F08"/>
  </w:style>
  <w:style w:type="paragraph" w:customStyle="1" w:styleId="xxmsonormal">
    <w:name w:val="x_xmsonormal"/>
    <w:basedOn w:val="Normal"/>
    <w:rsid w:val="0021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msohyperlink">
    <w:name w:val="x_msohyperlink"/>
    <w:basedOn w:val="Fontepargpadro"/>
    <w:rsid w:val="00211F08"/>
  </w:style>
  <w:style w:type="character" w:styleId="Hyperlink">
    <w:name w:val="Hyperlink"/>
    <w:basedOn w:val="Fontepargpadro"/>
    <w:uiPriority w:val="99"/>
    <w:semiHidden/>
    <w:unhideWhenUsed/>
    <w:rsid w:val="00211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4D98B721433248BE68CB0F6127A524" ma:contentTypeVersion="13" ma:contentTypeDescription="Crie um novo documento." ma:contentTypeScope="" ma:versionID="3a51bd59661fe5bc73c85d0caa3dc89e">
  <xsd:schema xmlns:xsd="http://www.w3.org/2001/XMLSchema" xmlns:xs="http://www.w3.org/2001/XMLSchema" xmlns:p="http://schemas.microsoft.com/office/2006/metadata/properties" xmlns:ns3="3e9b1528-22e0-4f84-b69a-a399e74c1a7a" xmlns:ns4="2e5394c0-6196-48d1-9ba3-eee4d4e5a38a" targetNamespace="http://schemas.microsoft.com/office/2006/metadata/properties" ma:root="true" ma:fieldsID="33f5a84169496fbb66b28b0f8206dde4" ns3:_="" ns4:_="">
    <xsd:import namespace="3e9b1528-22e0-4f84-b69a-a399e74c1a7a"/>
    <xsd:import namespace="2e5394c0-6196-48d1-9ba3-eee4d4e5a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b1528-22e0-4f84-b69a-a399e74c1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394c0-6196-48d1-9ba3-eee4d4e5a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B2693-87F6-40ED-9CC2-D300AEE91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7643A1-C8FA-40F1-AD3A-8BBCDF5DE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23A24-991D-4BE3-8BAE-830A3B4C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b1528-22e0-4f84-b69a-a399e74c1a7a"/>
    <ds:schemaRef ds:uri="2e5394c0-6196-48d1-9ba3-eee4d4e5a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Neyliane</cp:lastModifiedBy>
  <cp:revision>2</cp:revision>
  <cp:lastPrinted>2021-04-22T17:16:00Z</cp:lastPrinted>
  <dcterms:created xsi:type="dcterms:W3CDTF">2021-07-13T17:33:00Z</dcterms:created>
  <dcterms:modified xsi:type="dcterms:W3CDTF">2021-07-13T17:33:00Z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0x010100B04D98B721433248BE68CB0F6127A524</vt:lpwstr>
  </property>
</Properties>
</file>