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2" w:rsidRPr="00CA2805" w:rsidRDefault="00C321B2" w:rsidP="00C321B2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  <w:bookmarkStart w:id="0" w:name="_GoBack"/>
      <w:bookmarkEnd w:id="0"/>
      <w:r>
        <w:rPr>
          <w:sz w:val="28"/>
          <w:szCs w:val="28"/>
        </w:rPr>
        <w:t xml:space="preserve">** Sugestão </w:t>
      </w:r>
    </w:p>
    <w:p w:rsidR="00C321B2" w:rsidRDefault="00C321B2" w:rsidP="00C321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MATRIZ CURRICULAR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617"/>
      </w:tblGrid>
      <w:tr w:rsidR="00C321B2" w:rsidRPr="002505D1" w:rsidTr="00D0659F">
        <w:tc>
          <w:tcPr>
            <w:tcW w:w="1696" w:type="dxa"/>
            <w:shd w:val="clear" w:color="auto" w:fill="auto"/>
          </w:tcPr>
          <w:p w:rsidR="00C321B2" w:rsidRPr="002505D1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505D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TIMBRE DA ESCOLA</w:t>
            </w:r>
          </w:p>
        </w:tc>
        <w:tc>
          <w:tcPr>
            <w:tcW w:w="8617" w:type="dxa"/>
            <w:shd w:val="clear" w:color="auto" w:fill="auto"/>
          </w:tcPr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Dados da escola: 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 completo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Telefone/e-mail</w:t>
            </w:r>
          </w:p>
          <w:p w:rsidR="00C321B2" w:rsidRPr="002505D1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Ato de autorização do curso</w:t>
            </w:r>
          </w:p>
        </w:tc>
      </w:tr>
    </w:tbl>
    <w:p w:rsidR="00C321B2" w:rsidRPr="00FF3942" w:rsidRDefault="00C321B2" w:rsidP="00C321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vanish/>
          <w:sz w:val="24"/>
          <w:szCs w:val="24"/>
          <w:lang w:eastAsia="pt-BR"/>
        </w:rPr>
        <w:t>Parte superior do formulário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Ano Letivo: </w:t>
      </w:r>
      <w:r w:rsidRPr="00FF394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9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Diretoria de Ensino da Região de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Capivari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Tipo de Ensino: </w:t>
      </w:r>
      <w:r w:rsidR="00B440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Educação Infantil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Fundamento Legal: 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LDB 9394/1996;</w:t>
      </w:r>
      <w:r w:rsidRPr="0064761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Resolução CNE/CEB nº 0</w:t>
      </w:r>
      <w:r w:rsidR="00B440E0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5</w:t>
      </w:r>
      <w:r w:rsidRPr="0064761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de 14/12/20</w:t>
      </w:r>
      <w:r w:rsidR="00B440E0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e Resolução CNE/CEB nº 02 de 22/12/2017.</w:t>
      </w:r>
    </w:p>
    <w:p w:rsidR="00C321B2" w:rsidRPr="0064761A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Módulo: </w:t>
      </w:r>
      <w:r w:rsidRPr="006476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40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Semanas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Período:</w:t>
      </w:r>
      <w:r w:rsidRPr="006476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Duração das aulas: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  <w:r w:rsidR="005313F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minutos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64761A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Tempo destinado ao intervalo: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  <w:r w:rsidRPr="0064761A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</w:t>
      </w:r>
      <w:r w:rsidR="005313F3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minutos</w:t>
      </w:r>
    </w:p>
    <w:p w:rsidR="00C321B2" w:rsidRPr="0064761A" w:rsidRDefault="00C321B2" w:rsidP="00C32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761A">
        <w:rPr>
          <w:rFonts w:ascii="Arial" w:eastAsia="Times New Roman" w:hAnsi="Arial" w:cs="Arial"/>
          <w:b/>
          <w:sz w:val="24"/>
          <w:szCs w:val="24"/>
          <w:lang w:eastAsia="pt-BR"/>
        </w:rPr>
        <w:t>Quantidade de aulas/dia:</w:t>
      </w:r>
      <w:r w:rsidRPr="006476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xxxxxx</w:t>
      </w:r>
    </w:p>
    <w:p w:rsidR="00C321B2" w:rsidRPr="0064761A" w:rsidRDefault="005313F3" w:rsidP="00C32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761A">
        <w:rPr>
          <w:rFonts w:ascii="Arial" w:eastAsia="Times New Roman" w:hAnsi="Arial" w:cs="Arial"/>
          <w:b/>
          <w:sz w:val="24"/>
          <w:szCs w:val="24"/>
          <w:lang w:eastAsia="pt-BR"/>
        </w:rPr>
        <w:t>Turno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6476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21B2" w:rsidRPr="0064761A">
        <w:rPr>
          <w:rFonts w:ascii="Arial" w:eastAsia="Times New Roman" w:hAnsi="Arial" w:cs="Arial"/>
          <w:b/>
          <w:sz w:val="24"/>
          <w:szCs w:val="24"/>
          <w:lang w:eastAsia="pt-BR"/>
        </w:rPr>
        <w:t>Horário</w:t>
      </w:r>
      <w:r w:rsidR="00C321B2" w:rsidRPr="0064761A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r w:rsidR="00C321B2">
        <w:rPr>
          <w:rFonts w:ascii="Arial" w:eastAsia="Times New Roman" w:hAnsi="Arial" w:cs="Arial"/>
          <w:sz w:val="24"/>
          <w:szCs w:val="24"/>
          <w:lang w:eastAsia="pt-BR"/>
        </w:rPr>
        <w:t>xxxxxxxx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51"/>
        <w:gridCol w:w="2967"/>
        <w:gridCol w:w="635"/>
        <w:gridCol w:w="708"/>
        <w:gridCol w:w="709"/>
        <w:gridCol w:w="709"/>
        <w:gridCol w:w="708"/>
        <w:gridCol w:w="709"/>
      </w:tblGrid>
      <w:tr w:rsidR="00DF0C8A" w:rsidRPr="00AC33E5" w:rsidTr="00A0163A">
        <w:trPr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F0C8A" w:rsidRPr="00A0163A" w:rsidRDefault="00DF0C8A" w:rsidP="00A0163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0163A">
              <w:rPr>
                <w:sz w:val="20"/>
                <w:szCs w:val="20"/>
              </w:rPr>
              <w:t>Direitos de Aprendizagem e Desenvolvimento</w:t>
            </w:r>
          </w:p>
          <w:p w:rsidR="00DF0C8A" w:rsidRPr="0052280C" w:rsidRDefault="00DF0C8A" w:rsidP="0079326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DF0C8A" w:rsidRPr="0052280C" w:rsidRDefault="00DF0C8A" w:rsidP="00A0163A">
            <w:pPr>
              <w:spacing w:after="0" w:line="240" w:lineRule="auto"/>
              <w:ind w:left="113" w:right="113"/>
              <w:jc w:val="center"/>
            </w:pPr>
            <w:r w:rsidRPr="0052280C">
              <w:t>Eixos Estruturantes</w:t>
            </w:r>
          </w:p>
        </w:tc>
        <w:tc>
          <w:tcPr>
            <w:tcW w:w="3618" w:type="dxa"/>
            <w:gridSpan w:val="2"/>
            <w:vMerge w:val="restart"/>
          </w:tcPr>
          <w:p w:rsidR="00DF0C8A" w:rsidRPr="0052280C" w:rsidRDefault="00DF0C8A" w:rsidP="00D0659F">
            <w:pPr>
              <w:spacing w:after="0" w:line="240" w:lineRule="auto"/>
              <w:jc w:val="center"/>
            </w:pPr>
          </w:p>
          <w:p w:rsidR="00DF0C8A" w:rsidRPr="0052280C" w:rsidRDefault="00DF0C8A" w:rsidP="00D0659F">
            <w:pPr>
              <w:spacing w:after="0" w:line="240" w:lineRule="auto"/>
              <w:jc w:val="center"/>
            </w:pPr>
          </w:p>
          <w:p w:rsidR="00DF0C8A" w:rsidRDefault="00DF0C8A" w:rsidP="00D0659F">
            <w:pPr>
              <w:spacing w:after="0" w:line="240" w:lineRule="auto"/>
              <w:jc w:val="center"/>
            </w:pPr>
          </w:p>
          <w:p w:rsidR="00DF0C8A" w:rsidRPr="0052280C" w:rsidRDefault="00DF0C8A" w:rsidP="00D0659F">
            <w:pPr>
              <w:spacing w:after="0" w:line="240" w:lineRule="auto"/>
              <w:jc w:val="center"/>
            </w:pPr>
            <w:r w:rsidRPr="0052280C">
              <w:t>Campos de Experiências</w:t>
            </w:r>
          </w:p>
        </w:tc>
        <w:tc>
          <w:tcPr>
            <w:tcW w:w="4178" w:type="dxa"/>
            <w:gridSpan w:val="6"/>
          </w:tcPr>
          <w:p w:rsidR="00DF0C8A" w:rsidRPr="0052280C" w:rsidRDefault="00DF0C8A" w:rsidP="00D0659F">
            <w:pPr>
              <w:spacing w:after="0" w:line="240" w:lineRule="auto"/>
              <w:jc w:val="center"/>
            </w:pPr>
            <w:r w:rsidRPr="0052280C">
              <w:t>Número de Aulas Semanais</w:t>
            </w:r>
          </w:p>
        </w:tc>
      </w:tr>
      <w:tr w:rsidR="00DF0C8A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DF0C8A" w:rsidRPr="0052280C" w:rsidRDefault="00DF0C8A" w:rsidP="00D0659F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DF0C8A" w:rsidRPr="0052280C" w:rsidRDefault="00DF0C8A" w:rsidP="00D0659F">
            <w:pPr>
              <w:spacing w:after="0" w:line="240" w:lineRule="auto"/>
              <w:jc w:val="both"/>
            </w:pPr>
          </w:p>
        </w:tc>
        <w:tc>
          <w:tcPr>
            <w:tcW w:w="3618" w:type="dxa"/>
            <w:gridSpan w:val="2"/>
            <w:vMerge/>
          </w:tcPr>
          <w:p w:rsidR="00DF0C8A" w:rsidRPr="0052280C" w:rsidRDefault="00DF0C8A" w:rsidP="00D0659F">
            <w:pPr>
              <w:spacing w:after="0" w:line="240" w:lineRule="auto"/>
              <w:jc w:val="both"/>
            </w:pPr>
          </w:p>
        </w:tc>
        <w:tc>
          <w:tcPr>
            <w:tcW w:w="4178" w:type="dxa"/>
            <w:gridSpan w:val="6"/>
          </w:tcPr>
          <w:p w:rsidR="00DF0C8A" w:rsidRPr="0052280C" w:rsidRDefault="00DF0C8A" w:rsidP="00D0659F">
            <w:pPr>
              <w:spacing w:after="0" w:line="240" w:lineRule="auto"/>
              <w:jc w:val="center"/>
            </w:pPr>
            <w:r w:rsidRPr="0052280C">
              <w:t>Grupos</w:t>
            </w:r>
          </w:p>
        </w:tc>
      </w:tr>
      <w:tr w:rsidR="00A77554" w:rsidRPr="00AC33E5" w:rsidTr="00A0163A">
        <w:trPr>
          <w:cantSplit/>
          <w:trHeight w:val="1134"/>
          <w:jc w:val="center"/>
        </w:trPr>
        <w:tc>
          <w:tcPr>
            <w:tcW w:w="988" w:type="dxa"/>
            <w:vMerge/>
            <w:shd w:val="clear" w:color="auto" w:fill="auto"/>
            <w:textDirection w:val="btLr"/>
          </w:tcPr>
          <w:p w:rsidR="00A77554" w:rsidRPr="0052280C" w:rsidRDefault="00A77554" w:rsidP="00D0659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A77554" w:rsidRPr="0052280C" w:rsidRDefault="00A77554" w:rsidP="00D0659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618" w:type="dxa"/>
            <w:gridSpan w:val="2"/>
            <w:vMerge/>
          </w:tcPr>
          <w:p w:rsidR="00A77554" w:rsidRPr="0052280C" w:rsidRDefault="00A77554" w:rsidP="00D0659F">
            <w:pPr>
              <w:spacing w:after="0" w:line="240" w:lineRule="auto"/>
              <w:jc w:val="both"/>
            </w:pPr>
          </w:p>
        </w:tc>
        <w:tc>
          <w:tcPr>
            <w:tcW w:w="635" w:type="dxa"/>
            <w:textDirection w:val="btLr"/>
          </w:tcPr>
          <w:p w:rsidR="00A77554" w:rsidRPr="0052280C" w:rsidRDefault="00DF0C8A" w:rsidP="00DF0C8A">
            <w:pPr>
              <w:spacing w:after="0" w:line="240" w:lineRule="auto"/>
              <w:ind w:left="113" w:right="113"/>
              <w:jc w:val="center"/>
            </w:pPr>
            <w:r w:rsidRPr="0052280C">
              <w:t>Berçário</w:t>
            </w:r>
            <w:r>
              <w:t xml:space="preserve"> 1</w:t>
            </w:r>
          </w:p>
        </w:tc>
        <w:tc>
          <w:tcPr>
            <w:tcW w:w="708" w:type="dxa"/>
            <w:textDirection w:val="btLr"/>
          </w:tcPr>
          <w:p w:rsidR="00A77554" w:rsidRPr="0052280C" w:rsidRDefault="00DF0C8A" w:rsidP="00DF0C8A">
            <w:pPr>
              <w:spacing w:after="0" w:line="240" w:lineRule="auto"/>
              <w:ind w:left="113" w:right="113"/>
              <w:jc w:val="center"/>
            </w:pPr>
            <w:r w:rsidRPr="0052280C">
              <w:t>Berçário</w:t>
            </w:r>
            <w:r>
              <w:t xml:space="preserve"> 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77554" w:rsidRPr="0052280C" w:rsidRDefault="00DF0C8A" w:rsidP="00DF0C8A">
            <w:pPr>
              <w:spacing w:after="0" w:line="240" w:lineRule="auto"/>
              <w:ind w:left="113" w:right="113"/>
              <w:jc w:val="center"/>
            </w:pPr>
            <w:r w:rsidRPr="0052280C">
              <w:t>Maternal</w:t>
            </w:r>
            <w:r>
              <w:t xml:space="preserve"> 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77554" w:rsidRPr="0052280C" w:rsidRDefault="00A77554" w:rsidP="00DF0C8A">
            <w:pPr>
              <w:spacing w:after="0" w:line="240" w:lineRule="auto"/>
              <w:ind w:left="113" w:right="113"/>
              <w:jc w:val="center"/>
            </w:pPr>
            <w:r w:rsidRPr="0052280C">
              <w:t>Maternal</w:t>
            </w:r>
            <w:r w:rsidR="00DF0C8A">
              <w:t xml:space="preserve"> 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77554" w:rsidRPr="0052280C" w:rsidRDefault="00A77554" w:rsidP="00DF0C8A">
            <w:pPr>
              <w:spacing w:after="0" w:line="240" w:lineRule="auto"/>
              <w:ind w:left="113" w:right="113"/>
              <w:jc w:val="center"/>
            </w:pPr>
            <w:r w:rsidRPr="0052280C">
              <w:t>Pré-Escola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77554" w:rsidRPr="0052280C" w:rsidRDefault="00A77554" w:rsidP="00DF0C8A">
            <w:pPr>
              <w:spacing w:after="0" w:line="240" w:lineRule="auto"/>
              <w:ind w:left="113" w:right="113"/>
              <w:jc w:val="center"/>
            </w:pPr>
            <w:r w:rsidRPr="0052280C">
              <w:t>Pré-Escola2</w:t>
            </w: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337595" w:rsidRDefault="00337595" w:rsidP="00BF3689">
            <w:pPr>
              <w:spacing w:after="0" w:line="240" w:lineRule="auto"/>
              <w:ind w:left="113" w:right="113"/>
            </w:pPr>
            <w:r>
              <w:t xml:space="preserve">  </w:t>
            </w:r>
          </w:p>
          <w:p w:rsidR="00337595" w:rsidRPr="0052280C" w:rsidRDefault="00337595" w:rsidP="00BF3689">
            <w:pPr>
              <w:spacing w:after="0" w:line="240" w:lineRule="auto"/>
              <w:ind w:left="113" w:right="113"/>
              <w:jc w:val="center"/>
            </w:pPr>
            <w:r w:rsidRPr="0052280C">
              <w:t xml:space="preserve">Conviver   </w:t>
            </w:r>
            <w:r>
              <w:t xml:space="preserve">/ </w:t>
            </w:r>
            <w:r w:rsidRPr="0052280C">
              <w:t>Brincar</w:t>
            </w:r>
            <w:r>
              <w:t xml:space="preserve"> / P</w:t>
            </w:r>
            <w:r w:rsidRPr="0052280C">
              <w:t xml:space="preserve">articipar </w:t>
            </w:r>
            <w:r>
              <w:t xml:space="preserve">/ </w:t>
            </w:r>
            <w:r w:rsidRPr="0052280C">
              <w:t>Explorar</w:t>
            </w:r>
            <w:r>
              <w:t xml:space="preserve"> / </w:t>
            </w:r>
            <w:r w:rsidRPr="0052280C">
              <w:t>Expressar</w:t>
            </w:r>
            <w:r>
              <w:t xml:space="preserve"> /</w:t>
            </w:r>
            <w:r w:rsidRPr="0052280C">
              <w:t xml:space="preserve"> Conhecer-se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37595" w:rsidRPr="0052280C" w:rsidRDefault="00337595" w:rsidP="00BF3689">
            <w:pPr>
              <w:spacing w:after="0" w:line="240" w:lineRule="auto"/>
              <w:ind w:left="113" w:right="113"/>
              <w:jc w:val="center"/>
            </w:pPr>
            <w:r w:rsidRPr="0052280C">
              <w:t>Interações e Brincadeiras</w:t>
            </w:r>
          </w:p>
        </w:tc>
        <w:tc>
          <w:tcPr>
            <w:tcW w:w="651" w:type="dxa"/>
            <w:vMerge w:val="restart"/>
            <w:textDirection w:val="btLr"/>
          </w:tcPr>
          <w:p w:rsidR="00337595" w:rsidRPr="0052280C" w:rsidRDefault="00337595" w:rsidP="00D0659F">
            <w:pPr>
              <w:spacing w:after="0" w:line="240" w:lineRule="auto"/>
              <w:ind w:left="113" w:right="113"/>
              <w:jc w:val="center"/>
            </w:pPr>
            <w:r w:rsidRPr="0052280C">
              <w:t>Base Nacional Curricular Comum</w:t>
            </w: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O eu, o outro e o nós</w:t>
            </w:r>
          </w:p>
          <w:p w:rsidR="00337595" w:rsidRPr="0052280C" w:rsidRDefault="00337595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Corpo, gestos e movimentos</w:t>
            </w:r>
          </w:p>
          <w:p w:rsidR="00337595" w:rsidRPr="0052280C" w:rsidRDefault="00337595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Traços, sons, cores e formas</w:t>
            </w:r>
          </w:p>
          <w:p w:rsidR="00337595" w:rsidRPr="0052280C" w:rsidRDefault="00337595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Escuta, fala, pensamento e imaginação</w:t>
            </w:r>
          </w:p>
          <w:p w:rsidR="00337595" w:rsidRPr="0052280C" w:rsidRDefault="00337595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Espaços, tempos, quantidades, relações e transformações</w:t>
            </w:r>
          </w:p>
          <w:p w:rsidR="00337595" w:rsidRPr="0052280C" w:rsidRDefault="00337595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337595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337595" w:rsidRPr="0052280C" w:rsidRDefault="00337595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center"/>
            </w:pPr>
            <w:r w:rsidRPr="0052280C">
              <w:t>TOTAL BNCC</w:t>
            </w:r>
          </w:p>
        </w:tc>
        <w:tc>
          <w:tcPr>
            <w:tcW w:w="635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337595" w:rsidRPr="0052280C" w:rsidRDefault="00337595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 w:val="restart"/>
            <w:textDirection w:val="btLr"/>
          </w:tcPr>
          <w:p w:rsidR="00030BE2" w:rsidRPr="0052280C" w:rsidRDefault="00030BE2" w:rsidP="00D0659F">
            <w:pPr>
              <w:spacing w:after="0" w:line="240" w:lineRule="auto"/>
              <w:ind w:left="113" w:right="113"/>
              <w:jc w:val="center"/>
            </w:pPr>
            <w:r w:rsidRPr="0052280C">
              <w:t>Parte Diversificad</w:t>
            </w:r>
            <w:r>
              <w:t>a</w:t>
            </w: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center"/>
            </w:pPr>
          </w:p>
          <w:p w:rsidR="00030BE2" w:rsidRPr="0052280C" w:rsidRDefault="00030BE2" w:rsidP="00D0659F">
            <w:pPr>
              <w:spacing w:after="0" w:line="240" w:lineRule="auto"/>
              <w:jc w:val="center"/>
            </w:pP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030BE2" w:rsidRPr="00AC33E5" w:rsidTr="00A0163A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651" w:type="dxa"/>
            <w:vMerge/>
          </w:tcPr>
          <w:p w:rsidR="00030BE2" w:rsidRPr="0052280C" w:rsidRDefault="00030BE2" w:rsidP="00D0659F">
            <w:pPr>
              <w:spacing w:after="0" w:line="240" w:lineRule="auto"/>
              <w:jc w:val="both"/>
            </w:pPr>
          </w:p>
        </w:tc>
        <w:tc>
          <w:tcPr>
            <w:tcW w:w="2967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center"/>
            </w:pPr>
            <w:r w:rsidRPr="0052280C">
              <w:t>TOTAL PARTE DIVERSIFICADA</w:t>
            </w:r>
          </w:p>
        </w:tc>
        <w:tc>
          <w:tcPr>
            <w:tcW w:w="635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030BE2" w:rsidRPr="0052280C" w:rsidRDefault="00030BE2" w:rsidP="00D0659F">
            <w:pPr>
              <w:spacing w:after="0" w:line="240" w:lineRule="auto"/>
              <w:jc w:val="right"/>
            </w:pPr>
          </w:p>
        </w:tc>
      </w:tr>
      <w:tr w:rsidR="00FF5FF7" w:rsidRPr="00AC33E5" w:rsidTr="004126B8">
        <w:trPr>
          <w:jc w:val="center"/>
        </w:trPr>
        <w:tc>
          <w:tcPr>
            <w:tcW w:w="5456" w:type="dxa"/>
            <w:gridSpan w:val="4"/>
            <w:shd w:val="clear" w:color="auto" w:fill="auto"/>
          </w:tcPr>
          <w:p w:rsidR="00FF5FF7" w:rsidRPr="0052280C" w:rsidRDefault="00FF5FF7" w:rsidP="00D0659F">
            <w:pPr>
              <w:spacing w:after="0" w:line="240" w:lineRule="auto"/>
              <w:jc w:val="center"/>
            </w:pPr>
            <w:r w:rsidRPr="0052280C">
              <w:t>TOTAL GERAL</w:t>
            </w:r>
          </w:p>
        </w:tc>
        <w:tc>
          <w:tcPr>
            <w:tcW w:w="635" w:type="dxa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  <w:tc>
          <w:tcPr>
            <w:tcW w:w="708" w:type="dxa"/>
            <w:shd w:val="clear" w:color="auto" w:fill="auto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FF5FF7" w:rsidRPr="0052280C" w:rsidRDefault="00FF5FF7" w:rsidP="00D0659F">
            <w:pPr>
              <w:spacing w:after="0" w:line="240" w:lineRule="auto"/>
              <w:jc w:val="right"/>
            </w:pPr>
          </w:p>
        </w:tc>
      </w:tr>
    </w:tbl>
    <w:p w:rsidR="00C321B2" w:rsidRPr="00CA2805" w:rsidRDefault="00C321B2">
      <w:pPr>
        <w:rPr>
          <w:sz w:val="10"/>
          <w:szCs w:val="1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A0163A" w:rsidRPr="005313F3" w:rsidTr="005313F3">
        <w:trPr>
          <w:jc w:val="center"/>
        </w:trPr>
        <w:tc>
          <w:tcPr>
            <w:tcW w:w="3252" w:type="dxa"/>
            <w:shd w:val="clear" w:color="auto" w:fill="auto"/>
          </w:tcPr>
          <w:p w:rsidR="00A0163A" w:rsidRPr="005313F3" w:rsidRDefault="00A0163A" w:rsidP="00D0659F">
            <w:pPr>
              <w:spacing w:after="0" w:line="240" w:lineRule="auto"/>
              <w:ind w:left="6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Nome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RG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Diretor de Escola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Data: ----/---/2019</w:t>
            </w:r>
          </w:p>
        </w:tc>
        <w:tc>
          <w:tcPr>
            <w:tcW w:w="3253" w:type="dxa"/>
            <w:shd w:val="clear" w:color="auto" w:fill="auto"/>
          </w:tcPr>
          <w:p w:rsidR="00A0163A" w:rsidRPr="005313F3" w:rsidRDefault="00A0163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Pela homologação                   Nome</w:t>
            </w:r>
          </w:p>
          <w:p w:rsidR="00A0163A" w:rsidRPr="005313F3" w:rsidRDefault="00A0163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RG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Supervisor de Ensino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Data: ----/---/2019</w:t>
            </w:r>
          </w:p>
        </w:tc>
        <w:tc>
          <w:tcPr>
            <w:tcW w:w="3253" w:type="dxa"/>
            <w:shd w:val="clear" w:color="auto" w:fill="auto"/>
          </w:tcPr>
          <w:p w:rsidR="00A0163A" w:rsidRPr="005313F3" w:rsidRDefault="00A0163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Homologo</w:t>
            </w:r>
          </w:p>
          <w:p w:rsidR="00A0163A" w:rsidRPr="005313F3" w:rsidRDefault="00A0163A" w:rsidP="00D065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                          Nome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RG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Dirigente de Ensino</w:t>
            </w:r>
          </w:p>
          <w:p w:rsidR="00A0163A" w:rsidRPr="005313F3" w:rsidRDefault="00A0163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5313F3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Data: ----/---/2019</w:t>
            </w:r>
          </w:p>
        </w:tc>
      </w:tr>
    </w:tbl>
    <w:p w:rsidR="00C321B2" w:rsidRPr="005313F3" w:rsidRDefault="00C321B2" w:rsidP="005D434A">
      <w:pPr>
        <w:rPr>
          <w:sz w:val="20"/>
          <w:szCs w:val="20"/>
          <w:lang w:val="pt-BR"/>
        </w:rPr>
      </w:pPr>
    </w:p>
    <w:sectPr w:rsidR="00C321B2" w:rsidRPr="005313F3" w:rsidSect="00CA2805">
      <w:pgSz w:w="11906" w:h="16838"/>
      <w:pgMar w:top="510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B2"/>
    <w:rsid w:val="00030BE2"/>
    <w:rsid w:val="000F6BCD"/>
    <w:rsid w:val="002A7CB0"/>
    <w:rsid w:val="00300051"/>
    <w:rsid w:val="00337595"/>
    <w:rsid w:val="003C67D2"/>
    <w:rsid w:val="00400BE4"/>
    <w:rsid w:val="004363B4"/>
    <w:rsid w:val="005313F3"/>
    <w:rsid w:val="005D434A"/>
    <w:rsid w:val="006E28FF"/>
    <w:rsid w:val="00715CAA"/>
    <w:rsid w:val="00793267"/>
    <w:rsid w:val="007A53CE"/>
    <w:rsid w:val="008D72AD"/>
    <w:rsid w:val="00A0163A"/>
    <w:rsid w:val="00A478D4"/>
    <w:rsid w:val="00A77554"/>
    <w:rsid w:val="00B440E0"/>
    <w:rsid w:val="00B75CFA"/>
    <w:rsid w:val="00BF3689"/>
    <w:rsid w:val="00C15993"/>
    <w:rsid w:val="00C321B2"/>
    <w:rsid w:val="00C87C33"/>
    <w:rsid w:val="00CA2805"/>
    <w:rsid w:val="00D2776B"/>
    <w:rsid w:val="00D72B80"/>
    <w:rsid w:val="00DF0C8A"/>
    <w:rsid w:val="00DF162C"/>
    <w:rsid w:val="00F40912"/>
    <w:rsid w:val="00F8031F"/>
    <w:rsid w:val="00FA201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7084-5CAD-48B8-936C-B14368F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De Campos Fontolan</dc:creator>
  <cp:keywords/>
  <dc:description/>
  <cp:lastModifiedBy>Milta Alves Ribeiro Maron</cp:lastModifiedBy>
  <cp:revision>2</cp:revision>
  <dcterms:created xsi:type="dcterms:W3CDTF">2019-01-07T12:39:00Z</dcterms:created>
  <dcterms:modified xsi:type="dcterms:W3CDTF">2019-01-07T12:39:00Z</dcterms:modified>
</cp:coreProperties>
</file>