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CB3" w:rsidRPr="002F7CB3" w:rsidRDefault="002F7CB3" w:rsidP="002F7CB3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bookmarkStart w:id="0" w:name="_GoBack"/>
      <w:bookmarkEnd w:id="0"/>
      <w:r w:rsidRPr="002F7CB3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pt-BR"/>
        </w:rPr>
        <w:t xml:space="preserve">DIRETORIA </w:t>
      </w:r>
      <w:r w:rsidR="00031E65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pt-BR"/>
        </w:rPr>
        <w:t>DE ENSINO – REGIÃO DE CARAPICUÍBA</w:t>
      </w:r>
    </w:p>
    <w:p w:rsidR="002F7CB3" w:rsidRPr="002F7CB3" w:rsidRDefault="002F7CB3" w:rsidP="002F7CB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2F7CB3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pt-BR"/>
        </w:rPr>
        <w:t> </w:t>
      </w:r>
    </w:p>
    <w:p w:rsidR="002F7CB3" w:rsidRPr="00491664" w:rsidRDefault="002F7CB3" w:rsidP="002F7CB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491664">
        <w:rPr>
          <w:rFonts w:ascii="Arial" w:eastAsia="Times New Roman" w:hAnsi="Arial" w:cs="Arial"/>
          <w:color w:val="444444"/>
          <w:sz w:val="24"/>
          <w:szCs w:val="24"/>
          <w:u w:val="single"/>
          <w:bdr w:val="none" w:sz="0" w:space="0" w:color="auto" w:frame="1"/>
          <w:lang w:eastAsia="pt-BR"/>
        </w:rPr>
        <w:t>EDITAL</w:t>
      </w:r>
    </w:p>
    <w:p w:rsidR="002F7CB3" w:rsidRPr="00491664" w:rsidRDefault="002F7CB3" w:rsidP="002F7CB3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Cs/>
          <w:color w:val="333333"/>
          <w:kern w:val="36"/>
          <w:sz w:val="18"/>
          <w:szCs w:val="18"/>
          <w:lang w:eastAsia="pt-BR"/>
        </w:rPr>
      </w:pPr>
      <w:r w:rsidRPr="00491664">
        <w:rPr>
          <w:rFonts w:ascii="Arial" w:eastAsia="Times New Roman" w:hAnsi="Arial" w:cs="Arial"/>
          <w:bCs/>
          <w:color w:val="333333"/>
          <w:kern w:val="36"/>
          <w:sz w:val="24"/>
          <w:szCs w:val="24"/>
          <w:u w:val="single"/>
          <w:bdr w:val="none" w:sz="0" w:space="0" w:color="auto" w:frame="1"/>
          <w:lang w:eastAsia="pt-BR"/>
        </w:rPr>
        <w:t>INSCRIÇÃO – RES. SE-82/2013</w:t>
      </w:r>
      <w:r w:rsidR="00C60ADD" w:rsidRPr="00491664">
        <w:rPr>
          <w:rFonts w:ascii="Arial" w:eastAsia="Times New Roman" w:hAnsi="Arial" w:cs="Arial"/>
          <w:bCs/>
          <w:color w:val="333333"/>
          <w:kern w:val="36"/>
          <w:sz w:val="24"/>
          <w:szCs w:val="24"/>
          <w:u w:val="single"/>
          <w:bdr w:val="none" w:sz="0" w:space="0" w:color="auto" w:frame="1"/>
          <w:lang w:eastAsia="pt-BR"/>
        </w:rPr>
        <w:t xml:space="preserve"> </w:t>
      </w:r>
      <w:r w:rsidR="00E6434E">
        <w:rPr>
          <w:rFonts w:ascii="Arial" w:eastAsia="Times New Roman" w:hAnsi="Arial" w:cs="Arial"/>
          <w:bCs/>
          <w:color w:val="333333"/>
          <w:kern w:val="36"/>
          <w:sz w:val="24"/>
          <w:szCs w:val="24"/>
          <w:u w:val="single"/>
          <w:bdr w:val="none" w:sz="0" w:space="0" w:color="auto" w:frame="1"/>
          <w:lang w:eastAsia="pt-BR"/>
        </w:rPr>
        <w:t>alterada pela RES.SE-01/2018</w:t>
      </w:r>
      <w:r w:rsidR="00C60ADD" w:rsidRPr="00491664">
        <w:rPr>
          <w:rFonts w:ascii="Arial" w:eastAsia="Times New Roman" w:hAnsi="Arial" w:cs="Arial"/>
          <w:bCs/>
          <w:color w:val="333333"/>
          <w:kern w:val="36"/>
          <w:sz w:val="24"/>
          <w:szCs w:val="24"/>
          <w:u w:val="single"/>
          <w:bdr w:val="none" w:sz="0" w:space="0" w:color="auto" w:frame="1"/>
          <w:lang w:eastAsia="pt-BR"/>
        </w:rPr>
        <w:t>– Suporte Pedagógico</w:t>
      </w:r>
      <w:r w:rsidR="00E6434E">
        <w:rPr>
          <w:rFonts w:ascii="Arial" w:eastAsia="Times New Roman" w:hAnsi="Arial" w:cs="Arial"/>
          <w:bCs/>
          <w:color w:val="333333"/>
          <w:kern w:val="36"/>
          <w:sz w:val="24"/>
          <w:szCs w:val="24"/>
          <w:u w:val="single"/>
          <w:bdr w:val="none" w:sz="0" w:space="0" w:color="auto" w:frame="1"/>
          <w:lang w:eastAsia="pt-BR"/>
        </w:rPr>
        <w:t>- Diretor de Escola.</w:t>
      </w:r>
    </w:p>
    <w:p w:rsidR="00491664" w:rsidRDefault="002F7CB3" w:rsidP="00491664">
      <w:pPr>
        <w:spacing w:after="225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491664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pt-BR"/>
        </w:rPr>
        <w:t xml:space="preserve">Estarão abertas, na Diretoria de Ensino – Região de </w:t>
      </w:r>
      <w:r w:rsidR="00C60ADD" w:rsidRPr="00491664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pt-BR"/>
        </w:rPr>
        <w:t>Carapicuíba</w:t>
      </w:r>
      <w:r w:rsidRPr="00491664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pt-BR"/>
        </w:rPr>
        <w:t>, conforme quadro abaixo, as inscrições para responder pelas atribuições de cargo vago e/ou para substituir titular de cargo de </w:t>
      </w:r>
      <w:r w:rsidRPr="00491664">
        <w:rPr>
          <w:rFonts w:ascii="Arial" w:eastAsia="Times New Roman" w:hAnsi="Arial" w:cs="Arial"/>
          <w:bCs/>
          <w:i/>
          <w:iCs/>
          <w:color w:val="444444"/>
          <w:sz w:val="24"/>
          <w:szCs w:val="24"/>
          <w:bdr w:val="none" w:sz="0" w:space="0" w:color="auto" w:frame="1"/>
          <w:lang w:eastAsia="pt-BR"/>
        </w:rPr>
        <w:t xml:space="preserve">Diretor de </w:t>
      </w:r>
      <w:r w:rsidR="00E6434E" w:rsidRPr="00491664">
        <w:rPr>
          <w:rFonts w:ascii="Arial" w:eastAsia="Times New Roman" w:hAnsi="Arial" w:cs="Arial"/>
          <w:bCs/>
          <w:i/>
          <w:iCs/>
          <w:color w:val="444444"/>
          <w:sz w:val="24"/>
          <w:szCs w:val="24"/>
          <w:bdr w:val="none" w:sz="0" w:space="0" w:color="auto" w:frame="1"/>
          <w:lang w:eastAsia="pt-BR"/>
        </w:rPr>
        <w:t>Escola</w:t>
      </w:r>
      <w:r w:rsidR="00E6434E" w:rsidRPr="00491664">
        <w:rPr>
          <w:rFonts w:ascii="Arial" w:eastAsia="Times New Roman" w:hAnsi="Arial" w:cs="Arial"/>
          <w:i/>
          <w:iCs/>
          <w:color w:val="444444"/>
          <w:sz w:val="24"/>
          <w:szCs w:val="24"/>
          <w:bdr w:val="none" w:sz="0" w:space="0" w:color="auto" w:frame="1"/>
          <w:lang w:eastAsia="pt-BR"/>
        </w:rPr>
        <w:t> nos</w:t>
      </w:r>
      <w:r w:rsidRPr="00491664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pt-BR"/>
        </w:rPr>
        <w:t xml:space="preserve"> seus impedimentos legais e temporários, nos termos da Res. SE </w:t>
      </w:r>
      <w:r w:rsidR="00C60ADD" w:rsidRPr="00491664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pt-BR"/>
        </w:rPr>
        <w:t>82/13</w:t>
      </w:r>
      <w:r w:rsidR="00E6434E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pt-BR"/>
        </w:rPr>
        <w:t xml:space="preserve"> </w:t>
      </w:r>
      <w:r w:rsidR="00E6434E" w:rsidRPr="00E6434E">
        <w:rPr>
          <w:rFonts w:ascii="Arial" w:eastAsia="Times New Roman" w:hAnsi="Arial" w:cs="Arial"/>
          <w:bCs/>
          <w:i/>
          <w:color w:val="333333"/>
          <w:kern w:val="36"/>
          <w:sz w:val="24"/>
          <w:szCs w:val="24"/>
          <w:bdr w:val="none" w:sz="0" w:space="0" w:color="auto" w:frame="1"/>
          <w:lang w:eastAsia="pt-BR"/>
        </w:rPr>
        <w:t>alterada pela R</w:t>
      </w:r>
      <w:r w:rsidR="00E6434E">
        <w:rPr>
          <w:rFonts w:ascii="Arial" w:eastAsia="Times New Roman" w:hAnsi="Arial" w:cs="Arial"/>
          <w:bCs/>
          <w:i/>
          <w:color w:val="333333"/>
          <w:kern w:val="36"/>
          <w:sz w:val="24"/>
          <w:szCs w:val="24"/>
          <w:bdr w:val="none" w:sz="0" w:space="0" w:color="auto" w:frame="1"/>
          <w:lang w:eastAsia="pt-BR"/>
        </w:rPr>
        <w:t>es</w:t>
      </w:r>
      <w:r w:rsidR="00E6434E" w:rsidRPr="00E6434E">
        <w:rPr>
          <w:rFonts w:ascii="Arial" w:eastAsia="Times New Roman" w:hAnsi="Arial" w:cs="Arial"/>
          <w:bCs/>
          <w:i/>
          <w:color w:val="333333"/>
          <w:kern w:val="36"/>
          <w:sz w:val="24"/>
          <w:szCs w:val="24"/>
          <w:bdr w:val="none" w:sz="0" w:space="0" w:color="auto" w:frame="1"/>
          <w:lang w:eastAsia="pt-BR"/>
        </w:rPr>
        <w:t>.SE-01/2018– Suporte Pedagógico- Diretor de Escola</w:t>
      </w:r>
      <w:r w:rsidR="00C60ADD" w:rsidRPr="00E6434E">
        <w:rPr>
          <w:rFonts w:ascii="Arial" w:eastAsia="Times New Roman" w:hAnsi="Arial" w:cs="Arial"/>
          <w:i/>
          <w:color w:val="444444"/>
          <w:sz w:val="24"/>
          <w:szCs w:val="24"/>
          <w:bdr w:val="none" w:sz="0" w:space="0" w:color="auto" w:frame="1"/>
          <w:lang w:eastAsia="pt-BR"/>
        </w:rPr>
        <w:t>.</w:t>
      </w:r>
    </w:p>
    <w:p w:rsidR="002F7CB3" w:rsidRPr="00491664" w:rsidRDefault="002F7CB3" w:rsidP="00491664">
      <w:pPr>
        <w:spacing w:after="225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49166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pt-BR"/>
        </w:rPr>
        <w:t xml:space="preserve">Período de inscrição: de 01 a </w:t>
      </w:r>
      <w:r w:rsidR="00E6434E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pt-BR"/>
        </w:rPr>
        <w:t>07/03/2018</w:t>
      </w:r>
    </w:p>
    <w:p w:rsidR="002F7CB3" w:rsidRPr="00491664" w:rsidRDefault="00C60ADD" w:rsidP="00C60AD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491664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pt-BR"/>
        </w:rPr>
        <w:t xml:space="preserve">Horário: das 8h30 </w:t>
      </w:r>
      <w:r w:rsidR="002F7CB3" w:rsidRPr="00491664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pt-BR"/>
        </w:rPr>
        <w:t>às 1</w:t>
      </w:r>
      <w:r w:rsidR="00E6434E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pt-BR"/>
        </w:rPr>
        <w:t>2</w:t>
      </w:r>
      <w:r w:rsidRPr="00491664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pt-BR"/>
        </w:rPr>
        <w:t>h30</w:t>
      </w:r>
      <w:r w:rsidR="002F7CB3" w:rsidRPr="00491664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pt-BR"/>
        </w:rPr>
        <w:t xml:space="preserve"> e das 1</w:t>
      </w:r>
      <w:r w:rsidR="00E6434E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pt-BR"/>
        </w:rPr>
        <w:t>3</w:t>
      </w:r>
      <w:r w:rsidR="002F7CB3" w:rsidRPr="00491664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pt-BR"/>
        </w:rPr>
        <w:t>h</w:t>
      </w:r>
      <w:r w:rsidRPr="00491664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pt-BR"/>
        </w:rPr>
        <w:t>30 às 16</w:t>
      </w:r>
      <w:r w:rsidR="002F7CB3" w:rsidRPr="00491664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pt-BR"/>
        </w:rPr>
        <w:t>h</w:t>
      </w:r>
      <w:r w:rsidRPr="00491664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pt-BR"/>
        </w:rPr>
        <w:t>30</w:t>
      </w:r>
      <w:r w:rsidR="002F7CB3" w:rsidRPr="00491664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pt-BR"/>
        </w:rPr>
        <w:t>.</w:t>
      </w:r>
    </w:p>
    <w:p w:rsidR="002F7CB3" w:rsidRPr="00491664" w:rsidRDefault="002F7CB3" w:rsidP="00C60AD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491664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pt-BR"/>
        </w:rPr>
        <w:t xml:space="preserve">Local: Diretoria </w:t>
      </w:r>
      <w:r w:rsidR="00C60ADD" w:rsidRPr="00491664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pt-BR"/>
        </w:rPr>
        <w:t>de Ensino – Região de Carapicuíba</w:t>
      </w:r>
      <w:r w:rsidRPr="00491664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pt-BR"/>
        </w:rPr>
        <w:t xml:space="preserve"> – Rua </w:t>
      </w:r>
      <w:r w:rsidR="00C60ADD" w:rsidRPr="00491664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pt-BR"/>
        </w:rPr>
        <w:t>Bom Jesus do Amparo</w:t>
      </w:r>
      <w:r w:rsidRPr="00491664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pt-BR"/>
        </w:rPr>
        <w:t xml:space="preserve">, </w:t>
      </w:r>
      <w:r w:rsidR="002C2A6C" w:rsidRPr="00491664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pt-BR"/>
        </w:rPr>
        <w:t>02 – Cohab V – Carapicuíba.</w:t>
      </w:r>
    </w:p>
    <w:p w:rsidR="002F7CB3" w:rsidRPr="00491664" w:rsidRDefault="002F7CB3" w:rsidP="002F7CB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491664">
        <w:rPr>
          <w:rFonts w:ascii="Arial" w:eastAsia="Times New Roman" w:hAnsi="Arial" w:cs="Arial"/>
          <w:bCs/>
          <w:color w:val="444444"/>
          <w:sz w:val="24"/>
          <w:szCs w:val="24"/>
          <w:u w:val="single"/>
          <w:bdr w:val="none" w:sz="0" w:space="0" w:color="auto" w:frame="1"/>
          <w:lang w:eastAsia="pt-BR"/>
        </w:rPr>
        <w:t>I – Condições para inscrição:</w:t>
      </w:r>
    </w:p>
    <w:p w:rsidR="00491664" w:rsidRDefault="002F7CB3" w:rsidP="00491664">
      <w:pPr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333333"/>
          <w:sz w:val="36"/>
          <w:szCs w:val="36"/>
          <w:lang w:eastAsia="pt-BR"/>
        </w:rPr>
      </w:pPr>
      <w:r w:rsidRPr="00491664">
        <w:rPr>
          <w:rFonts w:ascii="Arial" w:eastAsia="Times New Roman" w:hAnsi="Arial" w:cs="Arial"/>
          <w:bCs/>
          <w:color w:val="333333"/>
          <w:sz w:val="27"/>
          <w:szCs w:val="27"/>
          <w:bdr w:val="none" w:sz="0" w:space="0" w:color="auto" w:frame="1"/>
          <w:lang w:eastAsia="pt-BR"/>
        </w:rPr>
        <w:t>1. Para responder por cargo vago ou substituir Diretor de Escola:</w:t>
      </w:r>
    </w:p>
    <w:p w:rsidR="00491664" w:rsidRDefault="002F7CB3" w:rsidP="00491664">
      <w:pPr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333333"/>
          <w:sz w:val="36"/>
          <w:szCs w:val="36"/>
          <w:lang w:eastAsia="pt-BR"/>
        </w:rPr>
      </w:pPr>
      <w:r w:rsidRPr="00491664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pt-BR"/>
        </w:rPr>
        <w:t>a) Ser titular de cargo do magistério da Secretaria da Educação do Estado de São Paulo;</w:t>
      </w:r>
    </w:p>
    <w:p w:rsidR="00491664" w:rsidRPr="00491664" w:rsidRDefault="002F7CB3" w:rsidP="00491664">
      <w:pPr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333333"/>
          <w:sz w:val="36"/>
          <w:szCs w:val="36"/>
          <w:lang w:eastAsia="pt-BR"/>
        </w:rPr>
      </w:pPr>
      <w:r w:rsidRPr="00491664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pt-BR"/>
        </w:rPr>
        <w:t>b) Possuir curso de Licenciatura Plena em Pedagogia ou Pós-Graduação (</w:t>
      </w:r>
      <w:proofErr w:type="spellStart"/>
      <w:r w:rsidRPr="00491664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pt-BR"/>
        </w:rPr>
        <w:t>Stritu</w:t>
      </w:r>
      <w:proofErr w:type="spellEnd"/>
      <w:r w:rsidRPr="00491664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pt-BR"/>
        </w:rPr>
        <w:t>-Sensu) na área da Educação;</w:t>
      </w:r>
    </w:p>
    <w:p w:rsidR="002F7CB3" w:rsidRPr="00491664" w:rsidRDefault="002F7CB3" w:rsidP="002F7CB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491664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pt-BR"/>
        </w:rPr>
        <w:t>c) Contar, no mínimo, com oito anos de efetivo exercício no Magistério.</w:t>
      </w:r>
    </w:p>
    <w:p w:rsidR="002F7CB3" w:rsidRPr="00491664" w:rsidRDefault="002F7CB3" w:rsidP="002F7CB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491664">
        <w:rPr>
          <w:rFonts w:ascii="Arial" w:eastAsia="Times New Roman" w:hAnsi="Arial" w:cs="Arial"/>
          <w:bCs/>
          <w:color w:val="444444"/>
          <w:sz w:val="24"/>
          <w:szCs w:val="24"/>
          <w:u w:val="single"/>
          <w:bdr w:val="none" w:sz="0" w:space="0" w:color="auto" w:frame="1"/>
          <w:lang w:eastAsia="pt-BR"/>
        </w:rPr>
        <w:t>II – Documentação exigida:</w:t>
      </w:r>
    </w:p>
    <w:p w:rsidR="002F7CB3" w:rsidRPr="00491664" w:rsidRDefault="002F7CB3" w:rsidP="002F7CB3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49166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pt-BR"/>
        </w:rPr>
        <w:t>Anexo I (</w:t>
      </w:r>
      <w:r w:rsidR="003F23F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pt-BR"/>
        </w:rPr>
        <w:t>data base 30/06/2017</w:t>
      </w:r>
      <w:r w:rsidRPr="0049166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pt-BR"/>
        </w:rPr>
        <w:t>) da Res. SE 82/13 fornecido pelo órgão de classificação, obedecendo-se os mesmos critérios para a concessão de Adicional de Tempo de Serviço, sendo que o tempo concomitante será considerado uma única vez.</w:t>
      </w:r>
    </w:p>
    <w:p w:rsidR="002F7CB3" w:rsidRPr="00491664" w:rsidRDefault="002F7CB3" w:rsidP="002F7CB3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49166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pt-BR"/>
        </w:rPr>
        <w:t>Fotocópia da Carteira de Identidade;</w:t>
      </w:r>
    </w:p>
    <w:p w:rsidR="002F7CB3" w:rsidRPr="00491664" w:rsidRDefault="002F7CB3" w:rsidP="002F7CB3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49166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pt-BR"/>
        </w:rPr>
        <w:t>Fotocópia de Certificados de Aprovação em Concursos Públicos da SEE (cargos da classe de Suporte Pedagógico, exceto o do próprio cargo);</w:t>
      </w:r>
    </w:p>
    <w:p w:rsidR="002F7CB3" w:rsidRPr="00491664" w:rsidRDefault="002F7CB3" w:rsidP="002C2A6C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49166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pt-BR"/>
        </w:rPr>
        <w:t>Cópia do Diploma de Licenciatura Plena em Pedagogia ou Pós-Graduação (</w:t>
      </w:r>
      <w:proofErr w:type="spellStart"/>
      <w:r w:rsidRPr="0049166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pt-BR"/>
        </w:rPr>
        <w:t>Stritu</w:t>
      </w:r>
      <w:proofErr w:type="spellEnd"/>
      <w:r w:rsidRPr="0049166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pt-BR"/>
        </w:rPr>
        <w:t>-Sensu) na área da Educação, acompanhado do respectivo Histórico Escolar.</w:t>
      </w:r>
    </w:p>
    <w:p w:rsidR="002F7CB3" w:rsidRPr="00491664" w:rsidRDefault="002F7CB3" w:rsidP="002F7CB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491664">
        <w:rPr>
          <w:rFonts w:ascii="Arial" w:eastAsia="Times New Roman" w:hAnsi="Arial" w:cs="Arial"/>
          <w:bCs/>
          <w:color w:val="444444"/>
          <w:sz w:val="24"/>
          <w:szCs w:val="24"/>
          <w:u w:val="single"/>
          <w:bdr w:val="none" w:sz="0" w:space="0" w:color="auto" w:frame="1"/>
          <w:lang w:eastAsia="pt-BR"/>
        </w:rPr>
        <w:t>III –  Da classificação e dos recursos</w:t>
      </w:r>
    </w:p>
    <w:p w:rsidR="002F7CB3" w:rsidRPr="00491664" w:rsidRDefault="002F7CB3" w:rsidP="002F7CB3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49166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pt-BR"/>
        </w:rPr>
        <w:t xml:space="preserve">Publicação da classificação: </w:t>
      </w:r>
      <w:r w:rsidR="00F60ADE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pt-BR"/>
        </w:rPr>
        <w:t>13/03/2018</w:t>
      </w:r>
    </w:p>
    <w:p w:rsidR="002F7CB3" w:rsidRPr="00491664" w:rsidRDefault="002F7CB3" w:rsidP="002F7CB3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49166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pt-BR"/>
        </w:rPr>
        <w:t>Prazo para r</w:t>
      </w:r>
      <w:r w:rsidR="00F60ADE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pt-BR"/>
        </w:rPr>
        <w:t>ecurso: 14 e 15/03/2018</w:t>
      </w:r>
    </w:p>
    <w:p w:rsidR="002F7CB3" w:rsidRPr="00491664" w:rsidRDefault="002F7CB3" w:rsidP="00491664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49166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pt-BR"/>
        </w:rPr>
        <w:t xml:space="preserve">Classificação final pós-recurso: </w:t>
      </w:r>
      <w:r w:rsidR="00F60ADE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pt-BR"/>
        </w:rPr>
        <w:t>16/03/2018</w:t>
      </w:r>
    </w:p>
    <w:p w:rsidR="002F7CB3" w:rsidRPr="00491664" w:rsidRDefault="002F7CB3" w:rsidP="002F7CB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491664">
        <w:rPr>
          <w:rFonts w:ascii="Arial" w:eastAsia="Times New Roman" w:hAnsi="Arial" w:cs="Arial"/>
          <w:bCs/>
          <w:color w:val="444444"/>
          <w:sz w:val="24"/>
          <w:szCs w:val="24"/>
          <w:bdr w:val="none" w:sz="0" w:space="0" w:color="auto" w:frame="1"/>
          <w:lang w:eastAsia="pt-BR"/>
        </w:rPr>
        <w:t xml:space="preserve">IV – </w:t>
      </w:r>
      <w:proofErr w:type="gramStart"/>
      <w:r w:rsidRPr="00491664">
        <w:rPr>
          <w:rFonts w:ascii="Arial" w:eastAsia="Times New Roman" w:hAnsi="Arial" w:cs="Arial"/>
          <w:bCs/>
          <w:color w:val="444444"/>
          <w:sz w:val="24"/>
          <w:szCs w:val="24"/>
          <w:bdr w:val="none" w:sz="0" w:space="0" w:color="auto" w:frame="1"/>
          <w:lang w:eastAsia="pt-BR"/>
        </w:rPr>
        <w:t>Das</w:t>
      </w:r>
      <w:proofErr w:type="gramEnd"/>
      <w:r w:rsidRPr="00491664">
        <w:rPr>
          <w:rFonts w:ascii="Arial" w:eastAsia="Times New Roman" w:hAnsi="Arial" w:cs="Arial"/>
          <w:bCs/>
          <w:color w:val="444444"/>
          <w:sz w:val="24"/>
          <w:szCs w:val="24"/>
          <w:bdr w:val="none" w:sz="0" w:space="0" w:color="auto" w:frame="1"/>
          <w:lang w:eastAsia="pt-BR"/>
        </w:rPr>
        <w:t xml:space="preserve"> disposições finais</w:t>
      </w:r>
    </w:p>
    <w:p w:rsidR="002F7CB3" w:rsidRPr="00491664" w:rsidRDefault="00F60ADE" w:rsidP="002F7CB3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pt-BR"/>
        </w:rPr>
        <w:t>O Anexo I</w:t>
      </w:r>
      <w:r w:rsidR="002F7CB3" w:rsidRPr="0049166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pt-BR"/>
        </w:rPr>
        <w:t xml:space="preserve"> dos Diretores de Escola, efetivos, lotados nesta DE, deverá ser </w:t>
      </w:r>
      <w:r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pt-BR"/>
        </w:rPr>
        <w:t>encaminhado</w:t>
      </w:r>
      <w:r w:rsidR="002F7CB3" w:rsidRPr="0049166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pt-BR"/>
        </w:rPr>
        <w:t xml:space="preserve"> com antecedênc</w:t>
      </w:r>
      <w:r w:rsidR="008C5B1A" w:rsidRPr="0049166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pt-BR"/>
        </w:rPr>
        <w:t>ia, pelo interessado, no Núcleo de Administração de Pessoal</w:t>
      </w:r>
      <w:r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pt-BR"/>
        </w:rPr>
        <w:t xml:space="preserve"> para conferência e assinatura do Dirigente Regional de Ensino</w:t>
      </w:r>
      <w:r w:rsidR="002F7CB3" w:rsidRPr="0049166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pt-BR"/>
        </w:rPr>
        <w:t>;</w:t>
      </w:r>
    </w:p>
    <w:p w:rsidR="002F7CB3" w:rsidRPr="00491664" w:rsidRDefault="00F60ADE" w:rsidP="002F7CB3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pt-BR"/>
        </w:rPr>
        <w:t>O Anexo I</w:t>
      </w:r>
      <w:r w:rsidR="002F7CB3" w:rsidRPr="0049166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pt-BR"/>
        </w:rPr>
        <w:t xml:space="preserve"> dos Diretores de Escola, lotados em outras Diretorias de Ensino, mesmo para os que se encontram aqui designados nos termos da Res. SE nº 82/13, deverá ser expedida pelas Diretorias onde têm seus cargos classificados;</w:t>
      </w:r>
    </w:p>
    <w:p w:rsidR="002F7CB3" w:rsidRPr="00491664" w:rsidRDefault="00F60ADE" w:rsidP="002F7CB3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pt-BR"/>
        </w:rPr>
        <w:t>O Anexo I</w:t>
      </w:r>
      <w:r w:rsidR="002F7CB3" w:rsidRPr="0049166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pt-BR"/>
        </w:rPr>
        <w:t xml:space="preserve"> dos </w:t>
      </w:r>
      <w:r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pt-BR"/>
        </w:rPr>
        <w:t>docentes</w:t>
      </w:r>
      <w:r w:rsidR="002F7CB3" w:rsidRPr="0049166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pt-BR"/>
        </w:rPr>
        <w:t xml:space="preserve"> deverá ser emitida pelas escolas onde seus cargos se encontram classificados;</w:t>
      </w:r>
    </w:p>
    <w:p w:rsidR="002F7CB3" w:rsidRPr="00491664" w:rsidRDefault="002F7CB3" w:rsidP="002F7CB3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49166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pt-BR"/>
        </w:rPr>
        <w:t>Nenhum documento poderá ser acrescentado ou substituído após a efetivação da inscrição.</w:t>
      </w:r>
    </w:p>
    <w:p w:rsidR="002F7CB3" w:rsidRPr="00491664" w:rsidRDefault="002F7CB3" w:rsidP="002F7CB3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49166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pt-BR"/>
        </w:rPr>
        <w:t xml:space="preserve">A classificação e as inscrições indeferidas serão publicadas no Diário Oficial e afixadas no quadro de avisos na sede da Diretoria </w:t>
      </w:r>
      <w:r w:rsidR="008C5B1A" w:rsidRPr="0049166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pt-BR"/>
        </w:rPr>
        <w:t>de Ensino – Região de Carapicuíba</w:t>
      </w:r>
      <w:r w:rsidRPr="0049166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pt-BR"/>
        </w:rPr>
        <w:t>.</w:t>
      </w:r>
    </w:p>
    <w:p w:rsidR="002F7CB3" w:rsidRPr="00491664" w:rsidRDefault="002F7CB3" w:rsidP="002F7CB3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49166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pt-BR"/>
        </w:rPr>
        <w:t>Os candidatos ficam cientificados de que a convocação para as sessões de atribuição, nos termos da Res</w:t>
      </w:r>
      <w:r w:rsidR="00F60ADE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pt-BR"/>
        </w:rPr>
        <w:t>.</w:t>
      </w:r>
      <w:r w:rsidRPr="0049166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pt-BR"/>
        </w:rPr>
        <w:t xml:space="preserve"> SE 82/2013</w:t>
      </w:r>
      <w:r w:rsidR="00F60ADE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pt-BR"/>
        </w:rPr>
        <w:t xml:space="preserve"> alterada pela Res. SE 01/2018</w:t>
      </w:r>
      <w:r w:rsidRPr="0049166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pt-BR"/>
        </w:rPr>
        <w:t>, serão divulgadas no Diário Oficial do Estado de São Paulo com, no mínimo, dois dias úteis de antecedência.</w:t>
      </w:r>
    </w:p>
    <w:p w:rsidR="002F7CB3" w:rsidRPr="00491664" w:rsidRDefault="002F7CB3" w:rsidP="002F7CB3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49166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pt-BR"/>
        </w:rPr>
        <w:t>As demais regras para a atribuição, nos termos da Res</w:t>
      </w:r>
      <w:r w:rsidR="00F60ADE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pt-BR"/>
        </w:rPr>
        <w:t>.</w:t>
      </w:r>
      <w:r w:rsidRPr="0049166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pt-BR"/>
        </w:rPr>
        <w:t xml:space="preserve"> SE 82/2013</w:t>
      </w:r>
      <w:r w:rsidR="00F60ADE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pt-BR"/>
        </w:rPr>
        <w:t xml:space="preserve"> alterada pela Res. SE 01/2018</w:t>
      </w:r>
      <w:r w:rsidRPr="0049166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pt-BR"/>
        </w:rPr>
        <w:t>, serão publicadas nos editais de convocação para as sessões de atribuição.</w:t>
      </w:r>
    </w:p>
    <w:p w:rsidR="0036204E" w:rsidRPr="00491664" w:rsidRDefault="0036204E"/>
    <w:sectPr w:rsidR="0036204E" w:rsidRPr="00491664" w:rsidSect="00C60AD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C773E"/>
    <w:multiLevelType w:val="multilevel"/>
    <w:tmpl w:val="96AA7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F73344"/>
    <w:multiLevelType w:val="multilevel"/>
    <w:tmpl w:val="E89C6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192CAC"/>
    <w:multiLevelType w:val="multilevel"/>
    <w:tmpl w:val="2000F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2B438C"/>
    <w:multiLevelType w:val="multilevel"/>
    <w:tmpl w:val="4718C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6A025A"/>
    <w:multiLevelType w:val="multilevel"/>
    <w:tmpl w:val="CF208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CB3"/>
    <w:rsid w:val="00031E65"/>
    <w:rsid w:val="00112650"/>
    <w:rsid w:val="002C2A6C"/>
    <w:rsid w:val="002C5730"/>
    <w:rsid w:val="002F7CB3"/>
    <w:rsid w:val="003360BD"/>
    <w:rsid w:val="0036204E"/>
    <w:rsid w:val="00366506"/>
    <w:rsid w:val="003F23F1"/>
    <w:rsid w:val="00491664"/>
    <w:rsid w:val="00534A23"/>
    <w:rsid w:val="008C5B1A"/>
    <w:rsid w:val="00B802C4"/>
    <w:rsid w:val="00BC1946"/>
    <w:rsid w:val="00C60ADD"/>
    <w:rsid w:val="00C75D39"/>
    <w:rsid w:val="00E6434E"/>
    <w:rsid w:val="00F6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1A049-04DE-48DB-BE90-9AD104851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3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CLEIDIMAR</dc:creator>
  <cp:keywords/>
  <dc:description/>
  <cp:lastModifiedBy>Ione De Fatima Goncalves Bispo</cp:lastModifiedBy>
  <cp:revision>2</cp:revision>
  <dcterms:created xsi:type="dcterms:W3CDTF">2018-02-28T13:47:00Z</dcterms:created>
  <dcterms:modified xsi:type="dcterms:W3CDTF">2018-02-28T13:47:00Z</dcterms:modified>
</cp:coreProperties>
</file>