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DE" w:rsidRPr="0093383F" w:rsidRDefault="00A25687" w:rsidP="0093383F">
      <w:pPr>
        <w:pStyle w:val="Ttulo1"/>
        <w:shd w:val="clear" w:color="auto" w:fill="FFFFFF" w:themeFill="background1"/>
        <w:tabs>
          <w:tab w:val="left" w:pos="2160"/>
        </w:tabs>
        <w:jc w:val="center"/>
        <w:rPr>
          <w:b/>
          <w:bCs/>
        </w:rPr>
      </w:pPr>
      <w:r>
        <w:rPr>
          <w:b/>
          <w:bCs/>
        </w:rPr>
        <w:t xml:space="preserve">  </w:t>
      </w:r>
      <w:r w:rsidR="00C578DE" w:rsidRPr="0093383F">
        <w:rPr>
          <w:b/>
          <w:bCs/>
        </w:rPr>
        <w:t>GOVERNO DO ESTADO DE SÃO PAULO</w:t>
      </w:r>
    </w:p>
    <w:p w:rsidR="00C578DE" w:rsidRPr="0093383F" w:rsidRDefault="00C578DE" w:rsidP="0093383F">
      <w:pPr>
        <w:pStyle w:val="Ttulo1"/>
        <w:shd w:val="clear" w:color="auto" w:fill="FFFFFF" w:themeFill="background1"/>
        <w:tabs>
          <w:tab w:val="left" w:pos="2160"/>
        </w:tabs>
        <w:jc w:val="center"/>
        <w:rPr>
          <w:b/>
          <w:bCs/>
        </w:rPr>
      </w:pPr>
      <w:r w:rsidRPr="0093383F">
        <w:rPr>
          <w:b/>
          <w:bCs/>
        </w:rPr>
        <w:t>SECRETARIA DE ESTADO DA EDUCAÇÃO</w:t>
      </w:r>
    </w:p>
    <w:p w:rsidR="00C578DE" w:rsidRPr="0093383F" w:rsidRDefault="00C578DE" w:rsidP="0093383F">
      <w:pPr>
        <w:pStyle w:val="Ttulo2"/>
        <w:shd w:val="clear" w:color="auto" w:fill="FFFFFF" w:themeFill="background1"/>
        <w:rPr>
          <w:b/>
          <w:bCs/>
        </w:rPr>
      </w:pPr>
      <w:r w:rsidRPr="0093383F">
        <w:rPr>
          <w:b/>
          <w:bCs/>
        </w:rPr>
        <w:t>DIRETORIA DE ENSINO REGIÃO LESTE – 4</w:t>
      </w:r>
    </w:p>
    <w:p w:rsidR="00A12E78" w:rsidRDefault="00C578DE" w:rsidP="00B86919">
      <w:pPr>
        <w:pStyle w:val="Ttulo3"/>
        <w:shd w:val="clear" w:color="auto" w:fill="FFFFFF" w:themeFill="background1"/>
        <w:spacing w:line="360" w:lineRule="auto"/>
      </w:pPr>
      <w:r w:rsidRPr="0093383F">
        <w:t xml:space="preserve">CIRCULAR ÚNICA Nº </w:t>
      </w:r>
      <w:r w:rsidR="00FD3700">
        <w:t>38</w:t>
      </w:r>
      <w:r w:rsidRPr="0093383F">
        <w:t>/201</w:t>
      </w:r>
      <w:r w:rsidR="00CA1B66">
        <w:t>7</w:t>
      </w:r>
      <w:r w:rsidRPr="0093383F">
        <w:t xml:space="preserve"> de </w:t>
      </w:r>
      <w:r w:rsidR="00FD3700">
        <w:t>04</w:t>
      </w:r>
      <w:r w:rsidRPr="0093383F">
        <w:t>/</w:t>
      </w:r>
      <w:r w:rsidR="00FD3700">
        <w:t>10</w:t>
      </w:r>
      <w:r w:rsidR="00CA1B66">
        <w:t>/2017</w:t>
      </w:r>
    </w:p>
    <w:p w:rsidR="009952F2" w:rsidRDefault="009952F2" w:rsidP="00A12E78">
      <w:pPr>
        <w:pStyle w:val="frase"/>
        <w:spacing w:before="0" w:beforeAutospacing="0" w:after="0" w:afterAutospacing="0"/>
        <w:jc w:val="center"/>
        <w:rPr>
          <w:b/>
          <w:i/>
          <w:iCs/>
          <w:sz w:val="28"/>
          <w:szCs w:val="28"/>
        </w:rPr>
      </w:pPr>
    </w:p>
    <w:p w:rsidR="00A12E78" w:rsidRDefault="00D77CDD" w:rsidP="00A12E78">
      <w:pPr>
        <w:pStyle w:val="frase"/>
        <w:spacing w:before="0" w:beforeAutospacing="0" w:after="0" w:afterAutospacing="0"/>
        <w:jc w:val="center"/>
        <w:rPr>
          <w:sz w:val="28"/>
          <w:szCs w:val="28"/>
        </w:rPr>
      </w:pPr>
      <w:r w:rsidRPr="00A11180">
        <w:rPr>
          <w:b/>
          <w:i/>
          <w:iCs/>
          <w:sz w:val="28"/>
          <w:szCs w:val="28"/>
        </w:rPr>
        <w:t>Mensagem:</w:t>
      </w:r>
      <w:r w:rsidR="00A11180">
        <w:rPr>
          <w:i/>
          <w:iCs/>
          <w:sz w:val="28"/>
          <w:szCs w:val="28"/>
        </w:rPr>
        <w:t xml:space="preserve"> </w:t>
      </w:r>
      <w:r w:rsidR="008A2D4F" w:rsidRPr="00331ED8">
        <w:rPr>
          <w:i/>
          <w:sz w:val="28"/>
          <w:szCs w:val="28"/>
        </w:rPr>
        <w:t>“</w:t>
      </w:r>
      <w:r w:rsidR="009A3E03">
        <w:rPr>
          <w:i/>
          <w:sz w:val="28"/>
          <w:szCs w:val="28"/>
        </w:rPr>
        <w:t>Dialogar é dizer o que pensamos e suportar o que os outros pensam</w:t>
      </w:r>
      <w:r w:rsidR="004E4EC9">
        <w:rPr>
          <w:sz w:val="28"/>
          <w:szCs w:val="28"/>
        </w:rPr>
        <w:t>.</w:t>
      </w:r>
      <w:r w:rsidR="009A3E03">
        <w:rPr>
          <w:sz w:val="28"/>
          <w:szCs w:val="28"/>
        </w:rPr>
        <w:t>”</w:t>
      </w:r>
    </w:p>
    <w:p w:rsidR="004E4EC9" w:rsidRPr="00331ED8" w:rsidRDefault="004E4EC9" w:rsidP="004E4EC9">
      <w:pPr>
        <w:pStyle w:val="frase"/>
        <w:jc w:val="right"/>
        <w:rPr>
          <w:sz w:val="28"/>
          <w:szCs w:val="28"/>
        </w:rPr>
      </w:pPr>
      <w:r w:rsidRPr="00BA2DBB">
        <w:rPr>
          <w:i/>
          <w:sz w:val="28"/>
          <w:szCs w:val="28"/>
        </w:rPr>
        <w:t xml:space="preserve"> (</w:t>
      </w:r>
      <w:r w:rsidR="009A3E03">
        <w:rPr>
          <w:i/>
          <w:sz w:val="28"/>
          <w:szCs w:val="28"/>
        </w:rPr>
        <w:t>Carlos Drummond de Andrade</w:t>
      </w:r>
      <w:r w:rsidRPr="00BA2DBB">
        <w:rPr>
          <w:i/>
          <w:sz w:val="28"/>
          <w:szCs w:val="28"/>
        </w:rPr>
        <w:t>)</w:t>
      </w:r>
    </w:p>
    <w:p w:rsidR="008A2D4F" w:rsidRPr="00331ED8" w:rsidRDefault="002C66AD" w:rsidP="00A12E78">
      <w:pPr>
        <w:pStyle w:val="frase"/>
        <w:spacing w:before="0" w:beforeAutospacing="0" w:after="0" w:afterAutospacing="0"/>
        <w:jc w:val="right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</w:p>
    <w:p w:rsidR="00CF42BF" w:rsidRDefault="00F20BFF" w:rsidP="00CF42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CF42BF">
        <w:rPr>
          <w:rFonts w:ascii="Times New Roman" w:hAnsi="Times New Roman" w:cs="Times New Roman"/>
          <w:b/>
          <w:sz w:val="32"/>
          <w:szCs w:val="32"/>
          <w:u w:val="single"/>
        </w:rPr>
        <w:t>- SUPERVISÃO DE ENSINO</w:t>
      </w:r>
    </w:p>
    <w:p w:rsidR="00CF42BF" w:rsidRPr="00095286" w:rsidRDefault="00F20BFF" w:rsidP="00CF4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F42BF" w:rsidRPr="0009528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F42B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F42BF" w:rsidRPr="00095286">
        <w:rPr>
          <w:rFonts w:ascii="Times New Roman" w:hAnsi="Times New Roman" w:cs="Times New Roman"/>
          <w:sz w:val="28"/>
          <w:szCs w:val="28"/>
          <w:u w:val="single"/>
        </w:rPr>
        <w:t>- COMISSÃO DE PROFESSOR COORDENADOR</w:t>
      </w:r>
    </w:p>
    <w:p w:rsidR="00CF42BF" w:rsidRPr="001B035F" w:rsidRDefault="00F20BFF" w:rsidP="00CF42BF">
      <w:pPr>
        <w:pStyle w:val="Corpodetexto"/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CF42BF">
        <w:rPr>
          <w:sz w:val="28"/>
          <w:szCs w:val="28"/>
          <w:u w:val="single"/>
        </w:rPr>
        <w:t xml:space="preserve">.1.1- </w:t>
      </w:r>
      <w:r w:rsidR="00CF42BF" w:rsidRPr="001B035F">
        <w:rPr>
          <w:sz w:val="28"/>
          <w:szCs w:val="28"/>
          <w:u w:val="single"/>
        </w:rPr>
        <w:t xml:space="preserve">VAGA PARA FUNÇÃO DE PROFESSOR COORDENADOR </w:t>
      </w:r>
    </w:p>
    <w:p w:rsidR="00CA32DE" w:rsidRPr="00CA32DE" w:rsidRDefault="00CA32DE" w:rsidP="00CA3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CA32DE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Direção da E. E. Francisco Mignone comunica a existência de vaga para o exercício da função de Professor Coordenador dos Anos Iniciais.</w:t>
      </w:r>
    </w:p>
    <w:p w:rsidR="00CA32DE" w:rsidRPr="00CA32DE" w:rsidRDefault="00CA32DE" w:rsidP="00CA3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CA32DE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Retirada dos dados institucionais da U. E., para elaboração das propostas de trabalho: 05 e 06/10/2017.</w:t>
      </w:r>
    </w:p>
    <w:p w:rsidR="00CA32DE" w:rsidRPr="00CA32DE" w:rsidRDefault="00CA32DE" w:rsidP="00CA3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CA32DE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Entrega das propostas de trabalho 09/10/2017.</w:t>
      </w:r>
    </w:p>
    <w:p w:rsidR="00CA32DE" w:rsidRPr="00CA32DE" w:rsidRDefault="00CA32DE" w:rsidP="00CA3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CA32DE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As entrevistas serão agendadas diretamente com cada candidato.</w:t>
      </w:r>
    </w:p>
    <w:p w:rsidR="00CA32DE" w:rsidRDefault="00CA32DE" w:rsidP="00067E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286D" w:rsidRDefault="00F20BFF" w:rsidP="00067E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BF1479" w:rsidRPr="00067E4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8286D" w:rsidRPr="00067E4E">
        <w:rPr>
          <w:rFonts w:ascii="Times New Roman" w:hAnsi="Times New Roman" w:cs="Times New Roman"/>
          <w:b/>
          <w:sz w:val="32"/>
          <w:szCs w:val="32"/>
          <w:u w:val="single"/>
        </w:rPr>
        <w:t>- NÚCLEO PEDAGÓGICO</w:t>
      </w:r>
    </w:p>
    <w:p w:rsidR="00BD62CB" w:rsidRDefault="00F20BFF" w:rsidP="00BD62CB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2</w:t>
      </w:r>
      <w:r w:rsidR="00BD62CB">
        <w:rPr>
          <w:rFonts w:ascii="Times New Roman" w:hAnsi="Times New Roman"/>
          <w:bCs/>
          <w:sz w:val="28"/>
          <w:szCs w:val="28"/>
          <w:u w:val="single"/>
        </w:rPr>
        <w:t xml:space="preserve">.1- </w:t>
      </w:r>
      <w:r w:rsidR="00BD62CB" w:rsidRPr="00D577CB">
        <w:rPr>
          <w:rFonts w:ascii="Times New Roman" w:hAnsi="Times New Roman"/>
          <w:bCs/>
          <w:sz w:val="28"/>
          <w:szCs w:val="28"/>
          <w:u w:val="single"/>
        </w:rPr>
        <w:t>ORIENTAÇ</w:t>
      </w:r>
      <w:r w:rsidR="00BC66C9">
        <w:rPr>
          <w:rFonts w:ascii="Times New Roman" w:hAnsi="Times New Roman"/>
          <w:bCs/>
          <w:sz w:val="28"/>
          <w:szCs w:val="28"/>
          <w:u w:val="single"/>
        </w:rPr>
        <w:t>ÕES</w:t>
      </w:r>
      <w:r w:rsidR="00BD62CB" w:rsidRPr="00D577CB">
        <w:rPr>
          <w:rFonts w:ascii="Times New Roman" w:hAnsi="Times New Roman"/>
          <w:bCs/>
          <w:sz w:val="28"/>
          <w:szCs w:val="28"/>
          <w:u w:val="single"/>
        </w:rPr>
        <w:t xml:space="preserve"> TÉCNICA</w:t>
      </w:r>
      <w:r w:rsidR="00BC66C9">
        <w:rPr>
          <w:rFonts w:ascii="Times New Roman" w:hAnsi="Times New Roman"/>
          <w:bCs/>
          <w:sz w:val="28"/>
          <w:szCs w:val="28"/>
          <w:u w:val="single"/>
        </w:rPr>
        <w:t>S</w:t>
      </w:r>
      <w:r w:rsidR="00BD62CB" w:rsidRPr="00D577CB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BD62CB" w:rsidRPr="00D577CB" w:rsidRDefault="004A3449" w:rsidP="00BD62CB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2</w:t>
      </w:r>
      <w:r w:rsidR="00BD62CB">
        <w:rPr>
          <w:rFonts w:ascii="Times New Roman" w:hAnsi="Times New Roman"/>
          <w:bCs/>
          <w:sz w:val="28"/>
          <w:szCs w:val="28"/>
          <w:u w:val="single"/>
        </w:rPr>
        <w:t>.1.1</w:t>
      </w:r>
      <w:r w:rsidR="00BD62CB" w:rsidRPr="00D577CB">
        <w:rPr>
          <w:rFonts w:ascii="Times New Roman" w:hAnsi="Times New Roman"/>
          <w:bCs/>
          <w:sz w:val="28"/>
          <w:szCs w:val="28"/>
          <w:u w:val="single"/>
        </w:rPr>
        <w:t xml:space="preserve">- PROFESSORES E PROFESSORES COORDENADORES – MATEMÁTICA </w:t>
      </w:r>
    </w:p>
    <w:p w:rsidR="00BD62CB" w:rsidRPr="002A4C3B" w:rsidRDefault="00BD62CB" w:rsidP="00BD62CB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Estamos encaminhando convocação publicada, na </w:t>
      </w:r>
      <w:r w:rsidRPr="002A4C3B">
        <w:rPr>
          <w:rFonts w:ascii="Times New Roman" w:hAnsi="Times New Roman"/>
          <w:bCs/>
          <w:sz w:val="28"/>
          <w:szCs w:val="28"/>
        </w:rPr>
        <w:t xml:space="preserve">Portaria da Coordenadora de Ensino, de 2-10-2017 </w:t>
      </w:r>
      <w:r>
        <w:rPr>
          <w:rFonts w:ascii="Times New Roman" w:hAnsi="Times New Roman"/>
          <w:bCs/>
          <w:sz w:val="28"/>
          <w:szCs w:val="28"/>
        </w:rPr>
        <w:t>- Publicada em DO de 03/10/2017:</w:t>
      </w:r>
    </w:p>
    <w:p w:rsidR="00BD62CB" w:rsidRPr="002A4C3B" w:rsidRDefault="00BD62CB" w:rsidP="00BD62CB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2A4C3B">
        <w:rPr>
          <w:rFonts w:ascii="Times New Roman" w:hAnsi="Times New Roman"/>
          <w:bCs/>
          <w:sz w:val="28"/>
          <w:szCs w:val="28"/>
        </w:rPr>
        <w:t>Convocando </w:t>
      </w:r>
      <w:r w:rsidRPr="002A4C3B">
        <w:rPr>
          <w:rFonts w:ascii="Times New Roman" w:hAnsi="Times New Roman"/>
          <w:sz w:val="28"/>
          <w:szCs w:val="28"/>
        </w:rPr>
        <w:t>os profissionais abaixo relacionados para a Orientação Técnica referente à atuação em ações de Apoio às Aprendizagens, nos termos do artigo 8º, da Resolução SE 58/2011, alterada pela Resolução SE 43, de 12-04-2012.</w:t>
      </w:r>
    </w:p>
    <w:p w:rsidR="00BD62CB" w:rsidRDefault="00BD62CB" w:rsidP="00BD62CB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Um (01) </w:t>
      </w:r>
      <w:r w:rsidRPr="002A4C3B">
        <w:rPr>
          <w:rFonts w:ascii="Times New Roman" w:hAnsi="Times New Roman"/>
          <w:sz w:val="28"/>
          <w:szCs w:val="28"/>
        </w:rPr>
        <w:t xml:space="preserve">PC e </w:t>
      </w:r>
      <w:r>
        <w:rPr>
          <w:rFonts w:ascii="Times New Roman" w:hAnsi="Times New Roman"/>
          <w:sz w:val="28"/>
          <w:szCs w:val="28"/>
        </w:rPr>
        <w:t>um (</w:t>
      </w:r>
      <w:r w:rsidRPr="002A4C3B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)</w:t>
      </w:r>
      <w:r w:rsidRPr="002A4C3B">
        <w:rPr>
          <w:rFonts w:ascii="Times New Roman" w:hAnsi="Times New Roman"/>
          <w:sz w:val="28"/>
          <w:szCs w:val="28"/>
        </w:rPr>
        <w:t xml:space="preserve"> professor de Matemática do 9º ano do Ensino Fundamental ou da 3ª série do Ensino Médio, preferencialmente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A4C3B">
        <w:rPr>
          <w:rFonts w:ascii="Times New Roman" w:hAnsi="Times New Roman"/>
          <w:sz w:val="28"/>
          <w:szCs w:val="28"/>
        </w:rPr>
        <w:t>que tenha participado na última formação, na seguinte conformidade:</w:t>
      </w:r>
    </w:p>
    <w:p w:rsidR="00BD62CB" w:rsidRPr="00BD62CB" w:rsidRDefault="00BD62CB" w:rsidP="00146C97">
      <w:pPr>
        <w:pStyle w:val="PargrafodaLista"/>
        <w:numPr>
          <w:ilvl w:val="0"/>
          <w:numId w:val="8"/>
        </w:numPr>
        <w:tabs>
          <w:tab w:val="left" w:pos="935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D62CB">
        <w:rPr>
          <w:rFonts w:ascii="Times New Roman" w:hAnsi="Times New Roman"/>
          <w:sz w:val="28"/>
          <w:szCs w:val="28"/>
        </w:rPr>
        <w:t>Chibata – Inah – J. Camargo – Joaquín – Jozineide – Farão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D62CB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ª</w:t>
      </w:r>
      <w:r w:rsidRPr="00BD62CB">
        <w:rPr>
          <w:rFonts w:ascii="Times New Roman" w:hAnsi="Times New Roman"/>
          <w:sz w:val="28"/>
          <w:szCs w:val="28"/>
        </w:rPr>
        <w:t xml:space="preserve"> Ferraz – Romeu </w:t>
      </w:r>
    </w:p>
    <w:p w:rsidR="00BD62CB" w:rsidRPr="002A4C3B" w:rsidRDefault="00BD62CB" w:rsidP="00BD62CB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C3B">
        <w:rPr>
          <w:rFonts w:ascii="Times New Roman" w:hAnsi="Times New Roman"/>
          <w:sz w:val="28"/>
          <w:szCs w:val="28"/>
        </w:rPr>
        <w:t>Dia: 10/10/2017</w:t>
      </w:r>
      <w:r w:rsidR="00BC66C9">
        <w:rPr>
          <w:rFonts w:ascii="Times New Roman" w:hAnsi="Times New Roman"/>
          <w:sz w:val="28"/>
          <w:szCs w:val="28"/>
        </w:rPr>
        <w:t xml:space="preserve"> (terça-feira)</w:t>
      </w:r>
    </w:p>
    <w:p w:rsidR="00BD62CB" w:rsidRPr="002A4C3B" w:rsidRDefault="00BD62CB" w:rsidP="00BD62CB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C3B">
        <w:rPr>
          <w:rFonts w:ascii="Times New Roman" w:hAnsi="Times New Roman"/>
          <w:sz w:val="28"/>
          <w:szCs w:val="28"/>
        </w:rPr>
        <w:t>Horário: das 8h30</w:t>
      </w:r>
      <w:r>
        <w:rPr>
          <w:rFonts w:ascii="Times New Roman" w:hAnsi="Times New Roman"/>
          <w:sz w:val="28"/>
          <w:szCs w:val="28"/>
        </w:rPr>
        <w:t>min</w:t>
      </w:r>
      <w:r w:rsidRPr="002A4C3B">
        <w:rPr>
          <w:rFonts w:ascii="Times New Roman" w:hAnsi="Times New Roman"/>
          <w:sz w:val="28"/>
          <w:szCs w:val="28"/>
        </w:rPr>
        <w:t xml:space="preserve"> às 17h30</w:t>
      </w:r>
      <w:r>
        <w:rPr>
          <w:rFonts w:ascii="Times New Roman" w:hAnsi="Times New Roman"/>
          <w:sz w:val="28"/>
          <w:szCs w:val="28"/>
        </w:rPr>
        <w:t>min</w:t>
      </w:r>
    </w:p>
    <w:p w:rsidR="00BD62CB" w:rsidRPr="002A4C3B" w:rsidRDefault="00BD62CB" w:rsidP="00BD62CB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C3B">
        <w:rPr>
          <w:rFonts w:ascii="Times New Roman" w:hAnsi="Times New Roman"/>
          <w:sz w:val="28"/>
          <w:szCs w:val="28"/>
        </w:rPr>
        <w:t xml:space="preserve">Local: Escola de Formação e Aperfeiçoamento de Professores – EFAP </w:t>
      </w:r>
    </w:p>
    <w:p w:rsidR="00BD62CB" w:rsidRPr="002A4C3B" w:rsidRDefault="00BD62CB" w:rsidP="00BD62CB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C3B">
        <w:rPr>
          <w:rFonts w:ascii="Times New Roman" w:hAnsi="Times New Roman"/>
          <w:sz w:val="28"/>
          <w:szCs w:val="28"/>
        </w:rPr>
        <w:t>Endereço: Rua João Ramalho, 1546 – Perdizes – São Paulo/ SP</w:t>
      </w:r>
      <w:r>
        <w:rPr>
          <w:rFonts w:ascii="Times New Roman" w:hAnsi="Times New Roman"/>
          <w:sz w:val="28"/>
          <w:szCs w:val="28"/>
        </w:rPr>
        <w:t>”.</w:t>
      </w:r>
    </w:p>
    <w:p w:rsidR="00BD62CB" w:rsidRPr="007F0529" w:rsidRDefault="004A3449" w:rsidP="00BD6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BD62CB">
        <w:rPr>
          <w:rFonts w:ascii="Times New Roman" w:hAnsi="Times New Roman"/>
          <w:color w:val="000000"/>
          <w:sz w:val="28"/>
          <w:szCs w:val="28"/>
          <w:u w:val="single"/>
        </w:rPr>
        <w:t>.1.2</w:t>
      </w:r>
      <w:r w:rsidR="00BD62CB" w:rsidRPr="007F0529">
        <w:rPr>
          <w:rFonts w:ascii="Times New Roman" w:hAnsi="Times New Roman"/>
          <w:color w:val="000000"/>
          <w:sz w:val="28"/>
          <w:szCs w:val="28"/>
          <w:u w:val="single"/>
        </w:rPr>
        <w:t xml:space="preserve"> – IV MOSTRA DE MÚSICA </w:t>
      </w:r>
    </w:p>
    <w:p w:rsidR="00BD62CB" w:rsidRPr="002A4C3B" w:rsidRDefault="00BD62CB" w:rsidP="00BD62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4C3B">
        <w:rPr>
          <w:rFonts w:ascii="Times New Roman" w:hAnsi="Times New Roman"/>
          <w:color w:val="000000"/>
          <w:sz w:val="28"/>
          <w:szCs w:val="28"/>
        </w:rPr>
        <w:t xml:space="preserve">Convocando, nos termos do artigo 3º da Resolução SE nº 61/2012, alterado pela Resolução SE nº 104/2012, </w:t>
      </w:r>
      <w:r>
        <w:rPr>
          <w:rFonts w:ascii="Times New Roman" w:hAnsi="Times New Roman"/>
          <w:color w:val="000000"/>
          <w:sz w:val="28"/>
          <w:szCs w:val="28"/>
        </w:rPr>
        <w:t xml:space="preserve">os professores responsáveis pelos ensaios dos alunos das escolas inscritas, para participar da IV Mostra de Música. O objetivo da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ação é realizar alinhamentos quanto a participação no evento e reunir as músicas e/ou vídeos que serão apresentados numa única mídia para o comitê organizador. Por esta razão, o professor deverá trazer num pendrive as músicas e/ou vídeos que serão apresentados pela sua escola. </w:t>
      </w:r>
    </w:p>
    <w:p w:rsidR="00BD62CB" w:rsidRPr="002A4C3B" w:rsidRDefault="00BD62CB" w:rsidP="00BD6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4C3B">
        <w:rPr>
          <w:rFonts w:ascii="Times New Roman" w:hAnsi="Times New Roman"/>
          <w:color w:val="000000"/>
          <w:sz w:val="28"/>
          <w:szCs w:val="28"/>
        </w:rPr>
        <w:t xml:space="preserve">Data: </w:t>
      </w:r>
      <w:r w:rsidR="00BC66C9">
        <w:rPr>
          <w:rFonts w:ascii="Times New Roman" w:hAnsi="Times New Roman"/>
          <w:color w:val="000000"/>
          <w:sz w:val="28"/>
          <w:szCs w:val="28"/>
        </w:rPr>
        <w:t>17/10/2017 (terça-feira)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D62CB" w:rsidRDefault="00BD62CB" w:rsidP="00BD6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4C3B">
        <w:rPr>
          <w:rFonts w:ascii="Times New Roman" w:hAnsi="Times New Roman"/>
          <w:color w:val="000000"/>
          <w:sz w:val="28"/>
          <w:szCs w:val="28"/>
        </w:rPr>
        <w:t>Horário: 08h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 w:rsidR="00BC66C9">
        <w:rPr>
          <w:rFonts w:ascii="Times New Roman" w:hAnsi="Times New Roman"/>
          <w:color w:val="000000"/>
          <w:sz w:val="28"/>
          <w:szCs w:val="28"/>
        </w:rPr>
        <w:t>min</w:t>
      </w:r>
      <w:r w:rsidRPr="002A4C3B">
        <w:rPr>
          <w:rFonts w:ascii="Times New Roman" w:hAnsi="Times New Roman"/>
          <w:color w:val="000000"/>
          <w:sz w:val="28"/>
          <w:szCs w:val="28"/>
        </w:rPr>
        <w:t xml:space="preserve"> às 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2A4C3B">
        <w:rPr>
          <w:rFonts w:ascii="Times New Roman" w:hAnsi="Times New Roman"/>
          <w:color w:val="000000"/>
          <w:sz w:val="28"/>
          <w:szCs w:val="28"/>
        </w:rPr>
        <w:t>h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 w:rsidR="00BC66C9">
        <w:rPr>
          <w:rFonts w:ascii="Times New Roman" w:hAnsi="Times New Roman"/>
          <w:color w:val="000000"/>
          <w:sz w:val="28"/>
          <w:szCs w:val="28"/>
        </w:rPr>
        <w:t>min</w:t>
      </w:r>
    </w:p>
    <w:p w:rsidR="00BD62CB" w:rsidRPr="002A4C3B" w:rsidRDefault="00BD62CB" w:rsidP="00BD6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4C3B">
        <w:rPr>
          <w:rFonts w:ascii="Times New Roman" w:hAnsi="Times New Roman"/>
          <w:color w:val="000000"/>
          <w:sz w:val="28"/>
          <w:szCs w:val="28"/>
        </w:rPr>
        <w:t xml:space="preserve">Local: </w:t>
      </w:r>
      <w:r>
        <w:rPr>
          <w:rFonts w:ascii="Times New Roman" w:hAnsi="Times New Roman"/>
          <w:color w:val="000000"/>
          <w:sz w:val="28"/>
          <w:szCs w:val="28"/>
        </w:rPr>
        <w:t>Núcleo Pedagógico – Avenida Waldemar Tietz, 850 – Artur Alvim</w:t>
      </w:r>
      <w:r w:rsidR="00BC66C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66C9">
        <w:rPr>
          <w:rFonts w:ascii="Times New Roman" w:hAnsi="Times New Roman"/>
          <w:color w:val="000000"/>
          <w:sz w:val="28"/>
          <w:szCs w:val="28"/>
        </w:rPr>
        <w:t>  </w:t>
      </w:r>
      <w:r w:rsidRPr="002A4C3B">
        <w:rPr>
          <w:rFonts w:ascii="Times New Roman" w:hAnsi="Times New Roman"/>
          <w:color w:val="000000"/>
          <w:sz w:val="28"/>
          <w:szCs w:val="28"/>
        </w:rPr>
        <w:t>   </w:t>
      </w:r>
    </w:p>
    <w:p w:rsidR="00BD62CB" w:rsidRDefault="004A3449" w:rsidP="00BD62C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="00BC66C9">
        <w:rPr>
          <w:rFonts w:ascii="Times New Roman" w:hAnsi="Times New Roman"/>
          <w:sz w:val="28"/>
          <w:szCs w:val="28"/>
          <w:u w:val="single"/>
        </w:rPr>
        <w:t xml:space="preserve">.1.3- </w:t>
      </w:r>
      <w:r w:rsidR="00BD62CB" w:rsidRPr="00462EF3">
        <w:rPr>
          <w:rFonts w:ascii="Times New Roman" w:hAnsi="Times New Roman"/>
          <w:sz w:val="28"/>
          <w:szCs w:val="28"/>
          <w:u w:val="single"/>
        </w:rPr>
        <w:t>PROFESSORES COORDENADORES DOS ANOS INICIAIS</w:t>
      </w:r>
    </w:p>
    <w:p w:rsidR="00BD62CB" w:rsidRPr="00462EF3" w:rsidRDefault="00BD62CB" w:rsidP="00BC6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EF3"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r w:rsidRPr="00462EF3">
        <w:rPr>
          <w:rFonts w:ascii="Times New Roman" w:eastAsia="Times New Roman" w:hAnsi="Times New Roman"/>
          <w:sz w:val="28"/>
          <w:szCs w:val="28"/>
          <w:lang w:eastAsia="pt-BR"/>
        </w:rPr>
        <w:tab/>
        <w:t>A Dirigente Regional de Ensino convoca nos termos do inciso I, do artigo 7º, da Resolução SE 61/2012, e artigo 3º alterado pela Resolução SE 104/2012, todos os Professores Coordenadores dos Anos Iniciais para Orientação Técnica, conforme segue:</w:t>
      </w:r>
    </w:p>
    <w:p w:rsidR="00BD62CB" w:rsidRPr="00462EF3" w:rsidRDefault="00BD62CB" w:rsidP="00BC6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pt-BR"/>
        </w:rPr>
        <w:t>Dia: 25/10</w:t>
      </w:r>
      <w:r w:rsidRPr="00462EF3">
        <w:rPr>
          <w:rFonts w:ascii="Times New Roman" w:eastAsia="Times New Roman" w:hAnsi="Times New Roman"/>
          <w:sz w:val="28"/>
          <w:szCs w:val="28"/>
          <w:lang w:eastAsia="pt-BR"/>
        </w:rPr>
        <w:t>/2017 (quarta-feira)</w:t>
      </w:r>
    </w:p>
    <w:p w:rsidR="00BD62CB" w:rsidRPr="00462EF3" w:rsidRDefault="00BD62CB" w:rsidP="00BC6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EF3">
        <w:rPr>
          <w:rFonts w:ascii="Times New Roman" w:eastAsia="Times New Roman" w:hAnsi="Times New Roman"/>
          <w:sz w:val="28"/>
          <w:szCs w:val="28"/>
          <w:lang w:eastAsia="pt-BR"/>
        </w:rPr>
        <w:t>Horário: das 8h às 17h</w:t>
      </w:r>
    </w:p>
    <w:p w:rsidR="00BD62CB" w:rsidRDefault="00BD62CB" w:rsidP="00BC66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462EF3">
        <w:rPr>
          <w:rFonts w:ascii="Times New Roman" w:eastAsia="Times New Roman" w:hAnsi="Times New Roman"/>
          <w:sz w:val="28"/>
          <w:szCs w:val="28"/>
          <w:lang w:eastAsia="pt-BR"/>
        </w:rPr>
        <w:t>Local: Núcleo Pedagógico – Av. Waldemar Tietz, 850 - Artur Alvim.</w:t>
      </w:r>
    </w:p>
    <w:p w:rsidR="00BD62CB" w:rsidRPr="009039BF" w:rsidRDefault="004A3449" w:rsidP="00BD62CB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="00BC66C9">
        <w:rPr>
          <w:rFonts w:ascii="Times New Roman" w:hAnsi="Times New Roman"/>
          <w:sz w:val="28"/>
          <w:szCs w:val="28"/>
          <w:u w:val="single"/>
        </w:rPr>
        <w:t xml:space="preserve">.2- </w:t>
      </w:r>
      <w:r w:rsidR="00BD62CB" w:rsidRPr="009039BF">
        <w:rPr>
          <w:rFonts w:ascii="Times New Roman" w:hAnsi="Times New Roman"/>
          <w:sz w:val="28"/>
          <w:szCs w:val="28"/>
          <w:u w:val="single"/>
        </w:rPr>
        <w:t xml:space="preserve">EDUCAÇÃO ESPECIAL </w:t>
      </w:r>
      <w:r w:rsidR="00BC66C9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BD62CB">
        <w:rPr>
          <w:rFonts w:ascii="Times New Roman" w:hAnsi="Times New Roman"/>
          <w:sz w:val="28"/>
          <w:szCs w:val="28"/>
          <w:u w:val="single"/>
        </w:rPr>
        <w:t xml:space="preserve">LEVANTAMENTO </w:t>
      </w:r>
      <w:r w:rsidR="00BD62CB" w:rsidRPr="009039B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D62CB" w:rsidRDefault="00BD62CB" w:rsidP="00BD62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39BF">
        <w:rPr>
          <w:rFonts w:ascii="Times New Roman" w:hAnsi="Times New Roman"/>
          <w:sz w:val="28"/>
          <w:szCs w:val="28"/>
        </w:rPr>
        <w:t>Conforme Orientação Técnica ocorrida nos dia</w:t>
      </w:r>
      <w:r w:rsidR="00BC66C9">
        <w:rPr>
          <w:rFonts w:ascii="Times New Roman" w:hAnsi="Times New Roman"/>
          <w:sz w:val="28"/>
          <w:szCs w:val="28"/>
        </w:rPr>
        <w:t>s 12,14 e 15/09, lembramos aos Professores C</w:t>
      </w:r>
      <w:r w:rsidRPr="009039BF">
        <w:rPr>
          <w:rFonts w:ascii="Times New Roman" w:hAnsi="Times New Roman"/>
          <w:sz w:val="28"/>
          <w:szCs w:val="28"/>
        </w:rPr>
        <w:t xml:space="preserve">oordenadores de todas as </w:t>
      </w:r>
      <w:r w:rsidR="00BC66C9">
        <w:rPr>
          <w:rFonts w:ascii="Times New Roman" w:hAnsi="Times New Roman"/>
          <w:sz w:val="28"/>
          <w:szCs w:val="28"/>
        </w:rPr>
        <w:t>Unidades E</w:t>
      </w:r>
      <w:r w:rsidRPr="009039BF">
        <w:rPr>
          <w:rFonts w:ascii="Times New Roman" w:hAnsi="Times New Roman"/>
          <w:sz w:val="28"/>
          <w:szCs w:val="28"/>
        </w:rPr>
        <w:t>scolares, a necessidade do levantamento de alunos que apresentam Altas Habilidades/Superdotação, a ser entregue no Núcleo Pedagógico até o dia 06 de ou</w:t>
      </w:r>
      <w:r w:rsidR="00785747">
        <w:rPr>
          <w:rFonts w:ascii="Times New Roman" w:hAnsi="Times New Roman"/>
          <w:sz w:val="28"/>
          <w:szCs w:val="28"/>
        </w:rPr>
        <w:t xml:space="preserve">tubro, impreterivelmente. </w:t>
      </w:r>
      <w:r w:rsidRPr="009039BF">
        <w:rPr>
          <w:rFonts w:ascii="Times New Roman" w:hAnsi="Times New Roman"/>
          <w:sz w:val="28"/>
          <w:szCs w:val="28"/>
        </w:rPr>
        <w:t xml:space="preserve"> </w:t>
      </w:r>
    </w:p>
    <w:p w:rsidR="00785747" w:rsidRDefault="00785747" w:rsidP="00BD62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Seguem anexos:</w:t>
      </w:r>
    </w:p>
    <w:p w:rsidR="00785747" w:rsidRDefault="00785747" w:rsidP="00785747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Orientações utilizadas pelo Centro de Desenvolvimento de Talentos (CEDET);</w:t>
      </w:r>
    </w:p>
    <w:p w:rsidR="00785747" w:rsidRPr="00785747" w:rsidRDefault="00785747" w:rsidP="00785747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Ficha de observação em sala de aula – caça talentos.</w:t>
      </w:r>
    </w:p>
    <w:p w:rsidR="00BD62CB" w:rsidRPr="00BC66C9" w:rsidRDefault="004A3449" w:rsidP="00BC6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C66C9" w:rsidRPr="00BC66C9">
        <w:rPr>
          <w:rFonts w:ascii="Times New Roman" w:hAnsi="Times New Roman" w:cs="Times New Roman"/>
          <w:sz w:val="28"/>
          <w:szCs w:val="28"/>
          <w:u w:val="single"/>
        </w:rPr>
        <w:t xml:space="preserve">.3- </w:t>
      </w:r>
      <w:r w:rsidR="00BD62CB" w:rsidRPr="00BC66C9">
        <w:rPr>
          <w:rFonts w:ascii="Times New Roman" w:hAnsi="Times New Roman" w:cs="Times New Roman"/>
          <w:sz w:val="28"/>
          <w:szCs w:val="28"/>
          <w:u w:val="single"/>
        </w:rPr>
        <w:t xml:space="preserve">CORAL DE NATAL 2017 – INSCRIÇÕES </w:t>
      </w:r>
      <w:r w:rsidR="00BC66C9">
        <w:rPr>
          <w:rFonts w:ascii="Times New Roman" w:hAnsi="Times New Roman" w:cs="Times New Roman"/>
          <w:sz w:val="28"/>
          <w:szCs w:val="28"/>
          <w:u w:val="single"/>
        </w:rPr>
        <w:t>P</w:t>
      </w:r>
      <w:r w:rsidR="00BD62CB" w:rsidRPr="00BC66C9">
        <w:rPr>
          <w:rFonts w:ascii="Times New Roman" w:hAnsi="Times New Roman" w:cs="Times New Roman"/>
          <w:sz w:val="28"/>
          <w:szCs w:val="28"/>
          <w:u w:val="single"/>
        </w:rPr>
        <w:t>RORROGADAS ATÉ 06/10/2017</w:t>
      </w:r>
    </w:p>
    <w:p w:rsidR="00BD62CB" w:rsidRPr="00BC66C9" w:rsidRDefault="00BD62CB" w:rsidP="00BC6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6C9">
        <w:rPr>
          <w:rFonts w:ascii="Times New Roman" w:hAnsi="Times New Roman" w:cs="Times New Roman"/>
          <w:sz w:val="28"/>
          <w:szCs w:val="28"/>
        </w:rPr>
        <w:t>Informamos aos Diretores e Professores Coordenadores das Unidades Escolares, que estão abertas as inscrições para a apresentação do Coral de Natal 2017.</w:t>
      </w:r>
    </w:p>
    <w:p w:rsidR="00BD62CB" w:rsidRPr="00BC66C9" w:rsidRDefault="00BD62CB" w:rsidP="00BC6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6C9">
        <w:rPr>
          <w:rFonts w:ascii="Times New Roman" w:hAnsi="Times New Roman" w:cs="Times New Roman"/>
          <w:sz w:val="28"/>
          <w:szCs w:val="28"/>
        </w:rPr>
        <w:t>Os interessados deverão preencher a ficha, em anexo, e enviar para o e-mail </w:t>
      </w:r>
      <w:hyperlink r:id="rId8" w:tgtFrame="_blank" w:history="1">
        <w:r w:rsidRPr="00BC66C9">
          <w:rPr>
            <w:rStyle w:val="Hyperlink"/>
            <w:rFonts w:ascii="Times New Roman" w:hAnsi="Times New Roman" w:cs="Times New Roman"/>
            <w:sz w:val="28"/>
            <w:szCs w:val="28"/>
          </w:rPr>
          <w:t>sabinomario@hotmail.com</w:t>
        </w:r>
      </w:hyperlink>
      <w:r w:rsidRPr="00BC66C9">
        <w:rPr>
          <w:rFonts w:ascii="Times New Roman" w:hAnsi="Times New Roman" w:cs="Times New Roman"/>
          <w:sz w:val="28"/>
          <w:szCs w:val="28"/>
        </w:rPr>
        <w:t xml:space="preserve">, </w:t>
      </w:r>
      <w:r w:rsidR="00BC66C9">
        <w:rPr>
          <w:rFonts w:ascii="Times New Roman" w:hAnsi="Times New Roman" w:cs="Times New Roman"/>
          <w:sz w:val="28"/>
          <w:szCs w:val="28"/>
        </w:rPr>
        <w:t>a</w:t>
      </w:r>
      <w:r w:rsidRPr="00BC66C9">
        <w:rPr>
          <w:rFonts w:ascii="Times New Roman" w:hAnsi="Times New Roman" w:cs="Times New Roman"/>
          <w:sz w:val="28"/>
          <w:szCs w:val="28"/>
        </w:rPr>
        <w:t>té  06/10/2017 (sexta-feira).</w:t>
      </w:r>
    </w:p>
    <w:p w:rsidR="00BD62CB" w:rsidRPr="00BC66C9" w:rsidRDefault="00BD62CB" w:rsidP="00BC6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6C9">
        <w:rPr>
          <w:rFonts w:ascii="Times New Roman" w:hAnsi="Times New Roman" w:cs="Times New Roman"/>
          <w:sz w:val="28"/>
          <w:szCs w:val="28"/>
        </w:rPr>
        <w:t>Lembramos que as apresentações acontecerão no saguão na Diretoria de Ensino às 12 horas, de 04 a 08/12. O calendário com os dias das apresentações será repassado posteriormente.</w:t>
      </w:r>
    </w:p>
    <w:p w:rsidR="00BD62CB" w:rsidRPr="00BC66C9" w:rsidRDefault="00BD62CB" w:rsidP="00BC6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6C9">
        <w:rPr>
          <w:rFonts w:ascii="Times New Roman" w:hAnsi="Times New Roman" w:cs="Times New Roman"/>
          <w:sz w:val="28"/>
          <w:szCs w:val="28"/>
        </w:rPr>
        <w:t>A Secretaria de Estado da Educação não disponibilizará transporte para os alunos, ficando assim, sob a responsabilidade dos gestores das Unidades Escolares.</w:t>
      </w:r>
    </w:p>
    <w:p w:rsidR="00BD62CB" w:rsidRPr="00BC66C9" w:rsidRDefault="00BD62CB" w:rsidP="00BC6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6C9">
        <w:rPr>
          <w:rFonts w:ascii="Times New Roman" w:hAnsi="Times New Roman" w:cs="Times New Roman"/>
          <w:sz w:val="28"/>
          <w:szCs w:val="28"/>
        </w:rPr>
        <w:t>Para mais informações, entrar em contato com o Professor Sabino, PCNP de Língua Estrangeira Moderna, no telefone 2082-9774.</w:t>
      </w:r>
    </w:p>
    <w:p w:rsidR="00BD62CB" w:rsidRPr="005F5FA4" w:rsidRDefault="004A3449" w:rsidP="00BD62C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="00F20BFF">
        <w:rPr>
          <w:rFonts w:ascii="Times New Roman" w:hAnsi="Times New Roman"/>
          <w:sz w:val="28"/>
          <w:szCs w:val="28"/>
          <w:u w:val="single"/>
        </w:rPr>
        <w:t xml:space="preserve">.4- </w:t>
      </w:r>
      <w:r w:rsidR="00BD62CB" w:rsidRPr="005F5FA4">
        <w:rPr>
          <w:rFonts w:ascii="Times New Roman" w:hAnsi="Times New Roman"/>
          <w:sz w:val="28"/>
          <w:szCs w:val="28"/>
          <w:u w:val="single"/>
        </w:rPr>
        <w:t>CONVITE – 4ª MOSTRA DE MÚSICA -</w:t>
      </w:r>
      <w:r w:rsidR="00F20BF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D62CB" w:rsidRPr="005F5FA4">
        <w:rPr>
          <w:rFonts w:ascii="Times New Roman" w:hAnsi="Times New Roman"/>
          <w:sz w:val="28"/>
          <w:szCs w:val="28"/>
          <w:u w:val="single"/>
        </w:rPr>
        <w:t>2017</w:t>
      </w:r>
    </w:p>
    <w:p w:rsidR="00F20BFF" w:rsidRDefault="00BD62CB" w:rsidP="00BD62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5FA4">
        <w:rPr>
          <w:rFonts w:ascii="Times New Roman" w:hAnsi="Times New Roman"/>
          <w:sz w:val="28"/>
          <w:szCs w:val="28"/>
        </w:rPr>
        <w:t xml:space="preserve">A Diretoria de Ensino convida para 4ª Mostra </w:t>
      </w:r>
      <w:r w:rsidR="00F20BFF">
        <w:rPr>
          <w:rFonts w:ascii="Times New Roman" w:hAnsi="Times New Roman"/>
          <w:sz w:val="28"/>
          <w:szCs w:val="28"/>
        </w:rPr>
        <w:t xml:space="preserve">de Música, </w:t>
      </w:r>
      <w:r w:rsidRPr="005F5FA4">
        <w:rPr>
          <w:rFonts w:ascii="Times New Roman" w:hAnsi="Times New Roman"/>
          <w:sz w:val="28"/>
          <w:szCs w:val="28"/>
        </w:rPr>
        <w:t xml:space="preserve">que será realizada no dia 20/10/17 no anfiteatro da Fábrica de Cultura de Sapopemba. </w:t>
      </w:r>
    </w:p>
    <w:p w:rsidR="00BD62CB" w:rsidRPr="005F5FA4" w:rsidRDefault="00BD62CB" w:rsidP="00BD62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5FA4">
        <w:rPr>
          <w:rFonts w:ascii="Times New Roman" w:hAnsi="Times New Roman"/>
          <w:sz w:val="28"/>
          <w:szCs w:val="28"/>
        </w:rPr>
        <w:t>Solicitamos aos Diretores e Professores Coordenadores que divulgue</w:t>
      </w:r>
      <w:r w:rsidR="00F20BFF">
        <w:rPr>
          <w:rFonts w:ascii="Times New Roman" w:hAnsi="Times New Roman"/>
          <w:sz w:val="28"/>
          <w:szCs w:val="28"/>
        </w:rPr>
        <w:t>m</w:t>
      </w:r>
      <w:r w:rsidRPr="005F5FA4">
        <w:rPr>
          <w:rFonts w:ascii="Times New Roman" w:hAnsi="Times New Roman"/>
          <w:sz w:val="28"/>
          <w:szCs w:val="28"/>
        </w:rPr>
        <w:t xml:space="preserve"> o cartaz que segue anexo.</w:t>
      </w:r>
    </w:p>
    <w:p w:rsidR="00BD62CB" w:rsidRDefault="00BD62CB" w:rsidP="00BD62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5FA4">
        <w:rPr>
          <w:rFonts w:ascii="Times New Roman" w:hAnsi="Times New Roman"/>
          <w:sz w:val="28"/>
          <w:szCs w:val="28"/>
        </w:rPr>
        <w:lastRenderedPageBreak/>
        <w:t>Para mais informações ou dúvidas, entrar em contato com Prof. Sabino – PCNP de Língua Estrangeira Moderna no Núcleo Pedagógico</w:t>
      </w:r>
      <w:r w:rsidR="00F20BFF">
        <w:rPr>
          <w:rFonts w:ascii="Times New Roman" w:hAnsi="Times New Roman"/>
          <w:sz w:val="28"/>
          <w:szCs w:val="28"/>
        </w:rPr>
        <w:t>, telefone</w:t>
      </w:r>
      <w:r w:rsidRPr="005F5FA4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5F5FA4">
          <w:rPr>
            <w:rStyle w:val="Hyperlink"/>
            <w:rFonts w:ascii="Times New Roman" w:hAnsi="Times New Roman"/>
            <w:sz w:val="28"/>
            <w:szCs w:val="28"/>
          </w:rPr>
          <w:t>Tel:20829774</w:t>
        </w:r>
      </w:hyperlink>
      <w:r w:rsidRPr="005F5FA4">
        <w:rPr>
          <w:rFonts w:ascii="Times New Roman" w:hAnsi="Times New Roman"/>
          <w:sz w:val="28"/>
          <w:szCs w:val="28"/>
        </w:rPr>
        <w:t>.</w:t>
      </w:r>
    </w:p>
    <w:p w:rsidR="00BD62CB" w:rsidRDefault="004A3449" w:rsidP="00BD62C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="00F20BFF">
        <w:rPr>
          <w:rFonts w:ascii="Times New Roman" w:hAnsi="Times New Roman"/>
          <w:sz w:val="28"/>
          <w:szCs w:val="28"/>
          <w:u w:val="single"/>
        </w:rPr>
        <w:t xml:space="preserve">.5- </w:t>
      </w:r>
      <w:r w:rsidR="00BD62CB" w:rsidRPr="002F0AB0">
        <w:rPr>
          <w:rFonts w:ascii="Times New Roman" w:hAnsi="Times New Roman"/>
          <w:sz w:val="28"/>
          <w:szCs w:val="28"/>
          <w:u w:val="single"/>
        </w:rPr>
        <w:t>CONCURSO DE MÚSICA - II “VOZES PELA IGUALDADE DE GÊNERO:</w:t>
      </w:r>
      <w:r w:rsidR="00BD62C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D62CB" w:rsidRPr="002F0AB0">
        <w:rPr>
          <w:rFonts w:ascii="Times New Roman" w:hAnsi="Times New Roman"/>
          <w:sz w:val="28"/>
          <w:szCs w:val="28"/>
          <w:u w:val="single"/>
        </w:rPr>
        <w:t>#RESPEITAASDIFERENÇAS - 2017”</w:t>
      </w:r>
    </w:p>
    <w:p w:rsidR="00BD62CB" w:rsidRDefault="00BD62CB" w:rsidP="00BD62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77EC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A Secretaria da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E</w:t>
      </w:r>
      <w:r w:rsidRPr="00EE77EC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ducação do Estado de São Paulo, em parceria com o Ministério Público do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Estado de São Paulo, insti</w:t>
      </w:r>
      <w:r w:rsidRPr="00EE77EC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tui o Concurso de Música - II “Vozes pela Igualdade de Gênero: #RespeitaAsDiferenças” 2017, com o objetivo de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:</w:t>
      </w:r>
    </w:p>
    <w:p w:rsidR="00BD62CB" w:rsidRDefault="00BD62CB" w:rsidP="00BD62CB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R</w:t>
      </w:r>
      <w:r w:rsidRPr="004D691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efletir sobre o exercício efetivo dos direitos da mulher e de LGBT à vida, à segurança, à saúde, à alimentação, à educação, à cultura, à moradia, ao acesso à justiça, ao esporte, ao lazer, ao trabalho, à cidadania, à liberdade, à dignidade, ao respeito e à convivência familiar e comunitária; </w:t>
      </w:r>
    </w:p>
    <w:p w:rsidR="00BD62CB" w:rsidRDefault="00BD62CB" w:rsidP="00BD62CB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4D691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Refletir sobre os usos da internet e demais mídias digitais pelas crianças e jovens, especialmente quanto ao tratamento de questões como a circulação de discursos violentos em ambientes virtuais; </w:t>
      </w:r>
    </w:p>
    <w:p w:rsidR="00BD62CB" w:rsidRPr="004D6916" w:rsidRDefault="00BD62CB" w:rsidP="00BD62CB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4D691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Divulgar a produção dos alunos da escola pública paulista, na área tema do concurso.</w:t>
      </w:r>
    </w:p>
    <w:p w:rsidR="00BD62CB" w:rsidRPr="00270A54" w:rsidRDefault="00BD62CB" w:rsidP="00BD62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270A54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A participação dos alunos far-se-á na categoria “Linguagem Musical”: Composição de Letra e Música. </w:t>
      </w:r>
    </w:p>
    <w:p w:rsidR="00BD62CB" w:rsidRPr="00EE77EC" w:rsidRDefault="00BD62CB" w:rsidP="00BD6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77EC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O referido concurso</w:t>
      </w:r>
      <w:r w:rsidRPr="00EE77EC">
        <w:rPr>
          <w:rFonts w:ascii="Times New Roman" w:hAnsi="Times New Roman"/>
          <w:sz w:val="28"/>
          <w:szCs w:val="28"/>
        </w:rPr>
        <w:t xml:space="preserve"> </w:t>
      </w:r>
      <w:r w:rsidRPr="00EE77EC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é destinado aos alunos </w:t>
      </w:r>
      <w:r w:rsidRPr="00EE77EC">
        <w:rPr>
          <w:rFonts w:ascii="Times New Roman" w:hAnsi="Times New Roman"/>
          <w:sz w:val="28"/>
          <w:szCs w:val="28"/>
        </w:rPr>
        <w:t xml:space="preserve">da rede estadual de ensino de São Paulo </w:t>
      </w:r>
      <w:r w:rsidRPr="00EE77EC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regularmente matriculados e frequentes no Ensino Médio de curso regular ou da modalidade EJA - Educação de Jovens e Adul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tos, mediante adesão da escola, onde </w:t>
      </w:r>
      <w:r w:rsidRPr="00EE77EC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os mesmos </w:t>
      </w:r>
      <w:r w:rsidRPr="00EE77EC">
        <w:rPr>
          <w:rFonts w:ascii="Times New Roman" w:hAnsi="Times New Roman"/>
          <w:sz w:val="28"/>
          <w:szCs w:val="28"/>
        </w:rPr>
        <w:t>poderão participar individualmente ou mediante a formação de grupos de até 5(cinco) alunos, nos quais deverá haver, necessariamente, pelo menos 1 (uma) participante de gênero feminino, sendo que os</w:t>
      </w:r>
      <w:r>
        <w:rPr>
          <w:rFonts w:ascii="Times New Roman" w:hAnsi="Times New Roman"/>
          <w:sz w:val="28"/>
          <w:szCs w:val="28"/>
        </w:rPr>
        <w:t xml:space="preserve">(as) </w:t>
      </w:r>
      <w:r w:rsidRPr="00EE77EC">
        <w:rPr>
          <w:rFonts w:ascii="Times New Roman" w:hAnsi="Times New Roman"/>
          <w:sz w:val="28"/>
          <w:szCs w:val="28"/>
        </w:rPr>
        <w:t>alunos</w:t>
      </w:r>
      <w:r>
        <w:rPr>
          <w:rFonts w:ascii="Times New Roman" w:hAnsi="Times New Roman"/>
          <w:sz w:val="28"/>
          <w:szCs w:val="28"/>
        </w:rPr>
        <w:t xml:space="preserve">(as) </w:t>
      </w:r>
      <w:r w:rsidRPr="00EE77EC">
        <w:rPr>
          <w:rFonts w:ascii="Times New Roman" w:hAnsi="Times New Roman"/>
          <w:sz w:val="28"/>
          <w:szCs w:val="28"/>
        </w:rPr>
        <w:t>atuarão sob a orientação de um</w:t>
      </w:r>
      <w:r>
        <w:rPr>
          <w:rFonts w:ascii="Times New Roman" w:hAnsi="Times New Roman"/>
          <w:sz w:val="28"/>
          <w:szCs w:val="28"/>
        </w:rPr>
        <w:t xml:space="preserve">(a) </w:t>
      </w:r>
      <w:r w:rsidRPr="00EE77EC">
        <w:rPr>
          <w:rFonts w:ascii="Times New Roman" w:hAnsi="Times New Roman"/>
          <w:sz w:val="28"/>
          <w:szCs w:val="28"/>
        </w:rPr>
        <w:t>professor</w:t>
      </w:r>
      <w:r>
        <w:rPr>
          <w:rFonts w:ascii="Times New Roman" w:hAnsi="Times New Roman"/>
          <w:sz w:val="28"/>
          <w:szCs w:val="28"/>
        </w:rPr>
        <w:t xml:space="preserve">(a) </w:t>
      </w:r>
      <w:r w:rsidRPr="00EE77EC">
        <w:rPr>
          <w:rFonts w:ascii="Times New Roman" w:hAnsi="Times New Roman"/>
          <w:sz w:val="28"/>
          <w:szCs w:val="28"/>
        </w:rPr>
        <w:t>por eles indicado.</w:t>
      </w:r>
    </w:p>
    <w:p w:rsidR="00BD62CB" w:rsidRPr="00EE77EC" w:rsidRDefault="00BD62CB" w:rsidP="00BD62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Regulamento </w:t>
      </w:r>
      <w:r w:rsidRPr="00EE77EC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disponibilizado em </w:t>
      </w:r>
      <w:hyperlink r:id="rId10" w:tgtFrame="_blank" w:history="1">
        <w:r w:rsidRPr="00EE77EC">
          <w:rPr>
            <w:rFonts w:ascii="Times New Roman" w:eastAsia="Times New Roman" w:hAnsi="Times New Roman"/>
            <w:color w:val="1155CC"/>
            <w:sz w:val="28"/>
            <w:szCs w:val="28"/>
            <w:u w:val="single"/>
            <w:lang w:eastAsia="pt-BR"/>
          </w:rPr>
          <w:t>www.educacao.sp.gov.br</w:t>
        </w:r>
      </w:hyperlink>
      <w:r w:rsidRPr="00270A54">
        <w:rPr>
          <w:rFonts w:ascii="Times New Roman" w:eastAsia="Times New Roman" w:hAnsi="Times New Roman"/>
          <w:color w:val="1155CC"/>
          <w:sz w:val="28"/>
          <w:szCs w:val="28"/>
          <w:lang w:eastAsia="pt-BR"/>
        </w:rPr>
        <w:t xml:space="preserve"> ou </w:t>
      </w:r>
      <w:hyperlink r:id="rId11" w:tgtFrame="_blank" w:history="1">
        <w:r w:rsidRPr="00EE77EC">
          <w:rPr>
            <w:rFonts w:ascii="Times New Roman" w:eastAsia="Times New Roman" w:hAnsi="Times New Roman"/>
            <w:color w:val="1155CC"/>
            <w:sz w:val="28"/>
            <w:szCs w:val="28"/>
            <w:u w:val="single"/>
            <w:lang w:eastAsia="pt-BR"/>
          </w:rPr>
          <w:t>www.crmariocovas.sp.gov.br</w:t>
        </w:r>
      </w:hyperlink>
    </w:p>
    <w:p w:rsidR="00BD62CB" w:rsidRPr="002655E2" w:rsidRDefault="00BD62CB" w:rsidP="00BD6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2655E2">
        <w:rPr>
          <w:rFonts w:ascii="Times New Roman" w:hAnsi="Times New Roman"/>
          <w:sz w:val="28"/>
          <w:szCs w:val="28"/>
          <w:u w:val="single"/>
        </w:rPr>
        <w:t>Atenção:</w:t>
      </w:r>
    </w:p>
    <w:p w:rsidR="00BD62CB" w:rsidRPr="00517AA3" w:rsidRDefault="00BD62CB" w:rsidP="00BD6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d</w:t>
      </w:r>
      <w:r w:rsidRPr="00EE77EC">
        <w:rPr>
          <w:rFonts w:ascii="Times New Roman" w:hAnsi="Times New Roman"/>
          <w:sz w:val="28"/>
          <w:szCs w:val="28"/>
        </w:rPr>
        <w:t xml:space="preserve">ata para a escola protocolar as produções </w:t>
      </w:r>
      <w:r>
        <w:rPr>
          <w:rFonts w:ascii="Times New Roman" w:hAnsi="Times New Roman"/>
          <w:sz w:val="28"/>
          <w:szCs w:val="28"/>
        </w:rPr>
        <w:t xml:space="preserve">musicais na Diretoria de Ensino é </w:t>
      </w:r>
      <w:r w:rsidRPr="00517AA3">
        <w:rPr>
          <w:rFonts w:ascii="Times New Roman" w:hAnsi="Times New Roman"/>
          <w:bCs/>
          <w:sz w:val="28"/>
          <w:szCs w:val="28"/>
        </w:rPr>
        <w:t>até 27/10/2017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D62CB" w:rsidRPr="005C4F83" w:rsidRDefault="004A3449" w:rsidP="00BD62CB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="00F20BFF">
        <w:rPr>
          <w:rFonts w:ascii="Times New Roman" w:hAnsi="Times New Roman"/>
          <w:sz w:val="28"/>
          <w:szCs w:val="28"/>
          <w:u w:val="single"/>
        </w:rPr>
        <w:t xml:space="preserve">.6- </w:t>
      </w:r>
      <w:r w:rsidR="00BD62CB" w:rsidRPr="005C4F83">
        <w:rPr>
          <w:rFonts w:ascii="Times New Roman" w:hAnsi="Times New Roman"/>
          <w:sz w:val="28"/>
          <w:szCs w:val="28"/>
          <w:u w:val="single"/>
        </w:rPr>
        <w:t>VESTIBULAR DA UNESP – VUNESP</w:t>
      </w:r>
    </w:p>
    <w:p w:rsidR="00BD62CB" w:rsidRPr="009039BF" w:rsidRDefault="00BD62CB" w:rsidP="00BD62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39BF">
        <w:rPr>
          <w:rFonts w:ascii="Times New Roman" w:hAnsi="Times New Roman"/>
          <w:sz w:val="28"/>
          <w:szCs w:val="28"/>
        </w:rPr>
        <w:t>Solicitamos</w:t>
      </w:r>
      <w:r>
        <w:rPr>
          <w:rFonts w:ascii="Times New Roman" w:hAnsi="Times New Roman"/>
          <w:sz w:val="28"/>
          <w:szCs w:val="28"/>
        </w:rPr>
        <w:t xml:space="preserve"> aos Senhores Diretores que retirem</w:t>
      </w:r>
      <w:r w:rsidRPr="009039BF">
        <w:rPr>
          <w:rFonts w:ascii="Times New Roman" w:hAnsi="Times New Roman"/>
          <w:sz w:val="28"/>
          <w:szCs w:val="28"/>
        </w:rPr>
        <w:t xml:space="preserve"> no protocolo da DE</w:t>
      </w:r>
      <w:r>
        <w:rPr>
          <w:rFonts w:ascii="Times New Roman" w:hAnsi="Times New Roman"/>
          <w:sz w:val="28"/>
          <w:szCs w:val="28"/>
        </w:rPr>
        <w:t>R</w:t>
      </w:r>
      <w:r w:rsidRPr="009039BF">
        <w:rPr>
          <w:rFonts w:ascii="Times New Roman" w:hAnsi="Times New Roman"/>
          <w:sz w:val="28"/>
          <w:szCs w:val="28"/>
        </w:rPr>
        <w:t xml:space="preserve"> Leste4, material referente ao Programa para Inclusão dos Melhores Alunos da Escola Pública na Universidade, em cumprimento ao Convênio entre a Secretaria de </w:t>
      </w:r>
      <w:r>
        <w:rPr>
          <w:rFonts w:ascii="Times New Roman" w:hAnsi="Times New Roman"/>
          <w:sz w:val="28"/>
          <w:szCs w:val="28"/>
        </w:rPr>
        <w:t>E</w:t>
      </w:r>
      <w:r w:rsidRPr="009039BF">
        <w:rPr>
          <w:rFonts w:ascii="Times New Roman" w:hAnsi="Times New Roman"/>
          <w:sz w:val="28"/>
          <w:szCs w:val="28"/>
        </w:rPr>
        <w:t>ducação do Estado de São Paulo, a Universidade Estadual Paulista – UNESP e a Fundação para o Vestibular da UNESP – VUNESP.</w:t>
      </w:r>
    </w:p>
    <w:p w:rsidR="00BD62CB" w:rsidRDefault="00BD62CB" w:rsidP="00BD62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39BF">
        <w:rPr>
          <w:rFonts w:ascii="Times New Roman" w:hAnsi="Times New Roman"/>
          <w:sz w:val="28"/>
          <w:szCs w:val="28"/>
        </w:rPr>
        <w:t xml:space="preserve">O material em questão consistem em: </w:t>
      </w:r>
    </w:p>
    <w:p w:rsidR="00BD62CB" w:rsidRDefault="00BD62CB" w:rsidP="00BD62CB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</w:t>
      </w:r>
      <w:r w:rsidRPr="005C4F83">
        <w:rPr>
          <w:rFonts w:ascii="Times New Roman" w:hAnsi="Times New Roman"/>
          <w:sz w:val="28"/>
          <w:szCs w:val="28"/>
        </w:rPr>
        <w:t>fício circular nº 007/2017 PLAN</w:t>
      </w:r>
      <w:r>
        <w:rPr>
          <w:rFonts w:ascii="Times New Roman" w:hAnsi="Times New Roman"/>
          <w:sz w:val="28"/>
          <w:szCs w:val="28"/>
        </w:rPr>
        <w:t>;</w:t>
      </w:r>
    </w:p>
    <w:p w:rsidR="00BD62CB" w:rsidRDefault="00BD62CB" w:rsidP="00BD62CB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Pr="005C4F83">
        <w:rPr>
          <w:rFonts w:ascii="Times New Roman" w:hAnsi="Times New Roman"/>
          <w:sz w:val="28"/>
          <w:szCs w:val="28"/>
        </w:rPr>
        <w:t>nstruções para a inscrição dos alunos da rede estadual</w:t>
      </w:r>
      <w:r>
        <w:rPr>
          <w:rFonts w:ascii="Times New Roman" w:hAnsi="Times New Roman"/>
          <w:sz w:val="28"/>
          <w:szCs w:val="28"/>
        </w:rPr>
        <w:t>;</w:t>
      </w:r>
    </w:p>
    <w:p w:rsidR="00BD62CB" w:rsidRDefault="00BD62CB" w:rsidP="00BD62CB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</w:t>
      </w:r>
      <w:r w:rsidRPr="005C4F83">
        <w:rPr>
          <w:rFonts w:ascii="Times New Roman" w:hAnsi="Times New Roman"/>
          <w:sz w:val="28"/>
          <w:szCs w:val="28"/>
        </w:rPr>
        <w:t xml:space="preserve">ista de Códigos que permitirão efetuar a inscrição pela internet com pagamento de taxa reduzida </w:t>
      </w:r>
    </w:p>
    <w:p w:rsidR="00BD62CB" w:rsidRDefault="00BD62CB" w:rsidP="00BD62CB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C</w:t>
      </w:r>
      <w:r w:rsidRPr="005C4F83">
        <w:rPr>
          <w:rFonts w:ascii="Times New Roman" w:hAnsi="Times New Roman"/>
          <w:sz w:val="28"/>
          <w:szCs w:val="28"/>
        </w:rPr>
        <w:t xml:space="preserve">artaz com as informações sobre o Vestibular UNESP 2018. </w:t>
      </w:r>
    </w:p>
    <w:p w:rsidR="00BD62CB" w:rsidRPr="005C4F83" w:rsidRDefault="00BD62CB" w:rsidP="00BD62CB">
      <w:pPr>
        <w:pStyle w:val="PargrafodaLista"/>
        <w:spacing w:after="0"/>
        <w:jc w:val="both"/>
        <w:rPr>
          <w:rFonts w:ascii="Times New Roman" w:hAnsi="Times New Roman"/>
          <w:sz w:val="28"/>
          <w:szCs w:val="28"/>
        </w:rPr>
      </w:pPr>
      <w:r w:rsidRPr="005C4F83">
        <w:rPr>
          <w:rFonts w:ascii="Times New Roman" w:hAnsi="Times New Roman"/>
          <w:sz w:val="28"/>
          <w:szCs w:val="28"/>
        </w:rPr>
        <w:t>As Inscrições serão finalizadas em 09/10/2017.</w:t>
      </w:r>
    </w:p>
    <w:p w:rsidR="00BD62CB" w:rsidRDefault="00BD62CB" w:rsidP="00BD62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39BF">
        <w:rPr>
          <w:rFonts w:ascii="Times New Roman" w:hAnsi="Times New Roman"/>
          <w:color w:val="000000"/>
          <w:sz w:val="28"/>
          <w:szCs w:val="28"/>
        </w:rPr>
        <w:t>Após o encerramento do período de inscrição, as escolas deverão</w:t>
      </w:r>
      <w:r>
        <w:rPr>
          <w:rFonts w:ascii="Times New Roman" w:hAnsi="Times New Roman"/>
          <w:color w:val="000000"/>
          <w:sz w:val="28"/>
          <w:szCs w:val="28"/>
        </w:rPr>
        <w:t xml:space="preserve"> e</w:t>
      </w:r>
      <w:r w:rsidRPr="009039BF">
        <w:rPr>
          <w:rFonts w:ascii="Times New Roman" w:hAnsi="Times New Roman"/>
          <w:color w:val="000000"/>
          <w:sz w:val="28"/>
          <w:szCs w:val="28"/>
        </w:rPr>
        <w:t xml:space="preserve">ncaminhar para o Núcleo Pedagógico, </w:t>
      </w:r>
      <w:r w:rsidRPr="005C4F83">
        <w:rPr>
          <w:rFonts w:ascii="Times New Roman" w:hAnsi="Times New Roman"/>
          <w:color w:val="000000"/>
          <w:sz w:val="28"/>
          <w:szCs w:val="28"/>
          <w:u w:val="single"/>
        </w:rPr>
        <w:t>até 23/10/2017</w:t>
      </w:r>
      <w:r w:rsidRPr="009039BF">
        <w:rPr>
          <w:rFonts w:ascii="Times New Roman" w:hAnsi="Times New Roman"/>
          <w:color w:val="000000"/>
          <w:sz w:val="28"/>
          <w:szCs w:val="28"/>
        </w:rPr>
        <w:t>, a lista de códigos com os nomes e as respectivas assinaturas dos alunos que efetuaram a inscrição no Vestibular</w:t>
      </w:r>
      <w:r w:rsidRPr="009039BF">
        <w:rPr>
          <w:rFonts w:ascii="Times New Roman" w:hAnsi="Times New Roman"/>
          <w:sz w:val="28"/>
          <w:szCs w:val="28"/>
        </w:rPr>
        <w:t>.</w:t>
      </w:r>
    </w:p>
    <w:p w:rsidR="00BD62CB" w:rsidRDefault="00BD62CB" w:rsidP="00BD62CB">
      <w:pPr>
        <w:pStyle w:val="PargrafodaLista"/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</w:p>
    <w:p w:rsidR="00E11CC0" w:rsidRDefault="004A3449" w:rsidP="00E11CC0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Franklin Gothic Medium" w:hAnsi="Franklin Gothic Medium" w:cs="Arial"/>
          <w:color w:val="000000"/>
          <w:sz w:val="36"/>
          <w:szCs w:val="36"/>
        </w:rPr>
      </w:pPr>
      <w:r>
        <w:rPr>
          <w:b/>
          <w:color w:val="auto"/>
          <w:sz w:val="32"/>
          <w:szCs w:val="32"/>
          <w:u w:val="single"/>
        </w:rPr>
        <w:t>3</w:t>
      </w:r>
      <w:r w:rsidR="00572CF0" w:rsidRPr="00E11CC0">
        <w:rPr>
          <w:b/>
          <w:color w:val="auto"/>
          <w:sz w:val="32"/>
          <w:szCs w:val="32"/>
          <w:u w:val="single"/>
        </w:rPr>
        <w:t xml:space="preserve">- </w:t>
      </w:r>
      <w:r w:rsidR="00E11CC0" w:rsidRPr="00E11CC0">
        <w:rPr>
          <w:b/>
          <w:color w:val="auto"/>
          <w:sz w:val="32"/>
          <w:szCs w:val="32"/>
          <w:u w:val="single"/>
        </w:rPr>
        <w:t>OUTROS</w:t>
      </w:r>
      <w:r w:rsidR="00E11CC0" w:rsidRPr="00E11CC0">
        <w:rPr>
          <w:rFonts w:ascii="Franklin Gothic Medium" w:hAnsi="Franklin Gothic Medium" w:cs="Arial"/>
          <w:color w:val="000000"/>
          <w:sz w:val="36"/>
          <w:szCs w:val="36"/>
        </w:rPr>
        <w:t xml:space="preserve"> </w:t>
      </w:r>
    </w:p>
    <w:p w:rsidR="00E11CC0" w:rsidRDefault="004A3449" w:rsidP="00E11CC0">
      <w:pPr>
        <w:pStyle w:val="NormalWeb"/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3</w:t>
      </w:r>
      <w:r w:rsidR="00E11CC0" w:rsidRPr="00E11CC0">
        <w:rPr>
          <w:color w:val="000000"/>
          <w:sz w:val="28"/>
          <w:szCs w:val="28"/>
          <w:u w:val="single"/>
        </w:rPr>
        <w:t>.1- VAGA ZELADORIA</w:t>
      </w:r>
    </w:p>
    <w:p w:rsidR="00E11CC0" w:rsidRPr="00E11CC0" w:rsidRDefault="004A3449" w:rsidP="00E11CC0">
      <w:pPr>
        <w:pStyle w:val="NormalWeb"/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3</w:t>
      </w:r>
      <w:r w:rsidR="00E11CC0">
        <w:rPr>
          <w:color w:val="000000"/>
          <w:sz w:val="28"/>
          <w:szCs w:val="28"/>
          <w:u w:val="single"/>
        </w:rPr>
        <w:t>.1.1- E.E. PROF. VALDIR FERNANDES PINTO</w:t>
      </w:r>
    </w:p>
    <w:p w:rsidR="00E11CC0" w:rsidRPr="00E11CC0" w:rsidRDefault="00E11CC0" w:rsidP="00E11C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11CC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Informamos que se encontra vaga a zeladoria da E. E. Prof. Valdir Fernandes Pinto. Os interessados deverão entrar em contato com o Diretor da Unidade Escolar nos telefones 2919-3823 ou 2962-5727.</w:t>
      </w:r>
    </w:p>
    <w:p w:rsidR="00E25ABA" w:rsidRPr="00E25ABA" w:rsidRDefault="00383639" w:rsidP="00E11CC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A033B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78286D" w:rsidRDefault="004A3449" w:rsidP="001440FF">
      <w:pPr>
        <w:shd w:val="clear" w:color="auto" w:fill="FFFFFF"/>
        <w:tabs>
          <w:tab w:val="left" w:pos="3896"/>
        </w:tabs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4</w:t>
      </w:r>
      <w:r w:rsidR="00BF63D7" w:rsidRPr="001440FF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– A</w:t>
      </w:r>
      <w:r w:rsidR="0078286D" w:rsidRPr="001440FF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NEXOS</w:t>
      </w:r>
      <w:r w:rsidR="00BF63D7" w:rsidRPr="001440FF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 xml:space="preserve"> </w:t>
      </w:r>
    </w:p>
    <w:p w:rsidR="00BC66C9" w:rsidRDefault="004069E7" w:rsidP="00BC66C9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12" w:history="1">
        <w:r w:rsidR="004A3449" w:rsidRPr="004069E7">
          <w:rPr>
            <w:rStyle w:val="Hyperlink"/>
            <w:rFonts w:ascii="Times New Roman" w:hAnsi="Times New Roman"/>
            <w:sz w:val="28"/>
            <w:szCs w:val="28"/>
          </w:rPr>
          <w:t xml:space="preserve">4.1- </w:t>
        </w:r>
        <w:r w:rsidR="00567E69" w:rsidRPr="004069E7">
          <w:rPr>
            <w:rStyle w:val="Hyperlink"/>
            <w:rFonts w:ascii="Times New Roman" w:hAnsi="Times New Roman"/>
            <w:sz w:val="28"/>
            <w:szCs w:val="28"/>
          </w:rPr>
          <w:t>EDUCAÇÃO ESPECIAL - ORIENTAÇÃO FICHA</w:t>
        </w:r>
        <w:r w:rsidR="00785747" w:rsidRPr="004069E7">
          <w:rPr>
            <w:rStyle w:val="Hyperlink"/>
            <w:rFonts w:ascii="Times New Roman" w:hAnsi="Times New Roman"/>
            <w:sz w:val="28"/>
            <w:szCs w:val="28"/>
          </w:rPr>
          <w:t xml:space="preserve"> </w:t>
        </w:r>
        <w:r w:rsidR="00567E69" w:rsidRPr="004069E7">
          <w:rPr>
            <w:rStyle w:val="Hyperlink"/>
            <w:rFonts w:ascii="Times New Roman" w:hAnsi="Times New Roman"/>
            <w:sz w:val="28"/>
            <w:szCs w:val="28"/>
          </w:rPr>
          <w:t>CEDET</w:t>
        </w:r>
      </w:hyperlink>
    </w:p>
    <w:p w:rsidR="00567E69" w:rsidRDefault="004069E7" w:rsidP="00BC66C9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13" w:history="1">
        <w:r w:rsidR="00567E69" w:rsidRPr="004069E7">
          <w:rPr>
            <w:rStyle w:val="Hyperlink"/>
            <w:rFonts w:ascii="Times New Roman" w:hAnsi="Times New Roman"/>
            <w:sz w:val="28"/>
            <w:szCs w:val="28"/>
          </w:rPr>
          <w:t xml:space="preserve">4.2- </w:t>
        </w:r>
        <w:r w:rsidR="00785747" w:rsidRPr="004069E7">
          <w:rPr>
            <w:rStyle w:val="Hyperlink"/>
            <w:rFonts w:ascii="Times New Roman" w:hAnsi="Times New Roman"/>
            <w:sz w:val="28"/>
            <w:szCs w:val="28"/>
          </w:rPr>
          <w:t xml:space="preserve">EDUCAÇÃO ESPECIAL - </w:t>
        </w:r>
        <w:r w:rsidR="00567E69" w:rsidRPr="004069E7">
          <w:rPr>
            <w:rStyle w:val="Hyperlink"/>
            <w:rFonts w:ascii="Times New Roman" w:hAnsi="Times New Roman"/>
            <w:sz w:val="28"/>
            <w:szCs w:val="28"/>
          </w:rPr>
          <w:t>FICHA CAÇA TALENTOS</w:t>
        </w:r>
      </w:hyperlink>
    </w:p>
    <w:p w:rsidR="00F20BFF" w:rsidRPr="00BC66C9" w:rsidRDefault="004069E7" w:rsidP="00F20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4" w:history="1">
        <w:r w:rsidR="004A3449" w:rsidRPr="004069E7">
          <w:rPr>
            <w:rStyle w:val="Hyperlink"/>
            <w:rFonts w:ascii="Times New Roman" w:hAnsi="Times New Roman" w:cs="Times New Roman"/>
            <w:sz w:val="28"/>
            <w:szCs w:val="28"/>
          </w:rPr>
          <w:t>4.</w:t>
        </w:r>
        <w:r w:rsidR="00567E69" w:rsidRPr="004069E7">
          <w:rPr>
            <w:rStyle w:val="Hyperlink"/>
            <w:rFonts w:ascii="Times New Roman" w:hAnsi="Times New Roman" w:cs="Times New Roman"/>
            <w:sz w:val="28"/>
            <w:szCs w:val="28"/>
          </w:rPr>
          <w:t>3</w:t>
        </w:r>
        <w:r w:rsidR="004A3449" w:rsidRPr="004069E7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- </w:t>
        </w:r>
        <w:r w:rsidR="00F20BFF" w:rsidRPr="004069E7">
          <w:rPr>
            <w:rStyle w:val="Hyperlink"/>
            <w:rFonts w:ascii="Times New Roman" w:hAnsi="Times New Roman" w:cs="Times New Roman"/>
            <w:sz w:val="28"/>
            <w:szCs w:val="28"/>
          </w:rPr>
          <w:t>CORAL DE NATAL 2017 – FICHA DE INSCRIÇÃO</w:t>
        </w:r>
      </w:hyperlink>
    </w:p>
    <w:p w:rsidR="001440FF" w:rsidRDefault="004069E7" w:rsidP="001440FF">
      <w:pPr>
        <w:pBdr>
          <w:bottom w:val="dotted" w:sz="4" w:space="3" w:color="CCCCCC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hyperlink r:id="rId15" w:history="1">
        <w:r w:rsidR="004A3449" w:rsidRPr="004069E7">
          <w:rPr>
            <w:rStyle w:val="Hyperlink"/>
            <w:rFonts w:ascii="Times New Roman" w:hAnsi="Times New Roman"/>
            <w:sz w:val="28"/>
            <w:szCs w:val="28"/>
          </w:rPr>
          <w:t>4.</w:t>
        </w:r>
        <w:r w:rsidR="00785747" w:rsidRPr="004069E7">
          <w:rPr>
            <w:rStyle w:val="Hyperlink"/>
            <w:rFonts w:ascii="Times New Roman" w:hAnsi="Times New Roman"/>
            <w:sz w:val="28"/>
            <w:szCs w:val="28"/>
          </w:rPr>
          <w:t>4</w:t>
        </w:r>
        <w:r w:rsidR="004A3449" w:rsidRPr="004069E7">
          <w:rPr>
            <w:rStyle w:val="Hyperlink"/>
            <w:rFonts w:ascii="Times New Roman" w:hAnsi="Times New Roman"/>
            <w:sz w:val="28"/>
            <w:szCs w:val="28"/>
          </w:rPr>
          <w:t xml:space="preserve">- </w:t>
        </w:r>
        <w:r w:rsidR="00F20BFF" w:rsidRPr="004069E7">
          <w:rPr>
            <w:rStyle w:val="Hyperlink"/>
            <w:rFonts w:ascii="Times New Roman" w:hAnsi="Times New Roman"/>
            <w:sz w:val="28"/>
            <w:szCs w:val="28"/>
          </w:rPr>
          <w:t>4ª MOSTRA DE MÚSICA – 2017 - CONVITE</w:t>
        </w:r>
      </w:hyperlink>
      <w:bookmarkStart w:id="0" w:name="_GoBack"/>
      <w:bookmarkEnd w:id="0"/>
    </w:p>
    <w:p w:rsidR="00E25ABA" w:rsidRDefault="00E25ABA" w:rsidP="00735CB9">
      <w:pPr>
        <w:pBdr>
          <w:bottom w:val="dotted" w:sz="4" w:space="3" w:color="CCCCCC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72CF0" w:rsidRDefault="00572CF0" w:rsidP="00735CB9">
      <w:pPr>
        <w:pBdr>
          <w:bottom w:val="dotted" w:sz="4" w:space="3" w:color="CCCCCC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72CF0" w:rsidRDefault="00572CF0" w:rsidP="00735CB9">
      <w:pPr>
        <w:pBdr>
          <w:bottom w:val="dotted" w:sz="4" w:space="3" w:color="CCCCCC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440FF" w:rsidRDefault="00E25ABA" w:rsidP="00735CB9">
      <w:pPr>
        <w:pBdr>
          <w:bottom w:val="dotted" w:sz="4" w:space="3" w:color="CCCCCC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735CB9">
        <w:rPr>
          <w:rFonts w:ascii="Times New Roman" w:hAnsi="Times New Roman" w:cs="Times New Roman"/>
          <w:sz w:val="28"/>
          <w:szCs w:val="28"/>
        </w:rPr>
        <w:t>parecida Lúcia Alves Novaes Oliveto</w:t>
      </w:r>
    </w:p>
    <w:p w:rsidR="00735CB9" w:rsidRDefault="00735CB9" w:rsidP="00E25ABA">
      <w:pPr>
        <w:pBdr>
          <w:bottom w:val="dotted" w:sz="4" w:space="3" w:color="CCCCCC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Dirigente Regional de Ensino</w:t>
      </w:r>
    </w:p>
    <w:sectPr w:rsidR="00735CB9" w:rsidSect="00C52C9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EDE" w:rsidRDefault="00522EDE" w:rsidP="001525AB">
      <w:pPr>
        <w:spacing w:after="0" w:line="240" w:lineRule="auto"/>
      </w:pPr>
      <w:r>
        <w:separator/>
      </w:r>
    </w:p>
  </w:endnote>
  <w:endnote w:type="continuationSeparator" w:id="0">
    <w:p w:rsidR="00522EDE" w:rsidRDefault="00522EDE" w:rsidP="0015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EDE" w:rsidRDefault="00522EDE" w:rsidP="001525AB">
      <w:pPr>
        <w:spacing w:after="0" w:line="240" w:lineRule="auto"/>
      </w:pPr>
      <w:r>
        <w:separator/>
      </w:r>
    </w:p>
  </w:footnote>
  <w:footnote w:type="continuationSeparator" w:id="0">
    <w:p w:rsidR="00522EDE" w:rsidRDefault="00522EDE" w:rsidP="00152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146B"/>
    <w:multiLevelType w:val="hybridMultilevel"/>
    <w:tmpl w:val="4D22997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841EB"/>
    <w:multiLevelType w:val="hybridMultilevel"/>
    <w:tmpl w:val="4BE884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21B08"/>
    <w:multiLevelType w:val="hybridMultilevel"/>
    <w:tmpl w:val="74A20B1C"/>
    <w:lvl w:ilvl="0" w:tplc="0416000D">
      <w:start w:val="1"/>
      <w:numFmt w:val="bullet"/>
      <w:lvlText w:val=""/>
      <w:lvlJc w:val="left"/>
      <w:pPr>
        <w:ind w:left="79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 w15:restartNumberingAfterBreak="0">
    <w:nsid w:val="51F32394"/>
    <w:multiLevelType w:val="hybridMultilevel"/>
    <w:tmpl w:val="21D8A44E"/>
    <w:lvl w:ilvl="0" w:tplc="0416000B">
      <w:start w:val="1"/>
      <w:numFmt w:val="bullet"/>
      <w:lvlText w:val=""/>
      <w:lvlJc w:val="left"/>
      <w:pPr>
        <w:ind w:left="-32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9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</w:abstractNum>
  <w:abstractNum w:abstractNumId="4" w15:restartNumberingAfterBreak="0">
    <w:nsid w:val="60114364"/>
    <w:multiLevelType w:val="hybridMultilevel"/>
    <w:tmpl w:val="060EA5C4"/>
    <w:lvl w:ilvl="0" w:tplc="0416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69124B2"/>
    <w:multiLevelType w:val="hybridMultilevel"/>
    <w:tmpl w:val="E0A005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134B3"/>
    <w:multiLevelType w:val="hybridMultilevel"/>
    <w:tmpl w:val="E65E4E00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6795607"/>
    <w:multiLevelType w:val="hybridMultilevel"/>
    <w:tmpl w:val="F5347F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47FBB"/>
    <w:multiLevelType w:val="hybridMultilevel"/>
    <w:tmpl w:val="E646BC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DE"/>
    <w:rsid w:val="00002613"/>
    <w:rsid w:val="00006004"/>
    <w:rsid w:val="00006557"/>
    <w:rsid w:val="00006DA6"/>
    <w:rsid w:val="00010E90"/>
    <w:rsid w:val="000119F7"/>
    <w:rsid w:val="00012778"/>
    <w:rsid w:val="00014109"/>
    <w:rsid w:val="00014DCF"/>
    <w:rsid w:val="00016921"/>
    <w:rsid w:val="00020185"/>
    <w:rsid w:val="000201EA"/>
    <w:rsid w:val="000216C3"/>
    <w:rsid w:val="00021C47"/>
    <w:rsid w:val="00022F0D"/>
    <w:rsid w:val="000240DC"/>
    <w:rsid w:val="00024E1C"/>
    <w:rsid w:val="00027D1D"/>
    <w:rsid w:val="000307CE"/>
    <w:rsid w:val="00030BA5"/>
    <w:rsid w:val="000323D4"/>
    <w:rsid w:val="00033122"/>
    <w:rsid w:val="000340CD"/>
    <w:rsid w:val="0003526C"/>
    <w:rsid w:val="00043324"/>
    <w:rsid w:val="000434FC"/>
    <w:rsid w:val="00043DF7"/>
    <w:rsid w:val="0004588D"/>
    <w:rsid w:val="0004656B"/>
    <w:rsid w:val="00046F10"/>
    <w:rsid w:val="00046F87"/>
    <w:rsid w:val="00050C50"/>
    <w:rsid w:val="000521A4"/>
    <w:rsid w:val="00052552"/>
    <w:rsid w:val="0005405F"/>
    <w:rsid w:val="00054965"/>
    <w:rsid w:val="00054BA2"/>
    <w:rsid w:val="00056746"/>
    <w:rsid w:val="0006065E"/>
    <w:rsid w:val="00061E03"/>
    <w:rsid w:val="000624FD"/>
    <w:rsid w:val="000630EC"/>
    <w:rsid w:val="000643D8"/>
    <w:rsid w:val="000649FD"/>
    <w:rsid w:val="00065508"/>
    <w:rsid w:val="00066ABF"/>
    <w:rsid w:val="00067437"/>
    <w:rsid w:val="00067C85"/>
    <w:rsid w:val="00067E4E"/>
    <w:rsid w:val="00067EFC"/>
    <w:rsid w:val="000703BB"/>
    <w:rsid w:val="00070A60"/>
    <w:rsid w:val="000730DD"/>
    <w:rsid w:val="000732B0"/>
    <w:rsid w:val="00076106"/>
    <w:rsid w:val="000762A0"/>
    <w:rsid w:val="00076F11"/>
    <w:rsid w:val="00077770"/>
    <w:rsid w:val="000804E8"/>
    <w:rsid w:val="000809B9"/>
    <w:rsid w:val="00080A42"/>
    <w:rsid w:val="00081061"/>
    <w:rsid w:val="00083E78"/>
    <w:rsid w:val="0008474B"/>
    <w:rsid w:val="0008597F"/>
    <w:rsid w:val="000865DB"/>
    <w:rsid w:val="00086AE6"/>
    <w:rsid w:val="00092DF1"/>
    <w:rsid w:val="0009364B"/>
    <w:rsid w:val="00093FB9"/>
    <w:rsid w:val="0009415A"/>
    <w:rsid w:val="00094BC7"/>
    <w:rsid w:val="00094DE4"/>
    <w:rsid w:val="00095286"/>
    <w:rsid w:val="00095C65"/>
    <w:rsid w:val="00096244"/>
    <w:rsid w:val="00096A10"/>
    <w:rsid w:val="00096A83"/>
    <w:rsid w:val="0009782A"/>
    <w:rsid w:val="000A0050"/>
    <w:rsid w:val="000A29B1"/>
    <w:rsid w:val="000A2C2B"/>
    <w:rsid w:val="000A4278"/>
    <w:rsid w:val="000A6542"/>
    <w:rsid w:val="000A6E58"/>
    <w:rsid w:val="000B19CE"/>
    <w:rsid w:val="000B2C5C"/>
    <w:rsid w:val="000B461B"/>
    <w:rsid w:val="000B4857"/>
    <w:rsid w:val="000B4FB4"/>
    <w:rsid w:val="000B52E1"/>
    <w:rsid w:val="000B53B4"/>
    <w:rsid w:val="000B79AC"/>
    <w:rsid w:val="000C00D4"/>
    <w:rsid w:val="000C0E6B"/>
    <w:rsid w:val="000C2A58"/>
    <w:rsid w:val="000C426A"/>
    <w:rsid w:val="000C6B63"/>
    <w:rsid w:val="000C72FE"/>
    <w:rsid w:val="000C76BF"/>
    <w:rsid w:val="000D0547"/>
    <w:rsid w:val="000D3477"/>
    <w:rsid w:val="000D3B9B"/>
    <w:rsid w:val="000D3F84"/>
    <w:rsid w:val="000D65BB"/>
    <w:rsid w:val="000D704F"/>
    <w:rsid w:val="000E08E5"/>
    <w:rsid w:val="000E09E4"/>
    <w:rsid w:val="000E1211"/>
    <w:rsid w:val="000E1F54"/>
    <w:rsid w:val="000E30A8"/>
    <w:rsid w:val="000E5B52"/>
    <w:rsid w:val="000E60FE"/>
    <w:rsid w:val="000E6EAE"/>
    <w:rsid w:val="000F471B"/>
    <w:rsid w:val="000F4F73"/>
    <w:rsid w:val="000F57B8"/>
    <w:rsid w:val="001016F5"/>
    <w:rsid w:val="00101BD4"/>
    <w:rsid w:val="00107D11"/>
    <w:rsid w:val="00111577"/>
    <w:rsid w:val="00112495"/>
    <w:rsid w:val="00113D13"/>
    <w:rsid w:val="00114393"/>
    <w:rsid w:val="00115CFE"/>
    <w:rsid w:val="00115F60"/>
    <w:rsid w:val="00116509"/>
    <w:rsid w:val="00116537"/>
    <w:rsid w:val="00116DB2"/>
    <w:rsid w:val="00116E08"/>
    <w:rsid w:val="001202EA"/>
    <w:rsid w:val="0012192C"/>
    <w:rsid w:val="00122C77"/>
    <w:rsid w:val="001237EE"/>
    <w:rsid w:val="001244F0"/>
    <w:rsid w:val="001266D4"/>
    <w:rsid w:val="00126E88"/>
    <w:rsid w:val="00127DFB"/>
    <w:rsid w:val="00130F90"/>
    <w:rsid w:val="00131696"/>
    <w:rsid w:val="00132B6D"/>
    <w:rsid w:val="00133BB6"/>
    <w:rsid w:val="0013441C"/>
    <w:rsid w:val="0013443D"/>
    <w:rsid w:val="001350D7"/>
    <w:rsid w:val="00135EDA"/>
    <w:rsid w:val="0013671E"/>
    <w:rsid w:val="00137C06"/>
    <w:rsid w:val="00140DD8"/>
    <w:rsid w:val="00141612"/>
    <w:rsid w:val="00143575"/>
    <w:rsid w:val="001440FF"/>
    <w:rsid w:val="00144993"/>
    <w:rsid w:val="001457DC"/>
    <w:rsid w:val="00145E91"/>
    <w:rsid w:val="00145F0A"/>
    <w:rsid w:val="001525AB"/>
    <w:rsid w:val="0015298F"/>
    <w:rsid w:val="0015365C"/>
    <w:rsid w:val="0015601E"/>
    <w:rsid w:val="0015720D"/>
    <w:rsid w:val="0016442C"/>
    <w:rsid w:val="00165342"/>
    <w:rsid w:val="001666C2"/>
    <w:rsid w:val="00167B25"/>
    <w:rsid w:val="00171A0C"/>
    <w:rsid w:val="00172015"/>
    <w:rsid w:val="001762E7"/>
    <w:rsid w:val="001778F3"/>
    <w:rsid w:val="0018023E"/>
    <w:rsid w:val="00180E84"/>
    <w:rsid w:val="00181A1A"/>
    <w:rsid w:val="00184F1B"/>
    <w:rsid w:val="00186787"/>
    <w:rsid w:val="00190225"/>
    <w:rsid w:val="00190996"/>
    <w:rsid w:val="00190D9E"/>
    <w:rsid w:val="00190DBF"/>
    <w:rsid w:val="001914EC"/>
    <w:rsid w:val="001926F4"/>
    <w:rsid w:val="00194A71"/>
    <w:rsid w:val="00194AD2"/>
    <w:rsid w:val="00195570"/>
    <w:rsid w:val="00195F22"/>
    <w:rsid w:val="0019726F"/>
    <w:rsid w:val="001A23AA"/>
    <w:rsid w:val="001A2768"/>
    <w:rsid w:val="001A2B3D"/>
    <w:rsid w:val="001A6392"/>
    <w:rsid w:val="001A6E9D"/>
    <w:rsid w:val="001B035F"/>
    <w:rsid w:val="001B1425"/>
    <w:rsid w:val="001B35A5"/>
    <w:rsid w:val="001B3AB4"/>
    <w:rsid w:val="001B41D4"/>
    <w:rsid w:val="001B5374"/>
    <w:rsid w:val="001B5FAC"/>
    <w:rsid w:val="001B68B9"/>
    <w:rsid w:val="001B79D6"/>
    <w:rsid w:val="001C0880"/>
    <w:rsid w:val="001C1152"/>
    <w:rsid w:val="001C1442"/>
    <w:rsid w:val="001C333E"/>
    <w:rsid w:val="001C47B9"/>
    <w:rsid w:val="001D06E0"/>
    <w:rsid w:val="001D19CB"/>
    <w:rsid w:val="001D1E6A"/>
    <w:rsid w:val="001D392D"/>
    <w:rsid w:val="001D54C0"/>
    <w:rsid w:val="001E0A0A"/>
    <w:rsid w:val="001E0A8C"/>
    <w:rsid w:val="001E14E0"/>
    <w:rsid w:val="001E15FA"/>
    <w:rsid w:val="001E3220"/>
    <w:rsid w:val="001E54AE"/>
    <w:rsid w:val="001E5E2D"/>
    <w:rsid w:val="001E6E0D"/>
    <w:rsid w:val="001E6E77"/>
    <w:rsid w:val="001E7390"/>
    <w:rsid w:val="001F09E3"/>
    <w:rsid w:val="001F0D65"/>
    <w:rsid w:val="001F259C"/>
    <w:rsid w:val="001F289B"/>
    <w:rsid w:val="001F30BB"/>
    <w:rsid w:val="001F6593"/>
    <w:rsid w:val="001F75F1"/>
    <w:rsid w:val="002015E5"/>
    <w:rsid w:val="00203708"/>
    <w:rsid w:val="0020473C"/>
    <w:rsid w:val="00204C5D"/>
    <w:rsid w:val="00207B4C"/>
    <w:rsid w:val="00207FD0"/>
    <w:rsid w:val="002108EA"/>
    <w:rsid w:val="00210A54"/>
    <w:rsid w:val="00210F50"/>
    <w:rsid w:val="002149E3"/>
    <w:rsid w:val="00214DD4"/>
    <w:rsid w:val="00216C4E"/>
    <w:rsid w:val="00217397"/>
    <w:rsid w:val="00217969"/>
    <w:rsid w:val="00220A75"/>
    <w:rsid w:val="00222588"/>
    <w:rsid w:val="002250ED"/>
    <w:rsid w:val="00226F7F"/>
    <w:rsid w:val="002271CB"/>
    <w:rsid w:val="00227C1B"/>
    <w:rsid w:val="00230B1D"/>
    <w:rsid w:val="002321DB"/>
    <w:rsid w:val="0023302F"/>
    <w:rsid w:val="002345D1"/>
    <w:rsid w:val="002347CC"/>
    <w:rsid w:val="00235000"/>
    <w:rsid w:val="00235AF8"/>
    <w:rsid w:val="0023732E"/>
    <w:rsid w:val="00240DCD"/>
    <w:rsid w:val="0024156D"/>
    <w:rsid w:val="0024228E"/>
    <w:rsid w:val="00242CEE"/>
    <w:rsid w:val="00243A42"/>
    <w:rsid w:val="00243C07"/>
    <w:rsid w:val="002441DB"/>
    <w:rsid w:val="002464A1"/>
    <w:rsid w:val="0025090F"/>
    <w:rsid w:val="00250BF5"/>
    <w:rsid w:val="00253018"/>
    <w:rsid w:val="002536F8"/>
    <w:rsid w:val="00254C0C"/>
    <w:rsid w:val="00255CD0"/>
    <w:rsid w:val="002566D7"/>
    <w:rsid w:val="00256D3F"/>
    <w:rsid w:val="00257394"/>
    <w:rsid w:val="00262870"/>
    <w:rsid w:val="00262947"/>
    <w:rsid w:val="00264248"/>
    <w:rsid w:val="00264297"/>
    <w:rsid w:val="002647D6"/>
    <w:rsid w:val="002650FE"/>
    <w:rsid w:val="002655E2"/>
    <w:rsid w:val="00267325"/>
    <w:rsid w:val="002707D0"/>
    <w:rsid w:val="00270A54"/>
    <w:rsid w:val="00272027"/>
    <w:rsid w:val="00272097"/>
    <w:rsid w:val="002766B1"/>
    <w:rsid w:val="00276AE2"/>
    <w:rsid w:val="002805F1"/>
    <w:rsid w:val="00281F1E"/>
    <w:rsid w:val="00282D96"/>
    <w:rsid w:val="00284B89"/>
    <w:rsid w:val="00285676"/>
    <w:rsid w:val="0028598C"/>
    <w:rsid w:val="0029161A"/>
    <w:rsid w:val="00291EA7"/>
    <w:rsid w:val="00292B9C"/>
    <w:rsid w:val="00293536"/>
    <w:rsid w:val="00294655"/>
    <w:rsid w:val="00294A19"/>
    <w:rsid w:val="0029511B"/>
    <w:rsid w:val="00297907"/>
    <w:rsid w:val="00297DD8"/>
    <w:rsid w:val="002A094F"/>
    <w:rsid w:val="002A2AAC"/>
    <w:rsid w:val="002A60FB"/>
    <w:rsid w:val="002A61A3"/>
    <w:rsid w:val="002A66C5"/>
    <w:rsid w:val="002A6BE2"/>
    <w:rsid w:val="002B153C"/>
    <w:rsid w:val="002B15AF"/>
    <w:rsid w:val="002B1C16"/>
    <w:rsid w:val="002B35DD"/>
    <w:rsid w:val="002B48C7"/>
    <w:rsid w:val="002B65E0"/>
    <w:rsid w:val="002B68BD"/>
    <w:rsid w:val="002B7B00"/>
    <w:rsid w:val="002C0C44"/>
    <w:rsid w:val="002C1278"/>
    <w:rsid w:val="002C2088"/>
    <w:rsid w:val="002C20D7"/>
    <w:rsid w:val="002C3781"/>
    <w:rsid w:val="002C4E71"/>
    <w:rsid w:val="002C525D"/>
    <w:rsid w:val="002C57B6"/>
    <w:rsid w:val="002C66AD"/>
    <w:rsid w:val="002C6F4C"/>
    <w:rsid w:val="002C76F9"/>
    <w:rsid w:val="002D04CE"/>
    <w:rsid w:val="002D0CD0"/>
    <w:rsid w:val="002D3443"/>
    <w:rsid w:val="002D47F6"/>
    <w:rsid w:val="002D5C76"/>
    <w:rsid w:val="002D5CA7"/>
    <w:rsid w:val="002D6524"/>
    <w:rsid w:val="002D69FB"/>
    <w:rsid w:val="002D7A2E"/>
    <w:rsid w:val="002E08BA"/>
    <w:rsid w:val="002E0929"/>
    <w:rsid w:val="002E0BC8"/>
    <w:rsid w:val="002E3E54"/>
    <w:rsid w:val="002E4614"/>
    <w:rsid w:val="002E536B"/>
    <w:rsid w:val="002E5ECC"/>
    <w:rsid w:val="002E6E60"/>
    <w:rsid w:val="002E7615"/>
    <w:rsid w:val="002E7B9E"/>
    <w:rsid w:val="002F0E4B"/>
    <w:rsid w:val="002F1AD7"/>
    <w:rsid w:val="002F3201"/>
    <w:rsid w:val="002F4781"/>
    <w:rsid w:val="002F6D94"/>
    <w:rsid w:val="002F7892"/>
    <w:rsid w:val="002F7CFC"/>
    <w:rsid w:val="00300698"/>
    <w:rsid w:val="003031DC"/>
    <w:rsid w:val="00303F24"/>
    <w:rsid w:val="00305D9A"/>
    <w:rsid w:val="00307681"/>
    <w:rsid w:val="003117F4"/>
    <w:rsid w:val="00312021"/>
    <w:rsid w:val="00315BF3"/>
    <w:rsid w:val="00317F85"/>
    <w:rsid w:val="00320F75"/>
    <w:rsid w:val="00321B69"/>
    <w:rsid w:val="00321D06"/>
    <w:rsid w:val="00322F07"/>
    <w:rsid w:val="00324B7B"/>
    <w:rsid w:val="00326145"/>
    <w:rsid w:val="00327688"/>
    <w:rsid w:val="00327848"/>
    <w:rsid w:val="00330372"/>
    <w:rsid w:val="0033169B"/>
    <w:rsid w:val="0033237D"/>
    <w:rsid w:val="003332E1"/>
    <w:rsid w:val="0033394F"/>
    <w:rsid w:val="00334913"/>
    <w:rsid w:val="00334F04"/>
    <w:rsid w:val="003352B1"/>
    <w:rsid w:val="00341539"/>
    <w:rsid w:val="0034170E"/>
    <w:rsid w:val="00342DA8"/>
    <w:rsid w:val="003433A1"/>
    <w:rsid w:val="0034637B"/>
    <w:rsid w:val="00346D90"/>
    <w:rsid w:val="00351651"/>
    <w:rsid w:val="00353371"/>
    <w:rsid w:val="00354F40"/>
    <w:rsid w:val="003552EF"/>
    <w:rsid w:val="00355710"/>
    <w:rsid w:val="00355984"/>
    <w:rsid w:val="003578AF"/>
    <w:rsid w:val="003630DA"/>
    <w:rsid w:val="003642A7"/>
    <w:rsid w:val="003652DC"/>
    <w:rsid w:val="003655DE"/>
    <w:rsid w:val="003659A1"/>
    <w:rsid w:val="00366B75"/>
    <w:rsid w:val="003702D5"/>
    <w:rsid w:val="003706C9"/>
    <w:rsid w:val="0037252C"/>
    <w:rsid w:val="00372652"/>
    <w:rsid w:val="00372675"/>
    <w:rsid w:val="00373267"/>
    <w:rsid w:val="003778F6"/>
    <w:rsid w:val="00380348"/>
    <w:rsid w:val="0038235B"/>
    <w:rsid w:val="00383639"/>
    <w:rsid w:val="00387518"/>
    <w:rsid w:val="00391C3B"/>
    <w:rsid w:val="00391F17"/>
    <w:rsid w:val="0039215D"/>
    <w:rsid w:val="00392C1E"/>
    <w:rsid w:val="00393D0F"/>
    <w:rsid w:val="00394299"/>
    <w:rsid w:val="0039454F"/>
    <w:rsid w:val="0039616E"/>
    <w:rsid w:val="00396DA0"/>
    <w:rsid w:val="00396FA1"/>
    <w:rsid w:val="00397929"/>
    <w:rsid w:val="00397A17"/>
    <w:rsid w:val="003A05D3"/>
    <w:rsid w:val="003A09D8"/>
    <w:rsid w:val="003A0EFF"/>
    <w:rsid w:val="003A2C17"/>
    <w:rsid w:val="003A3A92"/>
    <w:rsid w:val="003A4020"/>
    <w:rsid w:val="003A4F0C"/>
    <w:rsid w:val="003A5C2C"/>
    <w:rsid w:val="003B130D"/>
    <w:rsid w:val="003B15B1"/>
    <w:rsid w:val="003B1775"/>
    <w:rsid w:val="003B2898"/>
    <w:rsid w:val="003B6264"/>
    <w:rsid w:val="003C12F8"/>
    <w:rsid w:val="003C151C"/>
    <w:rsid w:val="003C68AB"/>
    <w:rsid w:val="003D3212"/>
    <w:rsid w:val="003D4563"/>
    <w:rsid w:val="003D4957"/>
    <w:rsid w:val="003D64AD"/>
    <w:rsid w:val="003D74A0"/>
    <w:rsid w:val="003D7EF1"/>
    <w:rsid w:val="003E064E"/>
    <w:rsid w:val="003E2DFE"/>
    <w:rsid w:val="003E37BE"/>
    <w:rsid w:val="003E44AF"/>
    <w:rsid w:val="003E4E98"/>
    <w:rsid w:val="003E7BDA"/>
    <w:rsid w:val="003F245A"/>
    <w:rsid w:val="003F2FE4"/>
    <w:rsid w:val="003F3F89"/>
    <w:rsid w:val="003F6986"/>
    <w:rsid w:val="00400723"/>
    <w:rsid w:val="00401B9E"/>
    <w:rsid w:val="00401F57"/>
    <w:rsid w:val="00404E87"/>
    <w:rsid w:val="00405801"/>
    <w:rsid w:val="004059A4"/>
    <w:rsid w:val="0040637B"/>
    <w:rsid w:val="00406405"/>
    <w:rsid w:val="004069E7"/>
    <w:rsid w:val="0041307D"/>
    <w:rsid w:val="0041370C"/>
    <w:rsid w:val="00414E75"/>
    <w:rsid w:val="004205FE"/>
    <w:rsid w:val="00421246"/>
    <w:rsid w:val="00422F71"/>
    <w:rsid w:val="00424BE0"/>
    <w:rsid w:val="00425224"/>
    <w:rsid w:val="0043038A"/>
    <w:rsid w:val="004313F4"/>
    <w:rsid w:val="004318CD"/>
    <w:rsid w:val="00432596"/>
    <w:rsid w:val="00433E84"/>
    <w:rsid w:val="00434493"/>
    <w:rsid w:val="00435F62"/>
    <w:rsid w:val="00436C67"/>
    <w:rsid w:val="004371BA"/>
    <w:rsid w:val="0043727E"/>
    <w:rsid w:val="00437360"/>
    <w:rsid w:val="00440CC7"/>
    <w:rsid w:val="00444692"/>
    <w:rsid w:val="00444AF8"/>
    <w:rsid w:val="004457B7"/>
    <w:rsid w:val="00445C95"/>
    <w:rsid w:val="00451784"/>
    <w:rsid w:val="004520AC"/>
    <w:rsid w:val="004527FE"/>
    <w:rsid w:val="00454002"/>
    <w:rsid w:val="004540EF"/>
    <w:rsid w:val="00454224"/>
    <w:rsid w:val="00455018"/>
    <w:rsid w:val="004553FD"/>
    <w:rsid w:val="00455EFB"/>
    <w:rsid w:val="004567E3"/>
    <w:rsid w:val="004575C2"/>
    <w:rsid w:val="00457DDE"/>
    <w:rsid w:val="00460112"/>
    <w:rsid w:val="00460BA8"/>
    <w:rsid w:val="00461868"/>
    <w:rsid w:val="00461CBF"/>
    <w:rsid w:val="004657D3"/>
    <w:rsid w:val="00467199"/>
    <w:rsid w:val="00467F06"/>
    <w:rsid w:val="004719E4"/>
    <w:rsid w:val="00471E57"/>
    <w:rsid w:val="004742DB"/>
    <w:rsid w:val="004761D1"/>
    <w:rsid w:val="004774C2"/>
    <w:rsid w:val="00487940"/>
    <w:rsid w:val="00487CD8"/>
    <w:rsid w:val="004900D7"/>
    <w:rsid w:val="0049283C"/>
    <w:rsid w:val="004932A7"/>
    <w:rsid w:val="00493F2A"/>
    <w:rsid w:val="00495A4F"/>
    <w:rsid w:val="004972DC"/>
    <w:rsid w:val="0049745E"/>
    <w:rsid w:val="004A0648"/>
    <w:rsid w:val="004A1784"/>
    <w:rsid w:val="004A1870"/>
    <w:rsid w:val="004A206C"/>
    <w:rsid w:val="004A3449"/>
    <w:rsid w:val="004A4E90"/>
    <w:rsid w:val="004A5E33"/>
    <w:rsid w:val="004A6520"/>
    <w:rsid w:val="004A6BF4"/>
    <w:rsid w:val="004A7115"/>
    <w:rsid w:val="004A71D3"/>
    <w:rsid w:val="004A753A"/>
    <w:rsid w:val="004B0D35"/>
    <w:rsid w:val="004B0FCA"/>
    <w:rsid w:val="004B211D"/>
    <w:rsid w:val="004B3AF9"/>
    <w:rsid w:val="004B44AB"/>
    <w:rsid w:val="004C30AA"/>
    <w:rsid w:val="004C4B2E"/>
    <w:rsid w:val="004C4BCF"/>
    <w:rsid w:val="004C5296"/>
    <w:rsid w:val="004C6586"/>
    <w:rsid w:val="004C6B0A"/>
    <w:rsid w:val="004C73F0"/>
    <w:rsid w:val="004D2B44"/>
    <w:rsid w:val="004D44A4"/>
    <w:rsid w:val="004D4BE6"/>
    <w:rsid w:val="004D547F"/>
    <w:rsid w:val="004D6916"/>
    <w:rsid w:val="004E0555"/>
    <w:rsid w:val="004E0852"/>
    <w:rsid w:val="004E0D1B"/>
    <w:rsid w:val="004E19F8"/>
    <w:rsid w:val="004E4EC9"/>
    <w:rsid w:val="004E5198"/>
    <w:rsid w:val="004E5959"/>
    <w:rsid w:val="004E7A8B"/>
    <w:rsid w:val="004E7C84"/>
    <w:rsid w:val="004E7C8D"/>
    <w:rsid w:val="004E7E46"/>
    <w:rsid w:val="004F0BE0"/>
    <w:rsid w:val="004F0DDD"/>
    <w:rsid w:val="004F15C5"/>
    <w:rsid w:val="004F2333"/>
    <w:rsid w:val="004F4278"/>
    <w:rsid w:val="004F5C8C"/>
    <w:rsid w:val="004F6766"/>
    <w:rsid w:val="004F7DEA"/>
    <w:rsid w:val="00500F84"/>
    <w:rsid w:val="005030E5"/>
    <w:rsid w:val="005037AB"/>
    <w:rsid w:val="005068FD"/>
    <w:rsid w:val="00510298"/>
    <w:rsid w:val="00510686"/>
    <w:rsid w:val="00510AB8"/>
    <w:rsid w:val="00511111"/>
    <w:rsid w:val="00511CA6"/>
    <w:rsid w:val="005143C8"/>
    <w:rsid w:val="00516221"/>
    <w:rsid w:val="0051690D"/>
    <w:rsid w:val="0051769F"/>
    <w:rsid w:val="005226F3"/>
    <w:rsid w:val="00522899"/>
    <w:rsid w:val="00522EDE"/>
    <w:rsid w:val="00531E01"/>
    <w:rsid w:val="00532E09"/>
    <w:rsid w:val="00532EFE"/>
    <w:rsid w:val="00533713"/>
    <w:rsid w:val="00534519"/>
    <w:rsid w:val="005348F8"/>
    <w:rsid w:val="005358B1"/>
    <w:rsid w:val="00535E1A"/>
    <w:rsid w:val="00540435"/>
    <w:rsid w:val="00541213"/>
    <w:rsid w:val="00541B44"/>
    <w:rsid w:val="00542909"/>
    <w:rsid w:val="005463E8"/>
    <w:rsid w:val="0054644D"/>
    <w:rsid w:val="00547C80"/>
    <w:rsid w:val="00547F85"/>
    <w:rsid w:val="00554735"/>
    <w:rsid w:val="005556B2"/>
    <w:rsid w:val="005572E1"/>
    <w:rsid w:val="00557B37"/>
    <w:rsid w:val="00565B89"/>
    <w:rsid w:val="00565ED9"/>
    <w:rsid w:val="0056622F"/>
    <w:rsid w:val="00566288"/>
    <w:rsid w:val="005666FD"/>
    <w:rsid w:val="005677A8"/>
    <w:rsid w:val="00567E69"/>
    <w:rsid w:val="0057232D"/>
    <w:rsid w:val="005723BA"/>
    <w:rsid w:val="00572CF0"/>
    <w:rsid w:val="00573282"/>
    <w:rsid w:val="005748D8"/>
    <w:rsid w:val="00575CDA"/>
    <w:rsid w:val="005764CC"/>
    <w:rsid w:val="005769F6"/>
    <w:rsid w:val="0057742E"/>
    <w:rsid w:val="00577481"/>
    <w:rsid w:val="005833A3"/>
    <w:rsid w:val="005834A0"/>
    <w:rsid w:val="00586D68"/>
    <w:rsid w:val="005914F4"/>
    <w:rsid w:val="00593168"/>
    <w:rsid w:val="00594486"/>
    <w:rsid w:val="005971D9"/>
    <w:rsid w:val="005A2430"/>
    <w:rsid w:val="005A36CD"/>
    <w:rsid w:val="005A5017"/>
    <w:rsid w:val="005A6A73"/>
    <w:rsid w:val="005A7F79"/>
    <w:rsid w:val="005B0413"/>
    <w:rsid w:val="005B08AE"/>
    <w:rsid w:val="005B2ACB"/>
    <w:rsid w:val="005B2E83"/>
    <w:rsid w:val="005B5ACD"/>
    <w:rsid w:val="005B6140"/>
    <w:rsid w:val="005B6DF3"/>
    <w:rsid w:val="005C26B5"/>
    <w:rsid w:val="005C420F"/>
    <w:rsid w:val="005C4F83"/>
    <w:rsid w:val="005C77D6"/>
    <w:rsid w:val="005C7DF3"/>
    <w:rsid w:val="005D076E"/>
    <w:rsid w:val="005D10F7"/>
    <w:rsid w:val="005D1FE0"/>
    <w:rsid w:val="005D3102"/>
    <w:rsid w:val="005D3A08"/>
    <w:rsid w:val="005D3D30"/>
    <w:rsid w:val="005D43FD"/>
    <w:rsid w:val="005D5077"/>
    <w:rsid w:val="005D5D8E"/>
    <w:rsid w:val="005E019A"/>
    <w:rsid w:val="005E0384"/>
    <w:rsid w:val="005E1D71"/>
    <w:rsid w:val="005E29C1"/>
    <w:rsid w:val="005E2AFF"/>
    <w:rsid w:val="005E3A50"/>
    <w:rsid w:val="005E3C7B"/>
    <w:rsid w:val="005E3CC3"/>
    <w:rsid w:val="005E4A14"/>
    <w:rsid w:val="005E6BDE"/>
    <w:rsid w:val="005E6D5F"/>
    <w:rsid w:val="005F0420"/>
    <w:rsid w:val="005F0D0D"/>
    <w:rsid w:val="005F10BF"/>
    <w:rsid w:val="005F11DE"/>
    <w:rsid w:val="005F245A"/>
    <w:rsid w:val="005F260E"/>
    <w:rsid w:val="005F3142"/>
    <w:rsid w:val="005F46E1"/>
    <w:rsid w:val="005F4D34"/>
    <w:rsid w:val="005F5878"/>
    <w:rsid w:val="005F5EC6"/>
    <w:rsid w:val="005F5FA4"/>
    <w:rsid w:val="005F6939"/>
    <w:rsid w:val="005F6A8B"/>
    <w:rsid w:val="005F728F"/>
    <w:rsid w:val="005F7EE4"/>
    <w:rsid w:val="00601BA4"/>
    <w:rsid w:val="00602AB3"/>
    <w:rsid w:val="006034C9"/>
    <w:rsid w:val="00604539"/>
    <w:rsid w:val="006054D4"/>
    <w:rsid w:val="00606185"/>
    <w:rsid w:val="00606DE4"/>
    <w:rsid w:val="00610E47"/>
    <w:rsid w:val="00611BDA"/>
    <w:rsid w:val="00612008"/>
    <w:rsid w:val="006126F7"/>
    <w:rsid w:val="00613B4D"/>
    <w:rsid w:val="00614BDB"/>
    <w:rsid w:val="00615B35"/>
    <w:rsid w:val="00616195"/>
    <w:rsid w:val="00617AF3"/>
    <w:rsid w:val="00617B22"/>
    <w:rsid w:val="00617E73"/>
    <w:rsid w:val="006223FA"/>
    <w:rsid w:val="00622E7E"/>
    <w:rsid w:val="00626C97"/>
    <w:rsid w:val="00626ECF"/>
    <w:rsid w:val="00627035"/>
    <w:rsid w:val="00627959"/>
    <w:rsid w:val="0063242E"/>
    <w:rsid w:val="00633318"/>
    <w:rsid w:val="006337BC"/>
    <w:rsid w:val="00633A27"/>
    <w:rsid w:val="00634132"/>
    <w:rsid w:val="006415C3"/>
    <w:rsid w:val="00643BF9"/>
    <w:rsid w:val="00644EA3"/>
    <w:rsid w:val="00645AD7"/>
    <w:rsid w:val="00646EC8"/>
    <w:rsid w:val="0064727E"/>
    <w:rsid w:val="006476E7"/>
    <w:rsid w:val="0065027D"/>
    <w:rsid w:val="00651802"/>
    <w:rsid w:val="00652701"/>
    <w:rsid w:val="0065443D"/>
    <w:rsid w:val="00654916"/>
    <w:rsid w:val="00661DE1"/>
    <w:rsid w:val="00661E18"/>
    <w:rsid w:val="00661E23"/>
    <w:rsid w:val="006643D2"/>
    <w:rsid w:val="00664C65"/>
    <w:rsid w:val="006652BE"/>
    <w:rsid w:val="006653B0"/>
    <w:rsid w:val="0066621A"/>
    <w:rsid w:val="00667468"/>
    <w:rsid w:val="00667F28"/>
    <w:rsid w:val="0067050F"/>
    <w:rsid w:val="00673367"/>
    <w:rsid w:val="006749EA"/>
    <w:rsid w:val="00680937"/>
    <w:rsid w:val="00680CE1"/>
    <w:rsid w:val="00682069"/>
    <w:rsid w:val="00682B1B"/>
    <w:rsid w:val="00683D45"/>
    <w:rsid w:val="00683DF3"/>
    <w:rsid w:val="00684127"/>
    <w:rsid w:val="006848CD"/>
    <w:rsid w:val="006848FB"/>
    <w:rsid w:val="00684D48"/>
    <w:rsid w:val="0069432D"/>
    <w:rsid w:val="00696519"/>
    <w:rsid w:val="006A0ABC"/>
    <w:rsid w:val="006A2D3C"/>
    <w:rsid w:val="006A3014"/>
    <w:rsid w:val="006A34E0"/>
    <w:rsid w:val="006A58EA"/>
    <w:rsid w:val="006A5CE0"/>
    <w:rsid w:val="006A7C97"/>
    <w:rsid w:val="006B0723"/>
    <w:rsid w:val="006B089F"/>
    <w:rsid w:val="006B1345"/>
    <w:rsid w:val="006B1375"/>
    <w:rsid w:val="006B2A6E"/>
    <w:rsid w:val="006B3428"/>
    <w:rsid w:val="006B4679"/>
    <w:rsid w:val="006B4E01"/>
    <w:rsid w:val="006B5A4D"/>
    <w:rsid w:val="006B6B69"/>
    <w:rsid w:val="006C1B9A"/>
    <w:rsid w:val="006C3E1F"/>
    <w:rsid w:val="006C43F6"/>
    <w:rsid w:val="006C6F7C"/>
    <w:rsid w:val="006C7A8D"/>
    <w:rsid w:val="006D28D0"/>
    <w:rsid w:val="006D2B4C"/>
    <w:rsid w:val="006D45C0"/>
    <w:rsid w:val="006D55BF"/>
    <w:rsid w:val="006D6978"/>
    <w:rsid w:val="006D7D72"/>
    <w:rsid w:val="006E216B"/>
    <w:rsid w:val="006E54FB"/>
    <w:rsid w:val="006E6F8C"/>
    <w:rsid w:val="006F0417"/>
    <w:rsid w:val="006F0972"/>
    <w:rsid w:val="006F1CF5"/>
    <w:rsid w:val="006F4363"/>
    <w:rsid w:val="006F442B"/>
    <w:rsid w:val="006F4E69"/>
    <w:rsid w:val="006F63AC"/>
    <w:rsid w:val="006F6ACD"/>
    <w:rsid w:val="00700993"/>
    <w:rsid w:val="0070174A"/>
    <w:rsid w:val="00701E08"/>
    <w:rsid w:val="00702461"/>
    <w:rsid w:val="0070355A"/>
    <w:rsid w:val="0070493D"/>
    <w:rsid w:val="00705FBE"/>
    <w:rsid w:val="00707BE0"/>
    <w:rsid w:val="007113E0"/>
    <w:rsid w:val="007121A5"/>
    <w:rsid w:val="00713845"/>
    <w:rsid w:val="00714D23"/>
    <w:rsid w:val="00715A4B"/>
    <w:rsid w:val="00715B5B"/>
    <w:rsid w:val="00715D6F"/>
    <w:rsid w:val="0071742F"/>
    <w:rsid w:val="00717B01"/>
    <w:rsid w:val="00721654"/>
    <w:rsid w:val="0072212E"/>
    <w:rsid w:val="007229DF"/>
    <w:rsid w:val="007239A9"/>
    <w:rsid w:val="0072446F"/>
    <w:rsid w:val="007255CF"/>
    <w:rsid w:val="00727378"/>
    <w:rsid w:val="00731A24"/>
    <w:rsid w:val="007321BD"/>
    <w:rsid w:val="0073260C"/>
    <w:rsid w:val="00732A39"/>
    <w:rsid w:val="00732D28"/>
    <w:rsid w:val="00732D59"/>
    <w:rsid w:val="00735CB9"/>
    <w:rsid w:val="00736D19"/>
    <w:rsid w:val="0074059A"/>
    <w:rsid w:val="00741014"/>
    <w:rsid w:val="00741394"/>
    <w:rsid w:val="00741B07"/>
    <w:rsid w:val="00741DB2"/>
    <w:rsid w:val="00742AEB"/>
    <w:rsid w:val="00742B91"/>
    <w:rsid w:val="00742D78"/>
    <w:rsid w:val="00743530"/>
    <w:rsid w:val="00743EF3"/>
    <w:rsid w:val="00743F8D"/>
    <w:rsid w:val="00744923"/>
    <w:rsid w:val="007464AB"/>
    <w:rsid w:val="00747B08"/>
    <w:rsid w:val="00751ADB"/>
    <w:rsid w:val="00753E10"/>
    <w:rsid w:val="00755C23"/>
    <w:rsid w:val="0075747E"/>
    <w:rsid w:val="007579BE"/>
    <w:rsid w:val="00761AB1"/>
    <w:rsid w:val="00761B68"/>
    <w:rsid w:val="00762AB9"/>
    <w:rsid w:val="00764E8F"/>
    <w:rsid w:val="0076570B"/>
    <w:rsid w:val="007659BC"/>
    <w:rsid w:val="00766791"/>
    <w:rsid w:val="00766DDE"/>
    <w:rsid w:val="007678CB"/>
    <w:rsid w:val="00767FF4"/>
    <w:rsid w:val="00771C7A"/>
    <w:rsid w:val="00772898"/>
    <w:rsid w:val="007731E1"/>
    <w:rsid w:val="00773F40"/>
    <w:rsid w:val="00774959"/>
    <w:rsid w:val="00774C7D"/>
    <w:rsid w:val="0077502F"/>
    <w:rsid w:val="007761B1"/>
    <w:rsid w:val="00776970"/>
    <w:rsid w:val="00776FF9"/>
    <w:rsid w:val="007777BC"/>
    <w:rsid w:val="00777800"/>
    <w:rsid w:val="0077799C"/>
    <w:rsid w:val="00777E77"/>
    <w:rsid w:val="00780021"/>
    <w:rsid w:val="007816D6"/>
    <w:rsid w:val="00781E71"/>
    <w:rsid w:val="0078279A"/>
    <w:rsid w:val="0078286D"/>
    <w:rsid w:val="00783CCA"/>
    <w:rsid w:val="0078510B"/>
    <w:rsid w:val="00785393"/>
    <w:rsid w:val="00785747"/>
    <w:rsid w:val="00786A7B"/>
    <w:rsid w:val="007902F1"/>
    <w:rsid w:val="00793506"/>
    <w:rsid w:val="00793951"/>
    <w:rsid w:val="0079443D"/>
    <w:rsid w:val="007959EA"/>
    <w:rsid w:val="0079702A"/>
    <w:rsid w:val="007A2775"/>
    <w:rsid w:val="007A3058"/>
    <w:rsid w:val="007A5073"/>
    <w:rsid w:val="007A54BF"/>
    <w:rsid w:val="007A6627"/>
    <w:rsid w:val="007A7818"/>
    <w:rsid w:val="007B009D"/>
    <w:rsid w:val="007B1272"/>
    <w:rsid w:val="007B3733"/>
    <w:rsid w:val="007B46B1"/>
    <w:rsid w:val="007B4D4E"/>
    <w:rsid w:val="007B63FB"/>
    <w:rsid w:val="007C03F8"/>
    <w:rsid w:val="007C3245"/>
    <w:rsid w:val="007C46E1"/>
    <w:rsid w:val="007C47D3"/>
    <w:rsid w:val="007C4A6A"/>
    <w:rsid w:val="007C4B36"/>
    <w:rsid w:val="007C650D"/>
    <w:rsid w:val="007C7F55"/>
    <w:rsid w:val="007D161D"/>
    <w:rsid w:val="007D2DDB"/>
    <w:rsid w:val="007D3327"/>
    <w:rsid w:val="007D3EDF"/>
    <w:rsid w:val="007D59DA"/>
    <w:rsid w:val="007D7911"/>
    <w:rsid w:val="007D7E17"/>
    <w:rsid w:val="007E05F4"/>
    <w:rsid w:val="007E35DA"/>
    <w:rsid w:val="007E570F"/>
    <w:rsid w:val="007E6F59"/>
    <w:rsid w:val="007E7639"/>
    <w:rsid w:val="007E7953"/>
    <w:rsid w:val="007F121E"/>
    <w:rsid w:val="007F5673"/>
    <w:rsid w:val="007F576F"/>
    <w:rsid w:val="00801458"/>
    <w:rsid w:val="0080162D"/>
    <w:rsid w:val="00801C93"/>
    <w:rsid w:val="00803C30"/>
    <w:rsid w:val="008052E1"/>
    <w:rsid w:val="00807848"/>
    <w:rsid w:val="00807E13"/>
    <w:rsid w:val="0081395C"/>
    <w:rsid w:val="00814C33"/>
    <w:rsid w:val="008214D7"/>
    <w:rsid w:val="008223E5"/>
    <w:rsid w:val="0082290A"/>
    <w:rsid w:val="00823C50"/>
    <w:rsid w:val="008274C5"/>
    <w:rsid w:val="00827796"/>
    <w:rsid w:val="00830717"/>
    <w:rsid w:val="00834784"/>
    <w:rsid w:val="00835292"/>
    <w:rsid w:val="00835468"/>
    <w:rsid w:val="00841D34"/>
    <w:rsid w:val="008421AF"/>
    <w:rsid w:val="008423CA"/>
    <w:rsid w:val="00842D03"/>
    <w:rsid w:val="0084319C"/>
    <w:rsid w:val="00844E29"/>
    <w:rsid w:val="00845234"/>
    <w:rsid w:val="00845F90"/>
    <w:rsid w:val="00850CE1"/>
    <w:rsid w:val="0085169C"/>
    <w:rsid w:val="00852FCC"/>
    <w:rsid w:val="008539D2"/>
    <w:rsid w:val="00855511"/>
    <w:rsid w:val="00856D3B"/>
    <w:rsid w:val="00857988"/>
    <w:rsid w:val="00860FCC"/>
    <w:rsid w:val="00862253"/>
    <w:rsid w:val="008634A5"/>
    <w:rsid w:val="00863D7E"/>
    <w:rsid w:val="0086498B"/>
    <w:rsid w:val="008656D6"/>
    <w:rsid w:val="008661E0"/>
    <w:rsid w:val="0086661B"/>
    <w:rsid w:val="00866639"/>
    <w:rsid w:val="00866716"/>
    <w:rsid w:val="008714F7"/>
    <w:rsid w:val="00873CFD"/>
    <w:rsid w:val="00874F5B"/>
    <w:rsid w:val="00876E86"/>
    <w:rsid w:val="00882453"/>
    <w:rsid w:val="00882EA9"/>
    <w:rsid w:val="00883C5F"/>
    <w:rsid w:val="00887198"/>
    <w:rsid w:val="00890DF7"/>
    <w:rsid w:val="00891B21"/>
    <w:rsid w:val="0089329C"/>
    <w:rsid w:val="008938C8"/>
    <w:rsid w:val="00893EA7"/>
    <w:rsid w:val="00893FE8"/>
    <w:rsid w:val="00896BD4"/>
    <w:rsid w:val="008A1666"/>
    <w:rsid w:val="008A198C"/>
    <w:rsid w:val="008A1F3B"/>
    <w:rsid w:val="008A264D"/>
    <w:rsid w:val="008A2D36"/>
    <w:rsid w:val="008A2D4F"/>
    <w:rsid w:val="008A4626"/>
    <w:rsid w:val="008A5DC1"/>
    <w:rsid w:val="008A6597"/>
    <w:rsid w:val="008A68E3"/>
    <w:rsid w:val="008A6A51"/>
    <w:rsid w:val="008A6C9C"/>
    <w:rsid w:val="008B0592"/>
    <w:rsid w:val="008B071E"/>
    <w:rsid w:val="008B0BED"/>
    <w:rsid w:val="008B1B71"/>
    <w:rsid w:val="008B3ED9"/>
    <w:rsid w:val="008B4957"/>
    <w:rsid w:val="008B5174"/>
    <w:rsid w:val="008B5A01"/>
    <w:rsid w:val="008B74C0"/>
    <w:rsid w:val="008C02DA"/>
    <w:rsid w:val="008C3EA9"/>
    <w:rsid w:val="008C52C1"/>
    <w:rsid w:val="008C6AF4"/>
    <w:rsid w:val="008D0DAB"/>
    <w:rsid w:val="008D0EFA"/>
    <w:rsid w:val="008D2A93"/>
    <w:rsid w:val="008D2C88"/>
    <w:rsid w:val="008D2FEB"/>
    <w:rsid w:val="008D3E36"/>
    <w:rsid w:val="008D40A4"/>
    <w:rsid w:val="008D432F"/>
    <w:rsid w:val="008D472B"/>
    <w:rsid w:val="008D4B45"/>
    <w:rsid w:val="008D56D1"/>
    <w:rsid w:val="008D5871"/>
    <w:rsid w:val="008D638F"/>
    <w:rsid w:val="008D6D0E"/>
    <w:rsid w:val="008D7C4F"/>
    <w:rsid w:val="008E0505"/>
    <w:rsid w:val="008E095A"/>
    <w:rsid w:val="008E09B9"/>
    <w:rsid w:val="008E1E40"/>
    <w:rsid w:val="008E1E41"/>
    <w:rsid w:val="008E2BC8"/>
    <w:rsid w:val="008E40E0"/>
    <w:rsid w:val="008E430B"/>
    <w:rsid w:val="008E4BAB"/>
    <w:rsid w:val="008E7402"/>
    <w:rsid w:val="008F1BC0"/>
    <w:rsid w:val="008F3527"/>
    <w:rsid w:val="00901D07"/>
    <w:rsid w:val="00901D7B"/>
    <w:rsid w:val="009029F5"/>
    <w:rsid w:val="009044B9"/>
    <w:rsid w:val="009045BF"/>
    <w:rsid w:val="00904D1A"/>
    <w:rsid w:val="00906D13"/>
    <w:rsid w:val="00906EF1"/>
    <w:rsid w:val="0090702A"/>
    <w:rsid w:val="00912001"/>
    <w:rsid w:val="00917592"/>
    <w:rsid w:val="009202FB"/>
    <w:rsid w:val="009205B7"/>
    <w:rsid w:val="009209C9"/>
    <w:rsid w:val="00920AE6"/>
    <w:rsid w:val="00921D12"/>
    <w:rsid w:val="009250DC"/>
    <w:rsid w:val="009273CD"/>
    <w:rsid w:val="00927D97"/>
    <w:rsid w:val="00931717"/>
    <w:rsid w:val="00932750"/>
    <w:rsid w:val="0093383F"/>
    <w:rsid w:val="00940BAC"/>
    <w:rsid w:val="00943A0F"/>
    <w:rsid w:val="00943E72"/>
    <w:rsid w:val="0094784E"/>
    <w:rsid w:val="00947E16"/>
    <w:rsid w:val="00953CB0"/>
    <w:rsid w:val="00954496"/>
    <w:rsid w:val="00955FA0"/>
    <w:rsid w:val="009618DB"/>
    <w:rsid w:val="0096259B"/>
    <w:rsid w:val="00963005"/>
    <w:rsid w:val="00963219"/>
    <w:rsid w:val="0096417B"/>
    <w:rsid w:val="009642EC"/>
    <w:rsid w:val="00965596"/>
    <w:rsid w:val="00967F30"/>
    <w:rsid w:val="009729FD"/>
    <w:rsid w:val="00972E62"/>
    <w:rsid w:val="00973BE1"/>
    <w:rsid w:val="00973BFE"/>
    <w:rsid w:val="00974044"/>
    <w:rsid w:val="00974B43"/>
    <w:rsid w:val="009756ED"/>
    <w:rsid w:val="009837DE"/>
    <w:rsid w:val="00983A10"/>
    <w:rsid w:val="00983B49"/>
    <w:rsid w:val="009855C3"/>
    <w:rsid w:val="00986E34"/>
    <w:rsid w:val="0098755D"/>
    <w:rsid w:val="00987723"/>
    <w:rsid w:val="009952F2"/>
    <w:rsid w:val="00997638"/>
    <w:rsid w:val="009A0E28"/>
    <w:rsid w:val="009A177D"/>
    <w:rsid w:val="009A1806"/>
    <w:rsid w:val="009A2483"/>
    <w:rsid w:val="009A2B05"/>
    <w:rsid w:val="009A3E03"/>
    <w:rsid w:val="009A465A"/>
    <w:rsid w:val="009A4B4D"/>
    <w:rsid w:val="009B0085"/>
    <w:rsid w:val="009B0758"/>
    <w:rsid w:val="009B0B6C"/>
    <w:rsid w:val="009B20C7"/>
    <w:rsid w:val="009B3850"/>
    <w:rsid w:val="009B4B6B"/>
    <w:rsid w:val="009B7FB6"/>
    <w:rsid w:val="009C111F"/>
    <w:rsid w:val="009C28E3"/>
    <w:rsid w:val="009C3525"/>
    <w:rsid w:val="009C3B25"/>
    <w:rsid w:val="009C46CD"/>
    <w:rsid w:val="009C4E9E"/>
    <w:rsid w:val="009C6D88"/>
    <w:rsid w:val="009C7B47"/>
    <w:rsid w:val="009D0EB2"/>
    <w:rsid w:val="009D135C"/>
    <w:rsid w:val="009D3459"/>
    <w:rsid w:val="009D3E36"/>
    <w:rsid w:val="009D64E2"/>
    <w:rsid w:val="009E14AA"/>
    <w:rsid w:val="009E1EC3"/>
    <w:rsid w:val="009E22E3"/>
    <w:rsid w:val="009E4E28"/>
    <w:rsid w:val="009E7052"/>
    <w:rsid w:val="009F0E0D"/>
    <w:rsid w:val="009F0FAE"/>
    <w:rsid w:val="009F1893"/>
    <w:rsid w:val="009F1ADE"/>
    <w:rsid w:val="009F1B3B"/>
    <w:rsid w:val="009F2A09"/>
    <w:rsid w:val="009F2CCE"/>
    <w:rsid w:val="009F3332"/>
    <w:rsid w:val="009F3B33"/>
    <w:rsid w:val="009F3C88"/>
    <w:rsid w:val="009F4D70"/>
    <w:rsid w:val="009F4E3A"/>
    <w:rsid w:val="009F4F3D"/>
    <w:rsid w:val="009F55C6"/>
    <w:rsid w:val="009F722F"/>
    <w:rsid w:val="009F7256"/>
    <w:rsid w:val="00A01314"/>
    <w:rsid w:val="00A020AF"/>
    <w:rsid w:val="00A033B7"/>
    <w:rsid w:val="00A043E2"/>
    <w:rsid w:val="00A0560F"/>
    <w:rsid w:val="00A05C77"/>
    <w:rsid w:val="00A05ECD"/>
    <w:rsid w:val="00A062EC"/>
    <w:rsid w:val="00A067CB"/>
    <w:rsid w:val="00A11180"/>
    <w:rsid w:val="00A11560"/>
    <w:rsid w:val="00A12E78"/>
    <w:rsid w:val="00A13AA4"/>
    <w:rsid w:val="00A13ECF"/>
    <w:rsid w:val="00A16767"/>
    <w:rsid w:val="00A17163"/>
    <w:rsid w:val="00A171B8"/>
    <w:rsid w:val="00A206C4"/>
    <w:rsid w:val="00A208C9"/>
    <w:rsid w:val="00A20FC2"/>
    <w:rsid w:val="00A21197"/>
    <w:rsid w:val="00A21AD0"/>
    <w:rsid w:val="00A2284C"/>
    <w:rsid w:val="00A22D87"/>
    <w:rsid w:val="00A23FE0"/>
    <w:rsid w:val="00A24540"/>
    <w:rsid w:val="00A25687"/>
    <w:rsid w:val="00A258AE"/>
    <w:rsid w:val="00A324B8"/>
    <w:rsid w:val="00A34D3B"/>
    <w:rsid w:val="00A369B8"/>
    <w:rsid w:val="00A37CA5"/>
    <w:rsid w:val="00A41FE0"/>
    <w:rsid w:val="00A43D31"/>
    <w:rsid w:val="00A44C56"/>
    <w:rsid w:val="00A46A89"/>
    <w:rsid w:val="00A47870"/>
    <w:rsid w:val="00A47B4F"/>
    <w:rsid w:val="00A501E0"/>
    <w:rsid w:val="00A5081A"/>
    <w:rsid w:val="00A530BB"/>
    <w:rsid w:val="00A53A28"/>
    <w:rsid w:val="00A5406B"/>
    <w:rsid w:val="00A56BFD"/>
    <w:rsid w:val="00A570D0"/>
    <w:rsid w:val="00A576DC"/>
    <w:rsid w:val="00A62C34"/>
    <w:rsid w:val="00A657BD"/>
    <w:rsid w:val="00A70D93"/>
    <w:rsid w:val="00A722EA"/>
    <w:rsid w:val="00A72C35"/>
    <w:rsid w:val="00A75EB1"/>
    <w:rsid w:val="00A762DC"/>
    <w:rsid w:val="00A7658C"/>
    <w:rsid w:val="00A7689C"/>
    <w:rsid w:val="00A82724"/>
    <w:rsid w:val="00A903E6"/>
    <w:rsid w:val="00A93E27"/>
    <w:rsid w:val="00A959DA"/>
    <w:rsid w:val="00A96909"/>
    <w:rsid w:val="00A9700C"/>
    <w:rsid w:val="00AA060B"/>
    <w:rsid w:val="00AA3917"/>
    <w:rsid w:val="00AA4697"/>
    <w:rsid w:val="00AA5E99"/>
    <w:rsid w:val="00AA7A62"/>
    <w:rsid w:val="00AB566F"/>
    <w:rsid w:val="00AB574F"/>
    <w:rsid w:val="00AB5AC2"/>
    <w:rsid w:val="00AB7539"/>
    <w:rsid w:val="00AC1AFE"/>
    <w:rsid w:val="00AC210D"/>
    <w:rsid w:val="00AC216B"/>
    <w:rsid w:val="00AC222D"/>
    <w:rsid w:val="00AC4459"/>
    <w:rsid w:val="00AC482C"/>
    <w:rsid w:val="00AC486F"/>
    <w:rsid w:val="00AC7DE2"/>
    <w:rsid w:val="00AD0137"/>
    <w:rsid w:val="00AD0605"/>
    <w:rsid w:val="00AD0CAF"/>
    <w:rsid w:val="00AD1259"/>
    <w:rsid w:val="00AD192C"/>
    <w:rsid w:val="00AD4256"/>
    <w:rsid w:val="00AE05FF"/>
    <w:rsid w:val="00AE2923"/>
    <w:rsid w:val="00AE2DE6"/>
    <w:rsid w:val="00AE321F"/>
    <w:rsid w:val="00AE352A"/>
    <w:rsid w:val="00AE4627"/>
    <w:rsid w:val="00AE4CD4"/>
    <w:rsid w:val="00AE52E6"/>
    <w:rsid w:val="00AE5F6A"/>
    <w:rsid w:val="00AE6C69"/>
    <w:rsid w:val="00AF2AD4"/>
    <w:rsid w:val="00AF3F14"/>
    <w:rsid w:val="00AF665E"/>
    <w:rsid w:val="00AF6AD2"/>
    <w:rsid w:val="00B0001A"/>
    <w:rsid w:val="00B01C43"/>
    <w:rsid w:val="00B01C60"/>
    <w:rsid w:val="00B01C67"/>
    <w:rsid w:val="00B01FE3"/>
    <w:rsid w:val="00B02E7E"/>
    <w:rsid w:val="00B04BD9"/>
    <w:rsid w:val="00B04F7B"/>
    <w:rsid w:val="00B0574D"/>
    <w:rsid w:val="00B06C44"/>
    <w:rsid w:val="00B10068"/>
    <w:rsid w:val="00B10108"/>
    <w:rsid w:val="00B101B3"/>
    <w:rsid w:val="00B10FAA"/>
    <w:rsid w:val="00B1289B"/>
    <w:rsid w:val="00B137BF"/>
    <w:rsid w:val="00B154A2"/>
    <w:rsid w:val="00B179C1"/>
    <w:rsid w:val="00B2056C"/>
    <w:rsid w:val="00B2101F"/>
    <w:rsid w:val="00B22CAF"/>
    <w:rsid w:val="00B233C6"/>
    <w:rsid w:val="00B23A03"/>
    <w:rsid w:val="00B24853"/>
    <w:rsid w:val="00B24CE7"/>
    <w:rsid w:val="00B251AC"/>
    <w:rsid w:val="00B26073"/>
    <w:rsid w:val="00B30A9B"/>
    <w:rsid w:val="00B32248"/>
    <w:rsid w:val="00B34526"/>
    <w:rsid w:val="00B34D2C"/>
    <w:rsid w:val="00B35A70"/>
    <w:rsid w:val="00B40447"/>
    <w:rsid w:val="00B4189F"/>
    <w:rsid w:val="00B4412E"/>
    <w:rsid w:val="00B4628A"/>
    <w:rsid w:val="00B467E8"/>
    <w:rsid w:val="00B46F14"/>
    <w:rsid w:val="00B47CE0"/>
    <w:rsid w:val="00B503E1"/>
    <w:rsid w:val="00B50FFC"/>
    <w:rsid w:val="00B525DA"/>
    <w:rsid w:val="00B53F75"/>
    <w:rsid w:val="00B550DE"/>
    <w:rsid w:val="00B56DBB"/>
    <w:rsid w:val="00B56DDF"/>
    <w:rsid w:val="00B56EF5"/>
    <w:rsid w:val="00B609F2"/>
    <w:rsid w:val="00B61FAF"/>
    <w:rsid w:val="00B66446"/>
    <w:rsid w:val="00B71D6B"/>
    <w:rsid w:val="00B72A24"/>
    <w:rsid w:val="00B7383A"/>
    <w:rsid w:val="00B75934"/>
    <w:rsid w:val="00B7654A"/>
    <w:rsid w:val="00B77196"/>
    <w:rsid w:val="00B77914"/>
    <w:rsid w:val="00B80AD6"/>
    <w:rsid w:val="00B818A7"/>
    <w:rsid w:val="00B81C12"/>
    <w:rsid w:val="00B82209"/>
    <w:rsid w:val="00B82FC7"/>
    <w:rsid w:val="00B83CF6"/>
    <w:rsid w:val="00B84BBB"/>
    <w:rsid w:val="00B852DC"/>
    <w:rsid w:val="00B852F9"/>
    <w:rsid w:val="00B857E2"/>
    <w:rsid w:val="00B862E2"/>
    <w:rsid w:val="00B86919"/>
    <w:rsid w:val="00B90362"/>
    <w:rsid w:val="00B90ABB"/>
    <w:rsid w:val="00B91008"/>
    <w:rsid w:val="00B913BE"/>
    <w:rsid w:val="00B91757"/>
    <w:rsid w:val="00B93242"/>
    <w:rsid w:val="00B9416C"/>
    <w:rsid w:val="00B9604B"/>
    <w:rsid w:val="00BA0DB8"/>
    <w:rsid w:val="00BA25EF"/>
    <w:rsid w:val="00BA3CF4"/>
    <w:rsid w:val="00BA43D4"/>
    <w:rsid w:val="00BA52CE"/>
    <w:rsid w:val="00BA60D4"/>
    <w:rsid w:val="00BA6CFF"/>
    <w:rsid w:val="00BA6D4D"/>
    <w:rsid w:val="00BB2C1A"/>
    <w:rsid w:val="00BB4070"/>
    <w:rsid w:val="00BB52CC"/>
    <w:rsid w:val="00BC192A"/>
    <w:rsid w:val="00BC2936"/>
    <w:rsid w:val="00BC4023"/>
    <w:rsid w:val="00BC57E4"/>
    <w:rsid w:val="00BC66C9"/>
    <w:rsid w:val="00BC7898"/>
    <w:rsid w:val="00BD0802"/>
    <w:rsid w:val="00BD1103"/>
    <w:rsid w:val="00BD1FDF"/>
    <w:rsid w:val="00BD3750"/>
    <w:rsid w:val="00BD4951"/>
    <w:rsid w:val="00BD5B75"/>
    <w:rsid w:val="00BD5C16"/>
    <w:rsid w:val="00BD5FC5"/>
    <w:rsid w:val="00BD62CB"/>
    <w:rsid w:val="00BD710D"/>
    <w:rsid w:val="00BD7585"/>
    <w:rsid w:val="00BE0DDE"/>
    <w:rsid w:val="00BE391B"/>
    <w:rsid w:val="00BE79EB"/>
    <w:rsid w:val="00BF0416"/>
    <w:rsid w:val="00BF1479"/>
    <w:rsid w:val="00BF1DD6"/>
    <w:rsid w:val="00BF1E55"/>
    <w:rsid w:val="00BF47CD"/>
    <w:rsid w:val="00BF4F2A"/>
    <w:rsid w:val="00BF5822"/>
    <w:rsid w:val="00BF63D7"/>
    <w:rsid w:val="00BF6ECC"/>
    <w:rsid w:val="00BF7535"/>
    <w:rsid w:val="00C00C90"/>
    <w:rsid w:val="00C0167C"/>
    <w:rsid w:val="00C01816"/>
    <w:rsid w:val="00C01B4D"/>
    <w:rsid w:val="00C031A7"/>
    <w:rsid w:val="00C034BF"/>
    <w:rsid w:val="00C038E7"/>
    <w:rsid w:val="00C0475B"/>
    <w:rsid w:val="00C07BC0"/>
    <w:rsid w:val="00C10F24"/>
    <w:rsid w:val="00C12BB4"/>
    <w:rsid w:val="00C13F16"/>
    <w:rsid w:val="00C177BC"/>
    <w:rsid w:val="00C17C34"/>
    <w:rsid w:val="00C23C2A"/>
    <w:rsid w:val="00C24029"/>
    <w:rsid w:val="00C24148"/>
    <w:rsid w:val="00C24F07"/>
    <w:rsid w:val="00C255CD"/>
    <w:rsid w:val="00C2785A"/>
    <w:rsid w:val="00C27914"/>
    <w:rsid w:val="00C30DE8"/>
    <w:rsid w:val="00C316B4"/>
    <w:rsid w:val="00C31AF2"/>
    <w:rsid w:val="00C32C91"/>
    <w:rsid w:val="00C33461"/>
    <w:rsid w:val="00C3375C"/>
    <w:rsid w:val="00C368DA"/>
    <w:rsid w:val="00C36CB3"/>
    <w:rsid w:val="00C37DC9"/>
    <w:rsid w:val="00C40201"/>
    <w:rsid w:val="00C416A8"/>
    <w:rsid w:val="00C41F36"/>
    <w:rsid w:val="00C4225C"/>
    <w:rsid w:val="00C43836"/>
    <w:rsid w:val="00C4385A"/>
    <w:rsid w:val="00C43EE5"/>
    <w:rsid w:val="00C4709F"/>
    <w:rsid w:val="00C50855"/>
    <w:rsid w:val="00C50937"/>
    <w:rsid w:val="00C50F11"/>
    <w:rsid w:val="00C51C53"/>
    <w:rsid w:val="00C51FD4"/>
    <w:rsid w:val="00C52C9D"/>
    <w:rsid w:val="00C57808"/>
    <w:rsid w:val="00C578DE"/>
    <w:rsid w:val="00C57D06"/>
    <w:rsid w:val="00C607B5"/>
    <w:rsid w:val="00C629AE"/>
    <w:rsid w:val="00C62ABB"/>
    <w:rsid w:val="00C62D23"/>
    <w:rsid w:val="00C64178"/>
    <w:rsid w:val="00C64F3A"/>
    <w:rsid w:val="00C65563"/>
    <w:rsid w:val="00C66E8D"/>
    <w:rsid w:val="00C70FB5"/>
    <w:rsid w:val="00C729C2"/>
    <w:rsid w:val="00C74122"/>
    <w:rsid w:val="00C75DCF"/>
    <w:rsid w:val="00C7711D"/>
    <w:rsid w:val="00C77533"/>
    <w:rsid w:val="00C80AF7"/>
    <w:rsid w:val="00C818F5"/>
    <w:rsid w:val="00C81EB2"/>
    <w:rsid w:val="00C843F8"/>
    <w:rsid w:val="00C85682"/>
    <w:rsid w:val="00C873FC"/>
    <w:rsid w:val="00C87C21"/>
    <w:rsid w:val="00C900AD"/>
    <w:rsid w:val="00C9349B"/>
    <w:rsid w:val="00C95F62"/>
    <w:rsid w:val="00C967D7"/>
    <w:rsid w:val="00C97B36"/>
    <w:rsid w:val="00CA1B66"/>
    <w:rsid w:val="00CA2D9C"/>
    <w:rsid w:val="00CA32DE"/>
    <w:rsid w:val="00CA5039"/>
    <w:rsid w:val="00CA5A10"/>
    <w:rsid w:val="00CA5F31"/>
    <w:rsid w:val="00CA63EE"/>
    <w:rsid w:val="00CA7D41"/>
    <w:rsid w:val="00CA7E31"/>
    <w:rsid w:val="00CB5310"/>
    <w:rsid w:val="00CC0750"/>
    <w:rsid w:val="00CC1A70"/>
    <w:rsid w:val="00CC2265"/>
    <w:rsid w:val="00CC3F3C"/>
    <w:rsid w:val="00CC44DF"/>
    <w:rsid w:val="00CC4AAD"/>
    <w:rsid w:val="00CC57EF"/>
    <w:rsid w:val="00CC610B"/>
    <w:rsid w:val="00CC62AD"/>
    <w:rsid w:val="00CC670C"/>
    <w:rsid w:val="00CD0778"/>
    <w:rsid w:val="00CD0B65"/>
    <w:rsid w:val="00CD0E39"/>
    <w:rsid w:val="00CD3BFB"/>
    <w:rsid w:val="00CD3DA7"/>
    <w:rsid w:val="00CD4B31"/>
    <w:rsid w:val="00CD5CB6"/>
    <w:rsid w:val="00CD67A7"/>
    <w:rsid w:val="00CD685A"/>
    <w:rsid w:val="00CD6D4B"/>
    <w:rsid w:val="00CE0A09"/>
    <w:rsid w:val="00CE1F7E"/>
    <w:rsid w:val="00CE778C"/>
    <w:rsid w:val="00CF113F"/>
    <w:rsid w:val="00CF2F92"/>
    <w:rsid w:val="00CF42BF"/>
    <w:rsid w:val="00CF475E"/>
    <w:rsid w:val="00CF54EB"/>
    <w:rsid w:val="00CF6F70"/>
    <w:rsid w:val="00CF7E40"/>
    <w:rsid w:val="00D0050C"/>
    <w:rsid w:val="00D01978"/>
    <w:rsid w:val="00D054DE"/>
    <w:rsid w:val="00D05975"/>
    <w:rsid w:val="00D07376"/>
    <w:rsid w:val="00D075BD"/>
    <w:rsid w:val="00D14DA1"/>
    <w:rsid w:val="00D15506"/>
    <w:rsid w:val="00D1641D"/>
    <w:rsid w:val="00D170E6"/>
    <w:rsid w:val="00D200F6"/>
    <w:rsid w:val="00D21863"/>
    <w:rsid w:val="00D228F1"/>
    <w:rsid w:val="00D26BC1"/>
    <w:rsid w:val="00D30549"/>
    <w:rsid w:val="00D31FA3"/>
    <w:rsid w:val="00D3289C"/>
    <w:rsid w:val="00D329F9"/>
    <w:rsid w:val="00D35B0C"/>
    <w:rsid w:val="00D40095"/>
    <w:rsid w:val="00D44193"/>
    <w:rsid w:val="00D441BB"/>
    <w:rsid w:val="00D4426F"/>
    <w:rsid w:val="00D442BA"/>
    <w:rsid w:val="00D45EC5"/>
    <w:rsid w:val="00D471CF"/>
    <w:rsid w:val="00D50BA3"/>
    <w:rsid w:val="00D5100C"/>
    <w:rsid w:val="00D529DD"/>
    <w:rsid w:val="00D52ADE"/>
    <w:rsid w:val="00D52F58"/>
    <w:rsid w:val="00D53577"/>
    <w:rsid w:val="00D544B4"/>
    <w:rsid w:val="00D54D64"/>
    <w:rsid w:val="00D56FFB"/>
    <w:rsid w:val="00D576EF"/>
    <w:rsid w:val="00D57D6B"/>
    <w:rsid w:val="00D60061"/>
    <w:rsid w:val="00D61D41"/>
    <w:rsid w:val="00D61D43"/>
    <w:rsid w:val="00D623B4"/>
    <w:rsid w:val="00D63AD1"/>
    <w:rsid w:val="00D65215"/>
    <w:rsid w:val="00D66E70"/>
    <w:rsid w:val="00D67920"/>
    <w:rsid w:val="00D71C18"/>
    <w:rsid w:val="00D75425"/>
    <w:rsid w:val="00D75975"/>
    <w:rsid w:val="00D76343"/>
    <w:rsid w:val="00D77CDD"/>
    <w:rsid w:val="00D804DC"/>
    <w:rsid w:val="00D81451"/>
    <w:rsid w:val="00D81B33"/>
    <w:rsid w:val="00D82B3F"/>
    <w:rsid w:val="00D83766"/>
    <w:rsid w:val="00D843B5"/>
    <w:rsid w:val="00D84838"/>
    <w:rsid w:val="00D90512"/>
    <w:rsid w:val="00D906B5"/>
    <w:rsid w:val="00D90B99"/>
    <w:rsid w:val="00D91898"/>
    <w:rsid w:val="00D91923"/>
    <w:rsid w:val="00D92A8C"/>
    <w:rsid w:val="00D92D1F"/>
    <w:rsid w:val="00D93943"/>
    <w:rsid w:val="00D93B14"/>
    <w:rsid w:val="00D94EC9"/>
    <w:rsid w:val="00D95C9E"/>
    <w:rsid w:val="00D96177"/>
    <w:rsid w:val="00D963A6"/>
    <w:rsid w:val="00D9736F"/>
    <w:rsid w:val="00DA1E4C"/>
    <w:rsid w:val="00DA28C8"/>
    <w:rsid w:val="00DA389F"/>
    <w:rsid w:val="00DA4C0F"/>
    <w:rsid w:val="00DA4F9D"/>
    <w:rsid w:val="00DA6BDA"/>
    <w:rsid w:val="00DB10CA"/>
    <w:rsid w:val="00DB3776"/>
    <w:rsid w:val="00DB69B3"/>
    <w:rsid w:val="00DC0DC1"/>
    <w:rsid w:val="00DC1891"/>
    <w:rsid w:val="00DC4C8A"/>
    <w:rsid w:val="00DC61DC"/>
    <w:rsid w:val="00DC7341"/>
    <w:rsid w:val="00DD4884"/>
    <w:rsid w:val="00DD5FA8"/>
    <w:rsid w:val="00DD6C2D"/>
    <w:rsid w:val="00DD73BE"/>
    <w:rsid w:val="00DE1043"/>
    <w:rsid w:val="00DE1568"/>
    <w:rsid w:val="00DE3AA0"/>
    <w:rsid w:val="00DE3B47"/>
    <w:rsid w:val="00DE3B6A"/>
    <w:rsid w:val="00DE422F"/>
    <w:rsid w:val="00DE6099"/>
    <w:rsid w:val="00DF3463"/>
    <w:rsid w:val="00DF40F3"/>
    <w:rsid w:val="00DF5D88"/>
    <w:rsid w:val="00DF5F63"/>
    <w:rsid w:val="00DF6080"/>
    <w:rsid w:val="00DF622A"/>
    <w:rsid w:val="00DF6E3E"/>
    <w:rsid w:val="00E00B9B"/>
    <w:rsid w:val="00E00DA6"/>
    <w:rsid w:val="00E03681"/>
    <w:rsid w:val="00E038A5"/>
    <w:rsid w:val="00E06039"/>
    <w:rsid w:val="00E06779"/>
    <w:rsid w:val="00E07695"/>
    <w:rsid w:val="00E11CC0"/>
    <w:rsid w:val="00E11E92"/>
    <w:rsid w:val="00E11FAC"/>
    <w:rsid w:val="00E12A98"/>
    <w:rsid w:val="00E12FC4"/>
    <w:rsid w:val="00E13606"/>
    <w:rsid w:val="00E1375F"/>
    <w:rsid w:val="00E138DD"/>
    <w:rsid w:val="00E2148B"/>
    <w:rsid w:val="00E22255"/>
    <w:rsid w:val="00E241CA"/>
    <w:rsid w:val="00E24299"/>
    <w:rsid w:val="00E25128"/>
    <w:rsid w:val="00E25ABA"/>
    <w:rsid w:val="00E275ED"/>
    <w:rsid w:val="00E308AA"/>
    <w:rsid w:val="00E346D2"/>
    <w:rsid w:val="00E34DFA"/>
    <w:rsid w:val="00E35E38"/>
    <w:rsid w:val="00E3631E"/>
    <w:rsid w:val="00E4060B"/>
    <w:rsid w:val="00E4072A"/>
    <w:rsid w:val="00E41231"/>
    <w:rsid w:val="00E42D1C"/>
    <w:rsid w:val="00E42E98"/>
    <w:rsid w:val="00E433FE"/>
    <w:rsid w:val="00E43F35"/>
    <w:rsid w:val="00E444B0"/>
    <w:rsid w:val="00E4456F"/>
    <w:rsid w:val="00E449A4"/>
    <w:rsid w:val="00E44D0A"/>
    <w:rsid w:val="00E45175"/>
    <w:rsid w:val="00E45AD6"/>
    <w:rsid w:val="00E47457"/>
    <w:rsid w:val="00E50B28"/>
    <w:rsid w:val="00E50C97"/>
    <w:rsid w:val="00E51C04"/>
    <w:rsid w:val="00E5254E"/>
    <w:rsid w:val="00E5411B"/>
    <w:rsid w:val="00E5545F"/>
    <w:rsid w:val="00E56728"/>
    <w:rsid w:val="00E5697F"/>
    <w:rsid w:val="00E6053C"/>
    <w:rsid w:val="00E6059B"/>
    <w:rsid w:val="00E61536"/>
    <w:rsid w:val="00E6275A"/>
    <w:rsid w:val="00E70F30"/>
    <w:rsid w:val="00E71619"/>
    <w:rsid w:val="00E71A1F"/>
    <w:rsid w:val="00E72103"/>
    <w:rsid w:val="00E7303D"/>
    <w:rsid w:val="00E73B84"/>
    <w:rsid w:val="00E74570"/>
    <w:rsid w:val="00E75BE2"/>
    <w:rsid w:val="00E76A93"/>
    <w:rsid w:val="00E77CA0"/>
    <w:rsid w:val="00E802B7"/>
    <w:rsid w:val="00E82F81"/>
    <w:rsid w:val="00E8356D"/>
    <w:rsid w:val="00E83C11"/>
    <w:rsid w:val="00E84F34"/>
    <w:rsid w:val="00E8534B"/>
    <w:rsid w:val="00E87E49"/>
    <w:rsid w:val="00E94FF0"/>
    <w:rsid w:val="00E9770F"/>
    <w:rsid w:val="00EA0DDA"/>
    <w:rsid w:val="00EA589A"/>
    <w:rsid w:val="00EA6682"/>
    <w:rsid w:val="00EB2B99"/>
    <w:rsid w:val="00EB5022"/>
    <w:rsid w:val="00EB555A"/>
    <w:rsid w:val="00EB6093"/>
    <w:rsid w:val="00EB68EA"/>
    <w:rsid w:val="00EB6BB6"/>
    <w:rsid w:val="00EB78E0"/>
    <w:rsid w:val="00EB7E6C"/>
    <w:rsid w:val="00EC0466"/>
    <w:rsid w:val="00EC1F17"/>
    <w:rsid w:val="00EC2029"/>
    <w:rsid w:val="00EC20E4"/>
    <w:rsid w:val="00EC265F"/>
    <w:rsid w:val="00EC41A3"/>
    <w:rsid w:val="00EC43DC"/>
    <w:rsid w:val="00EC71C3"/>
    <w:rsid w:val="00EC7C84"/>
    <w:rsid w:val="00ED0D30"/>
    <w:rsid w:val="00ED3BFC"/>
    <w:rsid w:val="00ED4657"/>
    <w:rsid w:val="00ED476B"/>
    <w:rsid w:val="00ED4F9F"/>
    <w:rsid w:val="00ED7592"/>
    <w:rsid w:val="00ED77ED"/>
    <w:rsid w:val="00ED7ED7"/>
    <w:rsid w:val="00EE310C"/>
    <w:rsid w:val="00EE3612"/>
    <w:rsid w:val="00EE57F0"/>
    <w:rsid w:val="00EE5B5C"/>
    <w:rsid w:val="00EE5CCA"/>
    <w:rsid w:val="00EE68E8"/>
    <w:rsid w:val="00EE6BC7"/>
    <w:rsid w:val="00EF1422"/>
    <w:rsid w:val="00EF158E"/>
    <w:rsid w:val="00EF4428"/>
    <w:rsid w:val="00EF578D"/>
    <w:rsid w:val="00EF5FDE"/>
    <w:rsid w:val="00EF7558"/>
    <w:rsid w:val="00F00275"/>
    <w:rsid w:val="00F00850"/>
    <w:rsid w:val="00F00C0D"/>
    <w:rsid w:val="00F017D9"/>
    <w:rsid w:val="00F02BBC"/>
    <w:rsid w:val="00F04B83"/>
    <w:rsid w:val="00F06409"/>
    <w:rsid w:val="00F1276D"/>
    <w:rsid w:val="00F13F57"/>
    <w:rsid w:val="00F14791"/>
    <w:rsid w:val="00F14DB3"/>
    <w:rsid w:val="00F15531"/>
    <w:rsid w:val="00F20145"/>
    <w:rsid w:val="00F20BFF"/>
    <w:rsid w:val="00F23564"/>
    <w:rsid w:val="00F23C22"/>
    <w:rsid w:val="00F2486A"/>
    <w:rsid w:val="00F307F6"/>
    <w:rsid w:val="00F314D6"/>
    <w:rsid w:val="00F34122"/>
    <w:rsid w:val="00F34F03"/>
    <w:rsid w:val="00F356F9"/>
    <w:rsid w:val="00F3595C"/>
    <w:rsid w:val="00F35C5D"/>
    <w:rsid w:val="00F36F38"/>
    <w:rsid w:val="00F3781B"/>
    <w:rsid w:val="00F402FC"/>
    <w:rsid w:val="00F40C9B"/>
    <w:rsid w:val="00F42222"/>
    <w:rsid w:val="00F434FD"/>
    <w:rsid w:val="00F441D1"/>
    <w:rsid w:val="00F4463D"/>
    <w:rsid w:val="00F501D4"/>
    <w:rsid w:val="00F518AE"/>
    <w:rsid w:val="00F52760"/>
    <w:rsid w:val="00F52ED9"/>
    <w:rsid w:val="00F53C51"/>
    <w:rsid w:val="00F54EC7"/>
    <w:rsid w:val="00F56F2F"/>
    <w:rsid w:val="00F60B08"/>
    <w:rsid w:val="00F60D1B"/>
    <w:rsid w:val="00F62BE8"/>
    <w:rsid w:val="00F62E79"/>
    <w:rsid w:val="00F648E2"/>
    <w:rsid w:val="00F65E92"/>
    <w:rsid w:val="00F6679A"/>
    <w:rsid w:val="00F669FD"/>
    <w:rsid w:val="00F66DAE"/>
    <w:rsid w:val="00F67009"/>
    <w:rsid w:val="00F67062"/>
    <w:rsid w:val="00F67404"/>
    <w:rsid w:val="00F67F86"/>
    <w:rsid w:val="00F7176B"/>
    <w:rsid w:val="00F71A24"/>
    <w:rsid w:val="00F72290"/>
    <w:rsid w:val="00F7480D"/>
    <w:rsid w:val="00F7531F"/>
    <w:rsid w:val="00F7573D"/>
    <w:rsid w:val="00F75D2C"/>
    <w:rsid w:val="00F77061"/>
    <w:rsid w:val="00F82799"/>
    <w:rsid w:val="00F832B8"/>
    <w:rsid w:val="00F865AE"/>
    <w:rsid w:val="00F87278"/>
    <w:rsid w:val="00F920AD"/>
    <w:rsid w:val="00F92DAF"/>
    <w:rsid w:val="00F931B2"/>
    <w:rsid w:val="00F93270"/>
    <w:rsid w:val="00F94745"/>
    <w:rsid w:val="00F96922"/>
    <w:rsid w:val="00F970DB"/>
    <w:rsid w:val="00F976F7"/>
    <w:rsid w:val="00F97EA8"/>
    <w:rsid w:val="00FA2C59"/>
    <w:rsid w:val="00FA3C90"/>
    <w:rsid w:val="00FA3CD1"/>
    <w:rsid w:val="00FA510A"/>
    <w:rsid w:val="00FA5859"/>
    <w:rsid w:val="00FA5FCE"/>
    <w:rsid w:val="00FA77DC"/>
    <w:rsid w:val="00FA79E0"/>
    <w:rsid w:val="00FA7B5E"/>
    <w:rsid w:val="00FB0E00"/>
    <w:rsid w:val="00FB4ECC"/>
    <w:rsid w:val="00FB68C2"/>
    <w:rsid w:val="00FB7DD6"/>
    <w:rsid w:val="00FB7E64"/>
    <w:rsid w:val="00FC0651"/>
    <w:rsid w:val="00FC1C64"/>
    <w:rsid w:val="00FC2EDC"/>
    <w:rsid w:val="00FC4BD0"/>
    <w:rsid w:val="00FC5B5A"/>
    <w:rsid w:val="00FC7702"/>
    <w:rsid w:val="00FD136F"/>
    <w:rsid w:val="00FD3109"/>
    <w:rsid w:val="00FD3700"/>
    <w:rsid w:val="00FD5DD8"/>
    <w:rsid w:val="00FD6B81"/>
    <w:rsid w:val="00FE24A1"/>
    <w:rsid w:val="00FE51F1"/>
    <w:rsid w:val="00FE527A"/>
    <w:rsid w:val="00FE5C0B"/>
    <w:rsid w:val="00FE5D9C"/>
    <w:rsid w:val="00FE669A"/>
    <w:rsid w:val="00FF0231"/>
    <w:rsid w:val="00FF1B70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84D55-5224-49AE-AB88-745428CB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F57"/>
  </w:style>
  <w:style w:type="paragraph" w:styleId="Ttulo1">
    <w:name w:val="heading 1"/>
    <w:basedOn w:val="Normal"/>
    <w:next w:val="Normal"/>
    <w:link w:val="Ttulo1Char"/>
    <w:qFormat/>
    <w:rsid w:val="00C578D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6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578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578D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63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04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72652"/>
    <w:p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578DE"/>
    <w:rPr>
      <w:rFonts w:ascii="Times New Roman" w:eastAsia="Times New Roman" w:hAnsi="Times New Roman" w:cs="Times New Roman"/>
      <w:sz w:val="3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578DE"/>
    <w:rPr>
      <w:rFonts w:ascii="Times New Roman" w:eastAsia="Times New Roman" w:hAnsi="Times New Roman" w:cs="Times New Roman"/>
      <w:sz w:val="36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C578DE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578DE"/>
    <w:pPr>
      <w:spacing w:before="100" w:beforeAutospacing="1" w:after="100" w:afterAutospacing="1" w:line="270" w:lineRule="atLeast"/>
      <w:ind w:left="360" w:right="360"/>
    </w:pPr>
    <w:rPr>
      <w:rFonts w:ascii="Times New Roman" w:eastAsia="Times New Roman" w:hAnsi="Times New Roman" w:cs="Times New Roman"/>
      <w:color w:val="666666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rsid w:val="00C578D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578DE"/>
    <w:pPr>
      <w:ind w:left="720"/>
      <w:contextualSpacing/>
    </w:pPr>
    <w:rPr>
      <w:rFonts w:ascii="Calibri" w:eastAsia="Calibri" w:hAnsi="Calibri" w:cs="Times New Roman"/>
    </w:rPr>
  </w:style>
  <w:style w:type="paragraph" w:styleId="TextosemFormatao">
    <w:name w:val="Plain Text"/>
    <w:basedOn w:val="Normal"/>
    <w:link w:val="TextosemFormataoChar"/>
    <w:uiPriority w:val="99"/>
    <w:unhideWhenUsed/>
    <w:rsid w:val="00C578DE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578DE"/>
    <w:rPr>
      <w:rFonts w:ascii="Consolas" w:eastAsia="Times New Roman" w:hAnsi="Consolas" w:cs="Consolas"/>
      <w:sz w:val="21"/>
      <w:szCs w:val="21"/>
      <w:lang w:eastAsia="pt-BR"/>
    </w:rPr>
  </w:style>
  <w:style w:type="character" w:styleId="Forte">
    <w:name w:val="Strong"/>
    <w:basedOn w:val="Fontepargpadro"/>
    <w:uiPriority w:val="22"/>
    <w:qFormat/>
    <w:rsid w:val="002A094F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Fontepargpadro"/>
    <w:rsid w:val="002A094F"/>
    <w:rPr>
      <w:rFonts w:ascii="Times New Roman" w:hAnsi="Times New Roman" w:cs="Times New Roman"/>
    </w:rPr>
  </w:style>
  <w:style w:type="paragraph" w:customStyle="1" w:styleId="PargrafodaLista1">
    <w:name w:val="Parágrafo da Lista1"/>
    <w:basedOn w:val="Normal"/>
    <w:uiPriority w:val="99"/>
    <w:rsid w:val="002A094F"/>
    <w:pPr>
      <w:ind w:left="720"/>
    </w:pPr>
    <w:rPr>
      <w:rFonts w:ascii="Calibri" w:eastAsia="Times New Roman" w:hAnsi="Calibri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2A094F"/>
    <w:rPr>
      <w:color w:val="800080" w:themeColor="followedHyperlink"/>
      <w:u w:val="single"/>
    </w:rPr>
  </w:style>
  <w:style w:type="paragraph" w:customStyle="1" w:styleId="Default">
    <w:name w:val="Default"/>
    <w:rsid w:val="002A09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9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52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25AB"/>
  </w:style>
  <w:style w:type="paragraph" w:styleId="Rodap">
    <w:name w:val="footer"/>
    <w:basedOn w:val="Normal"/>
    <w:link w:val="RodapChar"/>
    <w:uiPriority w:val="99"/>
    <w:unhideWhenUsed/>
    <w:rsid w:val="00152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25AB"/>
  </w:style>
  <w:style w:type="paragraph" w:customStyle="1" w:styleId="xmsonormal">
    <w:name w:val="x_msonormal"/>
    <w:basedOn w:val="Normal"/>
    <w:rsid w:val="00E4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8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qFormat/>
    <w:rsid w:val="008E1E40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72652"/>
    <w:rPr>
      <w:rFonts w:ascii="Calibri" w:eastAsia="Times New Roman" w:hAnsi="Calibri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06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decorpodetexto2">
    <w:name w:val="Body Text Indent 2"/>
    <w:basedOn w:val="Normal"/>
    <w:link w:val="Recuodecorpodetexto2Char"/>
    <w:semiHidden/>
    <w:rsid w:val="004063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u w:val="single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0637B"/>
    <w:rPr>
      <w:rFonts w:ascii="Times New Roman" w:eastAsia="Times New Roman" w:hAnsi="Times New Roman" w:cs="Times New Roman"/>
      <w:color w:val="000000"/>
      <w:sz w:val="28"/>
      <w:szCs w:val="28"/>
      <w:u w:val="single"/>
      <w:lang w:eastAsia="pt-BR"/>
    </w:rPr>
  </w:style>
  <w:style w:type="paragraph" w:customStyle="1" w:styleId="yiv0618188415msonormal">
    <w:name w:val="yiv0618188415msonormal"/>
    <w:basedOn w:val="Normal"/>
    <w:rsid w:val="008D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D04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81F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81F1E"/>
  </w:style>
  <w:style w:type="paragraph" w:customStyle="1" w:styleId="xmsobodytext">
    <w:name w:val="x_msobodytext"/>
    <w:basedOn w:val="Normal"/>
    <w:rsid w:val="006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6E54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E54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listparagraph">
    <w:name w:val="x_msolistparagraph"/>
    <w:basedOn w:val="Normal"/>
    <w:rsid w:val="0040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29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default">
    <w:name w:val="x_default"/>
    <w:basedOn w:val="Normal"/>
    <w:rsid w:val="0024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8717781191339658434m4720550430007614715xmsonormal">
    <w:name w:val="m_8717781191339658434m_4720550430007614715x_msonormal"/>
    <w:basedOn w:val="Normal"/>
    <w:rsid w:val="00A8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gmail-m-4375294459366157795gmail-default">
    <w:name w:val="x_gmail-m_-4375294459366157795gmail-default"/>
    <w:basedOn w:val="Normal"/>
    <w:rsid w:val="00BD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gmail-m-4375294459366157795gmail-pa2">
    <w:name w:val="x_gmail-m_-4375294459366157795gmail-pa2"/>
    <w:basedOn w:val="Normal"/>
    <w:rsid w:val="00BD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gmail-m-4375294459366157795gmail-pa0">
    <w:name w:val="x_gmail-m_-4375294459366157795gmail-pa0"/>
    <w:basedOn w:val="Normal"/>
    <w:rsid w:val="00BD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gmail-m-4375294459366157795gmail-a0">
    <w:name w:val="x_gmail-m_-4375294459366157795gmail-a0"/>
    <w:basedOn w:val="Fontepargpadro"/>
    <w:rsid w:val="00BD710D"/>
  </w:style>
  <w:style w:type="character" w:customStyle="1" w:styleId="xgmail-m-4375294459366157795gmail-a1">
    <w:name w:val="x_gmail-m_-4375294459366157795gmail-a1"/>
    <w:basedOn w:val="Fontepargpadro"/>
    <w:rsid w:val="00BD710D"/>
  </w:style>
  <w:style w:type="paragraph" w:customStyle="1" w:styleId="blogtext">
    <w:name w:val="blog_text"/>
    <w:basedOn w:val="Normal"/>
    <w:uiPriority w:val="99"/>
    <w:rsid w:val="00741DB2"/>
    <w:pPr>
      <w:spacing w:after="150" w:line="240" w:lineRule="auto"/>
    </w:pPr>
    <w:rPr>
      <w:rFonts w:ascii="Arial" w:eastAsia="Times New Roman" w:hAnsi="Arial" w:cs="Arial"/>
      <w:color w:val="333333"/>
      <w:sz w:val="21"/>
      <w:szCs w:val="21"/>
      <w:lang w:eastAsia="pt-BR"/>
    </w:rPr>
  </w:style>
  <w:style w:type="paragraph" w:customStyle="1" w:styleId="busca-titulo">
    <w:name w:val="busca-titulo"/>
    <w:basedOn w:val="Normal"/>
    <w:rsid w:val="00741DB2"/>
    <w:pPr>
      <w:spacing w:after="0" w:line="240" w:lineRule="auto"/>
      <w:ind w:left="30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character" w:customStyle="1" w:styleId="blogtopics1">
    <w:name w:val="blog_topics1"/>
    <w:basedOn w:val="Fontepargpadro"/>
    <w:rsid w:val="00741DB2"/>
    <w:rPr>
      <w:vanish w:val="0"/>
      <w:webHidden w:val="0"/>
      <w:sz w:val="17"/>
      <w:szCs w:val="17"/>
      <w:specVanish w:val="0"/>
    </w:rPr>
  </w:style>
  <w:style w:type="character" w:customStyle="1" w:styleId="blogtags1">
    <w:name w:val="blog_tags1"/>
    <w:basedOn w:val="Fontepargpadro"/>
    <w:rsid w:val="00741DB2"/>
    <w:rPr>
      <w:vanish/>
      <w:webHidden w:val="0"/>
      <w:sz w:val="17"/>
      <w:szCs w:val="17"/>
      <w:specVanish w:val="0"/>
    </w:rPr>
  </w:style>
  <w:style w:type="character" w:customStyle="1" w:styleId="xapple-converted-space">
    <w:name w:val="x_apple-converted-space"/>
    <w:basedOn w:val="Fontepargpadro"/>
    <w:rsid w:val="00190DBF"/>
  </w:style>
  <w:style w:type="paragraph" w:customStyle="1" w:styleId="Pa2">
    <w:name w:val="Pa2"/>
    <w:basedOn w:val="Default"/>
    <w:next w:val="Default"/>
    <w:uiPriority w:val="99"/>
    <w:rsid w:val="00190DBF"/>
    <w:pPr>
      <w:spacing w:line="241" w:lineRule="atLeast"/>
    </w:pPr>
    <w:rPr>
      <w:rFonts w:eastAsia="Calibri" w:cs="Times New Roman"/>
      <w:color w:val="auto"/>
      <w:lang w:eastAsia="pt-BR"/>
    </w:rPr>
  </w:style>
  <w:style w:type="paragraph" w:customStyle="1" w:styleId="Pa3">
    <w:name w:val="Pa3"/>
    <w:basedOn w:val="Default"/>
    <w:next w:val="Default"/>
    <w:uiPriority w:val="99"/>
    <w:rsid w:val="00190DBF"/>
    <w:pPr>
      <w:spacing w:line="241" w:lineRule="atLeast"/>
    </w:pPr>
    <w:rPr>
      <w:rFonts w:eastAsia="Calibri" w:cs="Times New Roman"/>
      <w:color w:val="auto"/>
      <w:lang w:eastAsia="pt-BR"/>
    </w:rPr>
  </w:style>
  <w:style w:type="paragraph" w:customStyle="1" w:styleId="m-8517265734357385632gmail-m391345215984466024xmsonormal">
    <w:name w:val="m_-8517265734357385632gmail-m_391345215984466024xmsonormal"/>
    <w:basedOn w:val="Normal"/>
    <w:rsid w:val="0018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-8517265734357385632gmail-il">
    <w:name w:val="m_-8517265734357385632gmail-il"/>
    <w:basedOn w:val="Fontepargpadro"/>
    <w:rsid w:val="00186787"/>
  </w:style>
  <w:style w:type="character" w:customStyle="1" w:styleId="il">
    <w:name w:val="il"/>
    <w:basedOn w:val="Fontepargpadro"/>
    <w:rsid w:val="005D43FD"/>
  </w:style>
  <w:style w:type="paragraph" w:customStyle="1" w:styleId="xxmsobodytext">
    <w:name w:val="x_xmsobodytext"/>
    <w:basedOn w:val="Normal"/>
    <w:rsid w:val="0032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r">
    <w:name w:val="fr"/>
    <w:basedOn w:val="Normal"/>
    <w:rsid w:val="0040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ra-times-13pt">
    <w:name w:val="fra-times-13pt"/>
    <w:basedOn w:val="Normal"/>
    <w:rsid w:val="0040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customStyle="1" w:styleId="fra-aspas-ver1">
    <w:name w:val="fra-aspas-ver1"/>
    <w:basedOn w:val="Fontepargpadro"/>
    <w:rsid w:val="00405801"/>
    <w:rPr>
      <w:rFonts w:ascii="Times New Roman" w:hAnsi="Times New Roman" w:cs="Times New Roman" w:hint="default"/>
      <w:color w:val="FF0000"/>
      <w:sz w:val="28"/>
      <w:szCs w:val="28"/>
    </w:rPr>
  </w:style>
  <w:style w:type="paragraph" w:customStyle="1" w:styleId="frase">
    <w:name w:val="frase"/>
    <w:basedOn w:val="Normal"/>
    <w:rsid w:val="008A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069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6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1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0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86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021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9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6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0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23" w:color="AAAAAA"/>
                                            <w:right w:val="none" w:sz="0" w:space="0" w:color="auto"/>
                                          </w:divBdr>
                                          <w:divsChild>
                                            <w:div w:id="74017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58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7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13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34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16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423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1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1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7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374">
                          <w:marLeft w:val="40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3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8166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96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91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08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79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84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690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45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666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258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90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861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omario@hotmail.com" TargetMode="External"/><Relationship Id="rId13" Type="http://schemas.openxmlformats.org/officeDocument/2006/relationships/hyperlink" Target="https://midiasstoragesec.blob.core.windows.net/001/2017/10/circ38b-ficha-caa-talentos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diasstoragesec.blob.core.windows.net/001/2017/10/circ38a-orientao-fichacedet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mariocovas.sp.gov.b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diasstoragesec.blob.core.windows.net/001/2017/10/circ38d-convite-mostra-de-msica-2017.pdf" TargetMode="External"/><Relationship Id="rId10" Type="http://schemas.openxmlformats.org/officeDocument/2006/relationships/hyperlink" Target="http://www.educacao.sp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Tel:20829774" TargetMode="External"/><Relationship Id="rId14" Type="http://schemas.openxmlformats.org/officeDocument/2006/relationships/hyperlink" Target="https://midiasstoragesec.blob.core.windows.net/001/2017/10/circ38c-ficha-de-inscrio-coral-de-natal-2017.do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91A9D-C138-4738-83A3-D6F13F87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1307</Words>
  <Characters>7058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GOVERNO DO ESTADO DE SÃO PAULO</vt:lpstr>
      <vt:lpstr>SECRETARIA DE ESTADO DA EDUCAÇÃO</vt:lpstr>
      <vt:lpstr>    DIRETORIA DE ENSINO REGIÃO LESTE – 4</vt:lpstr>
      <vt:lpstr>        CIRCULAR ÚNICA Nº 38/2017 de 04/10/2017</vt:lpstr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Valfrido de Santana Neto</cp:lastModifiedBy>
  <cp:revision>5</cp:revision>
  <cp:lastPrinted>2017-10-04T14:13:00Z</cp:lastPrinted>
  <dcterms:created xsi:type="dcterms:W3CDTF">2017-10-04T16:36:00Z</dcterms:created>
  <dcterms:modified xsi:type="dcterms:W3CDTF">2017-10-04T20:53:00Z</dcterms:modified>
</cp:coreProperties>
</file>