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49"/>
        <w:tblW w:w="9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6775"/>
        <w:gridCol w:w="1648"/>
      </w:tblGrid>
      <w:tr w:rsidR="009F1E10" w:rsidTr="007F472D">
        <w:trPr>
          <w:trHeight w:val="91"/>
        </w:trPr>
        <w:tc>
          <w:tcPr>
            <w:tcW w:w="1465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</w:rPr>
              <w:drawing>
                <wp:inline distT="0" distB="0" distL="0" distR="0">
                  <wp:extent cx="628650" cy="623136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98" cy="62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9F1E10" w:rsidRPr="008207D5" w:rsidRDefault="009F1E10" w:rsidP="007F472D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Cs w:val="0"/>
                <w:color w:val="000000"/>
                <w:sz w:val="20"/>
              </w:rPr>
            </w:pP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GOVERNO DO ESTADO DE SÃO PAULO</w:t>
            </w: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SECRETARIA DE ESTADO DA EDUCAÇÃO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DIRETORIA DE ENSINO REGIÃO OSASCO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NÚCLEO PEDAGÓGICO</w:t>
            </w:r>
          </w:p>
          <w:p w:rsidR="009F1E10" w:rsidRDefault="009F1E10" w:rsidP="007F472D">
            <w:pPr>
              <w:pStyle w:val="Ttulo2"/>
              <w:jc w:val="center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1648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b/>
                <w:color w:val="808080"/>
                <w:sz w:val="20"/>
              </w:rPr>
            </w:pPr>
          </w:p>
        </w:tc>
      </w:tr>
    </w:tbl>
    <w:p w:rsidR="009F1E10" w:rsidRPr="00FB0665" w:rsidRDefault="00EA0F8E" w:rsidP="009F1E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0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Circular </w:t>
      </w:r>
      <w:r w:rsidR="00FB0665" w:rsidRPr="00FB0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Pr="00FB0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.º</w:t>
      </w:r>
      <w:r w:rsidR="00335C6B" w:rsidRPr="00FB0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C4F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351</w:t>
      </w:r>
      <w:r w:rsidRPr="00FB0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/2017</w:t>
      </w:r>
      <w:r w:rsidR="009F1E10" w:rsidRPr="00FB0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106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-NPE</w:t>
      </w:r>
    </w:p>
    <w:p w:rsidR="009B033F" w:rsidRDefault="009B033F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E10" w:rsidRPr="00E604E3" w:rsidRDefault="00A6297D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Osasco, 1</w:t>
      </w:r>
      <w:r w:rsidR="0011064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B7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11064B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="00EA0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</w:t>
      </w:r>
      <w:r w:rsidR="009F1E10" w:rsidRPr="00E604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033F" w:rsidRDefault="009B033F" w:rsidP="009F1E1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1E10" w:rsidRPr="00E63457" w:rsidRDefault="009F1E10" w:rsidP="009F1E10">
      <w:pPr>
        <w:jc w:val="both"/>
        <w:rPr>
          <w:rFonts w:ascii="Times New Roman" w:hAnsi="Times New Roman" w:cs="Times New Roman"/>
          <w:sz w:val="24"/>
          <w:szCs w:val="24"/>
        </w:rPr>
      </w:pPr>
      <w:r w:rsidRPr="005978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</w:t>
      </w:r>
      <w:r w:rsidRPr="00597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Escolha do Livro Didático – PNLD- Ensino Médio </w:t>
      </w:r>
    </w:p>
    <w:p w:rsidR="009F1E10" w:rsidRPr="00E6345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E63457">
        <w:rPr>
          <w:rFonts w:ascii="Times New Roman" w:hAnsi="Times New Roman" w:cs="Times New Roman"/>
          <w:color w:val="000000" w:themeColor="text1"/>
        </w:rPr>
        <w:t>Srs. (as) Diretores (as) de Escola,</w:t>
      </w:r>
    </w:p>
    <w:p w:rsidR="009F1E10" w:rsidRPr="00E6345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E63457">
        <w:rPr>
          <w:rFonts w:ascii="Times New Roman" w:hAnsi="Times New Roman" w:cs="Times New Roman"/>
          <w:color w:val="000000" w:themeColor="text1"/>
        </w:rPr>
        <w:t>Srs. (as) Professores</w:t>
      </w:r>
      <w:r w:rsidR="0077605D" w:rsidRPr="00E63457">
        <w:rPr>
          <w:rFonts w:ascii="Times New Roman" w:hAnsi="Times New Roman" w:cs="Times New Roman"/>
          <w:color w:val="000000" w:themeColor="text1"/>
        </w:rPr>
        <w:t xml:space="preserve"> (as)</w:t>
      </w:r>
      <w:r w:rsidRPr="00E63457">
        <w:rPr>
          <w:rFonts w:ascii="Times New Roman" w:hAnsi="Times New Roman" w:cs="Times New Roman"/>
          <w:color w:val="000000" w:themeColor="text1"/>
        </w:rPr>
        <w:t xml:space="preserve"> Coordenadores</w:t>
      </w:r>
      <w:r w:rsidR="00E63457">
        <w:rPr>
          <w:rFonts w:ascii="Times New Roman" w:hAnsi="Times New Roman" w:cs="Times New Roman"/>
          <w:color w:val="000000" w:themeColor="text1"/>
        </w:rPr>
        <w:t>,</w:t>
      </w:r>
      <w:r w:rsidRPr="00E63457">
        <w:rPr>
          <w:rFonts w:ascii="Times New Roman" w:hAnsi="Times New Roman" w:cs="Times New Roman"/>
          <w:color w:val="000000" w:themeColor="text1"/>
        </w:rPr>
        <w:t xml:space="preserve"> </w:t>
      </w:r>
    </w:p>
    <w:p w:rsidR="009F1E10" w:rsidRPr="00E6345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11064B" w:rsidRDefault="009F1E10" w:rsidP="00110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64B">
        <w:rPr>
          <w:rFonts w:ascii="Times New Roman" w:hAnsi="Times New Roman" w:cs="Times New Roman"/>
          <w:sz w:val="24"/>
          <w:szCs w:val="24"/>
        </w:rPr>
        <w:t xml:space="preserve">A Sra. Dirigente </w:t>
      </w:r>
      <w:r w:rsidR="007B7AD5" w:rsidRPr="0011064B">
        <w:rPr>
          <w:rFonts w:ascii="Times New Roman" w:hAnsi="Times New Roman" w:cs="Times New Roman"/>
          <w:sz w:val="24"/>
          <w:szCs w:val="24"/>
        </w:rPr>
        <w:t xml:space="preserve">Regional </w:t>
      </w:r>
      <w:r w:rsidRPr="0011064B">
        <w:rPr>
          <w:rFonts w:ascii="Times New Roman" w:hAnsi="Times New Roman" w:cs="Times New Roman"/>
          <w:sz w:val="24"/>
          <w:szCs w:val="24"/>
        </w:rPr>
        <w:t>de Ensino, no uso de suas atribuições legais,</w:t>
      </w:r>
      <w:r w:rsidR="00335C6B" w:rsidRPr="0011064B">
        <w:rPr>
          <w:rFonts w:ascii="Times New Roman" w:hAnsi="Times New Roman" w:cs="Times New Roman"/>
          <w:sz w:val="24"/>
          <w:szCs w:val="24"/>
        </w:rPr>
        <w:t xml:space="preserve"> </w:t>
      </w:r>
      <w:r w:rsidR="00335C6B" w:rsidRPr="0011064B">
        <w:rPr>
          <w:rFonts w:ascii="Times New Roman" w:hAnsi="Times New Roman" w:cs="Times New Roman"/>
          <w:sz w:val="24"/>
          <w:szCs w:val="24"/>
          <w:shd w:val="clear" w:color="auto" w:fill="FFFFFF"/>
        </w:rPr>
        <w:t>informa</w:t>
      </w:r>
      <w:r w:rsidR="0011064B" w:rsidRPr="0011064B">
        <w:rPr>
          <w:rFonts w:ascii="Times New Roman" w:hAnsi="Times New Roman" w:cs="Times New Roman"/>
          <w:sz w:val="24"/>
          <w:szCs w:val="24"/>
        </w:rPr>
        <w:t xml:space="preserve"> que o MEC publicou no Diário Oficial da União do dia 2 de agosto de 2017, o resultado final do Programa Nacional do Livro Didático (PNLD) 2018. Ao todo, 97 coleções foram aprovadas. O material aprovado estará disponível no Guia Digital PNLD 2018 e nos portais do MEC, do Fundo Nacional de Desenvolvimento da Educação (FNDE) e da SEE/SP. Os professores e diretores terão acesso ao conteúdo de todas as obras aprovadas por meio desse Guia, que será disponibilizado para consulta a partir do próximo dia 17 de agosto. As escolas terão duas semanas para avaliar o material aprovado nas diferentes disciplinas e escolher as coleções que mais se adaptam ao seu contexto. O período de escolha do PNLD 2018 será do dia 21 de agosto a 04 de setembro de 2017.</w:t>
      </w:r>
    </w:p>
    <w:p w:rsidR="0011064B" w:rsidRDefault="0011064B" w:rsidP="00110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64B">
        <w:rPr>
          <w:rFonts w:ascii="Times New Roman" w:hAnsi="Times New Roman" w:cs="Times New Roman"/>
          <w:sz w:val="24"/>
          <w:szCs w:val="24"/>
        </w:rPr>
        <w:t xml:space="preserve"> A CGEB/CEFAF - Programa de Livros realizará uma Videoconferência no dia 18 de agosto, das 13h às 15 horas. Solicitamos a participação de todos os interessados e, principalmente, dos Supervisores de Ensino, dos Diretores do Núcl</w:t>
      </w:r>
      <w:r>
        <w:rPr>
          <w:rFonts w:ascii="Times New Roman" w:hAnsi="Times New Roman" w:cs="Times New Roman"/>
          <w:sz w:val="24"/>
          <w:szCs w:val="24"/>
        </w:rPr>
        <w:t>eo Pedagógico</w:t>
      </w:r>
      <w:r w:rsidRPr="0011064B">
        <w:rPr>
          <w:rFonts w:ascii="Times New Roman" w:hAnsi="Times New Roman" w:cs="Times New Roman"/>
          <w:sz w:val="24"/>
          <w:szCs w:val="24"/>
        </w:rPr>
        <w:t>, dos PCNP que atuam no Ensino Médio e dos Diretores/Vice-Diretores/Professores Coordenadores e todos os Professores de Ensino Médio. A videoconferência será transmitida por streaming, em www.rededosaber.sp.gov.br, para acompanhamento nas escolas e público interessado. O objetivo é orientar de forma técnica, pedagógica e operacional a escolha dos livros didáticos do PNLD para o triênio 2018/2020. As escolas devem finalizar a digitação das escolhas só após assistirem à videoconferência. Mais informações estão disponíveis em www.fnde.gov.br &gt; Programas &gt; PNLD – Livro Didático &gt; Escolha PNLD 2018 e www.educacao.sp.gov.br &gt; Programas e Projetos &gt; Programas de Livros &gt; Acesse o site &gt; PNL</w:t>
      </w:r>
      <w:r>
        <w:rPr>
          <w:rFonts w:ascii="Times New Roman" w:hAnsi="Times New Roman" w:cs="Times New Roman"/>
          <w:sz w:val="24"/>
          <w:szCs w:val="24"/>
        </w:rPr>
        <w:t xml:space="preserve">D 2018. </w:t>
      </w:r>
    </w:p>
    <w:p w:rsidR="005F0E0B" w:rsidRPr="0011064B" w:rsidRDefault="005F0E0B" w:rsidP="00110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33F" w:rsidRDefault="00A6297D" w:rsidP="001106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DD">
        <w:rPr>
          <w:rFonts w:ascii="Times New Roman" w:hAnsi="Times New Roman" w:cs="Times New Roman"/>
          <w:sz w:val="24"/>
          <w:szCs w:val="24"/>
        </w:rPr>
        <w:t xml:space="preserve"> </w:t>
      </w:r>
      <w:r w:rsidR="00FB0665">
        <w:rPr>
          <w:rFonts w:ascii="Times New Roman" w:hAnsi="Times New Roman" w:cs="Times New Roman"/>
          <w:sz w:val="24"/>
          <w:szCs w:val="24"/>
        </w:rPr>
        <w:tab/>
      </w:r>
      <w:r w:rsidR="0011064B">
        <w:rPr>
          <w:rFonts w:ascii="Times New Roman" w:hAnsi="Times New Roman" w:cs="Times New Roman"/>
          <w:sz w:val="24"/>
          <w:szCs w:val="24"/>
        </w:rPr>
        <w:t>A</w:t>
      </w:r>
      <w:r w:rsidR="00E73D24" w:rsidRPr="00171DDD">
        <w:rPr>
          <w:rFonts w:ascii="Times New Roman" w:eastAsia="Times New Roman" w:hAnsi="Times New Roman" w:cs="Times New Roman"/>
          <w:sz w:val="24"/>
          <w:szCs w:val="24"/>
        </w:rPr>
        <w:t>ntecipadamente agradece e conta com a costum</w:t>
      </w:r>
      <w:r w:rsidR="00EA0F8E" w:rsidRPr="00171DDD">
        <w:rPr>
          <w:rFonts w:ascii="Times New Roman" w:eastAsia="Times New Roman" w:hAnsi="Times New Roman" w:cs="Times New Roman"/>
          <w:sz w:val="24"/>
          <w:szCs w:val="24"/>
        </w:rPr>
        <w:t>eira colaboração</w:t>
      </w:r>
      <w:r w:rsidR="00000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C30" w:rsidRPr="00171DDD">
        <w:rPr>
          <w:rFonts w:ascii="Times New Roman" w:hAnsi="Times New Roman" w:cs="Times New Roman"/>
          <w:sz w:val="24"/>
          <w:szCs w:val="24"/>
        </w:rPr>
        <w:t>no processo d</w:t>
      </w:r>
      <w:r w:rsidR="00316F5F">
        <w:rPr>
          <w:rFonts w:ascii="Times New Roman" w:hAnsi="Times New Roman" w:cs="Times New Roman"/>
          <w:sz w:val="24"/>
          <w:szCs w:val="24"/>
        </w:rPr>
        <w:t>os (as) Senhores (as)</w:t>
      </w:r>
      <w:r w:rsidR="00000C30" w:rsidRPr="00171DD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53150" w:rsidRDefault="00A6297D" w:rsidP="003771B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Atenciosamente,</w:t>
      </w:r>
    </w:p>
    <w:p w:rsidR="00A6297D" w:rsidRPr="00E63457" w:rsidRDefault="00A6297D" w:rsidP="009F1E1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9F1E10" w:rsidRPr="00E63457" w:rsidRDefault="009F1E10" w:rsidP="00C1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 xml:space="preserve">      </w:t>
      </w:r>
      <w:r w:rsidR="00A62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9F1E10" w:rsidRPr="00E63457" w:rsidRDefault="009F1E10" w:rsidP="00C11993">
      <w:pPr>
        <w:pStyle w:val="Default"/>
        <w:jc w:val="center"/>
        <w:rPr>
          <w:rFonts w:ascii="Times New Roman" w:hAnsi="Times New Roman" w:cs="Times New Roman"/>
        </w:rPr>
      </w:pPr>
    </w:p>
    <w:p w:rsidR="009F1E10" w:rsidRPr="00E63457" w:rsidRDefault="009F1E10" w:rsidP="003771BF">
      <w:pPr>
        <w:pStyle w:val="Default"/>
        <w:jc w:val="center"/>
        <w:rPr>
          <w:rFonts w:ascii="Times New Roman" w:hAnsi="Times New Roman" w:cs="Times New Roman"/>
        </w:rPr>
      </w:pPr>
      <w:r w:rsidRPr="00E63457">
        <w:rPr>
          <w:rFonts w:ascii="Times New Roman" w:hAnsi="Times New Roman" w:cs="Times New Roman"/>
        </w:rPr>
        <w:t xml:space="preserve">Irene Machado </w:t>
      </w:r>
      <w:proofErr w:type="spellStart"/>
      <w:r w:rsidRPr="00E63457">
        <w:rPr>
          <w:rFonts w:ascii="Times New Roman" w:hAnsi="Times New Roman" w:cs="Times New Roman"/>
        </w:rPr>
        <w:t>Pantelidakis</w:t>
      </w:r>
      <w:proofErr w:type="spellEnd"/>
    </w:p>
    <w:p w:rsidR="009F1E10" w:rsidRPr="00E63457" w:rsidRDefault="009F1E10" w:rsidP="00377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>RG 17594614</w:t>
      </w:r>
    </w:p>
    <w:p w:rsidR="009F1E10" w:rsidRPr="00E63457" w:rsidRDefault="009F1E10" w:rsidP="00377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>Dirigente Regional de Ensino</w:t>
      </w:r>
    </w:p>
    <w:p w:rsidR="003771BF" w:rsidRDefault="003771BF" w:rsidP="009F1E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771BF" w:rsidSect="00056828">
      <w:headerReference w:type="default" r:id="rId8"/>
      <w:footerReference w:type="default" r:id="rId9"/>
      <w:pgSz w:w="11906" w:h="16838"/>
      <w:pgMar w:top="1440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2C2" w:rsidRDefault="00ED62C2" w:rsidP="00330D7C">
      <w:pPr>
        <w:spacing w:after="0" w:line="240" w:lineRule="auto"/>
      </w:pPr>
      <w:r>
        <w:separator/>
      </w:r>
    </w:p>
  </w:endnote>
  <w:endnote w:type="continuationSeparator" w:id="0">
    <w:p w:rsidR="00ED62C2" w:rsidRDefault="00ED62C2" w:rsidP="0033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Rua Geraldo Moran, 271 – Jd. Umuarama – Osasco – SP – CEP: 06030-060</w:t>
    </w:r>
  </w:p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TEL: 2284 8100 – E-MAIL: deosc@educacao.sp.gov.br</w:t>
    </w:r>
  </w:p>
  <w:p w:rsidR="00E604E3" w:rsidRDefault="00ED62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2C2" w:rsidRDefault="00ED62C2" w:rsidP="00330D7C">
      <w:pPr>
        <w:spacing w:after="0" w:line="240" w:lineRule="auto"/>
      </w:pPr>
      <w:r>
        <w:separator/>
      </w:r>
    </w:p>
  </w:footnote>
  <w:footnote w:type="continuationSeparator" w:id="0">
    <w:p w:rsidR="00ED62C2" w:rsidRDefault="00ED62C2" w:rsidP="0033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3"/>
      <w:gridCol w:w="6812"/>
      <w:gridCol w:w="1657"/>
    </w:tblGrid>
    <w:tr w:rsidR="00BA1003" w:rsidRPr="00DE3D09" w:rsidTr="009414E3">
      <w:trPr>
        <w:trHeight w:val="90"/>
      </w:trPr>
      <w:tc>
        <w:tcPr>
          <w:tcW w:w="1473" w:type="dxa"/>
          <w:vAlign w:val="center"/>
        </w:tcPr>
        <w:p w:rsidR="00BA1003" w:rsidRPr="00DE3D09" w:rsidRDefault="00ED62C2" w:rsidP="00BA1003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6812" w:type="dxa"/>
        </w:tcPr>
        <w:p w:rsidR="00BA1003" w:rsidRPr="00DE3D09" w:rsidRDefault="00ED62C2" w:rsidP="005A573E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1657" w:type="dxa"/>
          <w:vAlign w:val="center"/>
        </w:tcPr>
        <w:p w:rsidR="00BA1003" w:rsidRPr="00DE3D09" w:rsidRDefault="00ED62C2" w:rsidP="00BA1003">
          <w:pPr>
            <w:rPr>
              <w:rFonts w:cstheme="minorHAnsi"/>
              <w:b/>
              <w:color w:val="808080"/>
              <w:sz w:val="18"/>
              <w:szCs w:val="18"/>
            </w:rPr>
          </w:pPr>
        </w:p>
      </w:tc>
    </w:tr>
  </w:tbl>
  <w:p w:rsidR="00BA1003" w:rsidRPr="00DE3D09" w:rsidRDefault="00ED62C2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0404"/>
    <w:multiLevelType w:val="hybridMultilevel"/>
    <w:tmpl w:val="6B8C503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10"/>
    <w:rsid w:val="00000C30"/>
    <w:rsid w:val="00014740"/>
    <w:rsid w:val="000D3E85"/>
    <w:rsid w:val="0011064B"/>
    <w:rsid w:val="00167D36"/>
    <w:rsid w:val="00171DDD"/>
    <w:rsid w:val="0021781B"/>
    <w:rsid w:val="00257571"/>
    <w:rsid w:val="00261772"/>
    <w:rsid w:val="002851A8"/>
    <w:rsid w:val="002C4F70"/>
    <w:rsid w:val="003134C3"/>
    <w:rsid w:val="00316F5F"/>
    <w:rsid w:val="00330D7C"/>
    <w:rsid w:val="00335C6B"/>
    <w:rsid w:val="003771BF"/>
    <w:rsid w:val="003B2E70"/>
    <w:rsid w:val="004150F7"/>
    <w:rsid w:val="00441AB1"/>
    <w:rsid w:val="00444669"/>
    <w:rsid w:val="004D5745"/>
    <w:rsid w:val="00547EFB"/>
    <w:rsid w:val="00597864"/>
    <w:rsid w:val="005A2670"/>
    <w:rsid w:val="005B2D60"/>
    <w:rsid w:val="005E07CA"/>
    <w:rsid w:val="005F06BC"/>
    <w:rsid w:val="005F0E0B"/>
    <w:rsid w:val="005F1695"/>
    <w:rsid w:val="0067050D"/>
    <w:rsid w:val="00671540"/>
    <w:rsid w:val="00675A0F"/>
    <w:rsid w:val="00722AF6"/>
    <w:rsid w:val="00725E43"/>
    <w:rsid w:val="0074168E"/>
    <w:rsid w:val="00762256"/>
    <w:rsid w:val="00762D13"/>
    <w:rsid w:val="00767562"/>
    <w:rsid w:val="0077605D"/>
    <w:rsid w:val="007B7AD5"/>
    <w:rsid w:val="007D4E7B"/>
    <w:rsid w:val="007E15FE"/>
    <w:rsid w:val="00853150"/>
    <w:rsid w:val="008C2CA3"/>
    <w:rsid w:val="008D394A"/>
    <w:rsid w:val="008D5ADE"/>
    <w:rsid w:val="008F7910"/>
    <w:rsid w:val="00956503"/>
    <w:rsid w:val="00977EB0"/>
    <w:rsid w:val="0098210B"/>
    <w:rsid w:val="009B033F"/>
    <w:rsid w:val="009B3CE3"/>
    <w:rsid w:val="009F1E10"/>
    <w:rsid w:val="00A02F65"/>
    <w:rsid w:val="00A22E72"/>
    <w:rsid w:val="00A6297D"/>
    <w:rsid w:val="00A758B2"/>
    <w:rsid w:val="00AE27B3"/>
    <w:rsid w:val="00C11993"/>
    <w:rsid w:val="00C31406"/>
    <w:rsid w:val="00C547B3"/>
    <w:rsid w:val="00C85041"/>
    <w:rsid w:val="00C97A71"/>
    <w:rsid w:val="00CB026A"/>
    <w:rsid w:val="00CB0F13"/>
    <w:rsid w:val="00CF420F"/>
    <w:rsid w:val="00D81ED7"/>
    <w:rsid w:val="00DA0A01"/>
    <w:rsid w:val="00E61BFC"/>
    <w:rsid w:val="00E63457"/>
    <w:rsid w:val="00E73D24"/>
    <w:rsid w:val="00E84B43"/>
    <w:rsid w:val="00EA0F8E"/>
    <w:rsid w:val="00EA2D21"/>
    <w:rsid w:val="00ED3612"/>
    <w:rsid w:val="00ED5625"/>
    <w:rsid w:val="00ED62C2"/>
    <w:rsid w:val="00EE571A"/>
    <w:rsid w:val="00F24322"/>
    <w:rsid w:val="00F400E1"/>
    <w:rsid w:val="00F642D8"/>
    <w:rsid w:val="00FB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D3AC3-ADD0-4283-986B-AFCF94AB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1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1E1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1E1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1E10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1E10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1E10"/>
  </w:style>
  <w:style w:type="paragraph" w:customStyle="1" w:styleId="Default">
    <w:name w:val="Default"/>
    <w:rsid w:val="009F1E1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E1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E10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F1E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7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758B2"/>
  </w:style>
  <w:style w:type="character" w:styleId="HiperlinkVisitado">
    <w:name w:val="FollowedHyperlink"/>
    <w:basedOn w:val="Fontepargpadro"/>
    <w:uiPriority w:val="99"/>
    <w:semiHidden/>
    <w:unhideWhenUsed/>
    <w:rsid w:val="00ED3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dcterms:created xsi:type="dcterms:W3CDTF">2017-08-17T20:45:00Z</dcterms:created>
  <dcterms:modified xsi:type="dcterms:W3CDTF">2017-08-17T20:48:00Z</dcterms:modified>
</cp:coreProperties>
</file>