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pt-BR"/>
        </w:rPr>
        <w:t> CONVITE ESPECIAL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Prezados Diretores de Ensino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 Revista Ponto Jovem, organizadora da Feira </w:t>
      </w:r>
      <w:proofErr w:type="spellStart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Super</w:t>
      </w:r>
      <w:proofErr w:type="spellEnd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Teens</w:t>
      </w:r>
      <w:proofErr w:type="spellEnd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Estudantes, edição regional São Carlos-SP, que ocorrerá no período de 26 a 28 de maio, das 10h00 às 20h00 no Centro Nacional de Convenções, do Hotel Nacional Inn – Avenida Getúlio Vargas, 2230, vêm através desta mensagem, reforçar e solicitar a sua gentil colaboração para que os</w:t>
      </w:r>
      <w:r w:rsidRPr="0014740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 coordenadores de todos os colégios públicos ou particulares  sob vossa direção possam programar excursões de seus alunos para visitarem a Feira</w:t>
      </w: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e conhecerem não somente as Instituições participantes, mas especialmente que possam desfrutar das palestras e atividades complementares como simulados, dicas para o Enem,  eventos paralelos, testes vocacionais,  exposições e outras atrações igualmente impactantes.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A Feira </w:t>
      </w:r>
      <w:proofErr w:type="spellStart"/>
      <w:r w:rsidRPr="0014740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Super</w:t>
      </w:r>
      <w:proofErr w:type="spellEnd"/>
      <w:r w:rsidRPr="0014740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14740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Teens</w:t>
      </w:r>
      <w:proofErr w:type="spellEnd"/>
      <w:r w:rsidRPr="0014740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tem caráter regional e por essa razão, estamos fornecendo o transporte gratuito para os colégios interessados em programar excursões de seus alunos.  </w:t>
      </w: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Para isso, basta que nos informem o número de alunos excursionistas, o endereço do colégio , o dia e o horário de interesse para a viagem que faremos o agendamento.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Essas reservas deverão ser efetuadas até a próxima terça feira dia  23/05 até as 15 horas, através do e-mail </w:t>
      </w:r>
      <w:hyperlink r:id="rId4" w:tgtFrame="_blank" w:history="1">
        <w:r w:rsidRPr="00147401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pt-BR"/>
          </w:rPr>
          <w:t>contato@revistapontojovem.com.br</w:t>
        </w:r>
      </w:hyperlink>
      <w:r w:rsidRPr="0014740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  para que tenhamos tempo hábil de inclui-los nos roteiros.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Solicitamos a gentileza de que estimulem e incentivem  os coordenadores e professores a usarem a Feira como instrumento didático para o desenvolvimento de seus alunos.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 partir deste ano e por todos os outros vindouros, a Feira </w:t>
      </w:r>
      <w:proofErr w:type="spellStart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Super</w:t>
      </w:r>
      <w:proofErr w:type="spellEnd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Teens</w:t>
      </w:r>
      <w:proofErr w:type="spellEnd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Estudantes terá uma edição regional em São Carlos razão pela qual contamos com a vossa parceria nesse sentido.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Permanecemos à disposição para todas as informações que julgarem pertinentes e agradecemos pela parceria e atenção.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Cumprimentos Cordiais.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spellStart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Dema</w:t>
      </w:r>
      <w:proofErr w:type="spellEnd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Francisco, Editor da Revista Ponto Jovem  (11) 9-7166-1916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Leda Maria Nogueira </w:t>
      </w:r>
      <w:proofErr w:type="spellStart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Bednarski</w:t>
      </w:r>
      <w:proofErr w:type="spellEnd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– Diretora de Relações Institucionais da Feira </w:t>
      </w:r>
      <w:proofErr w:type="spellStart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Super</w:t>
      </w:r>
      <w:proofErr w:type="spellEnd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Teens</w:t>
      </w:r>
      <w:proofErr w:type="spellEnd"/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Estudantes.  (11) 9-9111-6371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Helena Maria de Almeida - Coordenadora Regional de Atendimento ao Visitante (16) 9-9701-1933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--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hyperlink r:id="rId5" w:tgtFrame="_blank" w:history="1">
        <w:r w:rsidRPr="0014740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www.feirasuperteens.com.br</w:t>
        </w:r>
      </w:hyperlink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 / </w:t>
      </w:r>
      <w:hyperlink r:id="rId6" w:tgtFrame="_blank" w:history="1">
        <w:r w:rsidRPr="0014740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www.revistapontojovem.com.br</w:t>
        </w:r>
      </w:hyperlink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spellStart"/>
      <w:r w:rsidRPr="001474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Dema</w:t>
      </w:r>
      <w:proofErr w:type="spellEnd"/>
      <w:r w:rsidRPr="001474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 xml:space="preserve"> de Francisco, editor -MTB 0075409-SP 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t-BR"/>
        </w:rPr>
        <w:t>11-2769-7651 / 3903-1321 / 3903-2857 / 9-7166-1916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47401" w:rsidRPr="00147401" w:rsidRDefault="00147401" w:rsidP="001474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4740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-- </w:t>
      </w:r>
    </w:p>
    <w:p w:rsidR="00582EF8" w:rsidRDefault="00582EF8">
      <w:bookmarkStart w:id="0" w:name="_GoBack"/>
      <w:bookmarkEnd w:id="0"/>
    </w:p>
    <w:sectPr w:rsidR="00582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01"/>
    <w:rsid w:val="00147401"/>
    <w:rsid w:val="005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9391-DBF1-4DEC-A129-FF4004D2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istapontojovem.com.br/" TargetMode="External"/><Relationship Id="rId5" Type="http://schemas.openxmlformats.org/officeDocument/2006/relationships/hyperlink" Target="http://www.feirasuperteens.com.br/" TargetMode="External"/><Relationship Id="rId4" Type="http://schemas.openxmlformats.org/officeDocument/2006/relationships/hyperlink" Target="mailto:contato@revistapontojovem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1</cp:revision>
  <dcterms:created xsi:type="dcterms:W3CDTF">2017-05-22T12:11:00Z</dcterms:created>
  <dcterms:modified xsi:type="dcterms:W3CDTF">2017-05-22T12:11:00Z</dcterms:modified>
</cp:coreProperties>
</file>